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B95" w:rsidRPr="002F5384" w:rsidRDefault="00701B95" w:rsidP="009702E1">
      <w:pPr>
        <w:pStyle w:val="NoSpacing"/>
        <w:jc w:val="center"/>
        <w:rPr>
          <w:b/>
          <w:color w:val="4F6228" w:themeColor="accent3" w:themeShade="80"/>
          <w:sz w:val="44"/>
          <w:szCs w:val="44"/>
        </w:rPr>
      </w:pPr>
      <w:r w:rsidRPr="002F5384">
        <w:rPr>
          <w:rFonts w:cs="Times New Roman"/>
          <w:noProof/>
          <w:sz w:val="20"/>
          <w:szCs w:val="20"/>
        </w:rPr>
        <w:drawing>
          <wp:inline distT="0" distB="0" distL="0" distR="0" wp14:anchorId="34D07C29" wp14:editId="3D3811A1">
            <wp:extent cx="6858000" cy="2537460"/>
            <wp:effectExtent l="0" t="0" r="0" b="0"/>
            <wp:docPr id="16" name="Picture 16" descr="G:\RA\Recruitment\Position Annoucement Flyers\Research Associ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Recruitment\Position Annoucement Flyers\Research Associa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2537460"/>
                    </a:xfrm>
                    <a:prstGeom prst="rect">
                      <a:avLst/>
                    </a:prstGeom>
                    <a:noFill/>
                    <a:ln>
                      <a:noFill/>
                    </a:ln>
                  </pic:spPr>
                </pic:pic>
              </a:graphicData>
            </a:graphic>
          </wp:inline>
        </w:drawing>
      </w:r>
    </w:p>
    <w:p w:rsidR="00701B95" w:rsidRPr="002F5384" w:rsidRDefault="00701B95" w:rsidP="00701B95">
      <w:pPr>
        <w:pStyle w:val="NoSpacing"/>
        <w:jc w:val="center"/>
        <w:rPr>
          <w:b/>
          <w:sz w:val="32"/>
          <w:szCs w:val="26"/>
        </w:rPr>
      </w:pPr>
    </w:p>
    <w:p w:rsidR="007C7F97" w:rsidRPr="005A45EE" w:rsidRDefault="009D7DF6" w:rsidP="005A45EE">
      <w:pPr>
        <w:pStyle w:val="NoSpacing"/>
        <w:jc w:val="center"/>
        <w:rPr>
          <w:b/>
          <w:sz w:val="26"/>
          <w:szCs w:val="26"/>
        </w:rPr>
      </w:pPr>
      <w:r w:rsidRPr="002F5384">
        <w:rPr>
          <w:b/>
          <w:sz w:val="32"/>
          <w:szCs w:val="26"/>
        </w:rPr>
        <w:t>Field Season Position</w:t>
      </w:r>
      <w:r w:rsidR="002D2367" w:rsidRPr="002F5384">
        <w:rPr>
          <w:b/>
          <w:sz w:val="32"/>
          <w:szCs w:val="26"/>
        </w:rPr>
        <w:t>s</w:t>
      </w:r>
      <w:r w:rsidRPr="002F5384">
        <w:rPr>
          <w:b/>
          <w:sz w:val="32"/>
          <w:szCs w:val="26"/>
        </w:rPr>
        <w:t xml:space="preserve"> Announcement </w:t>
      </w:r>
      <w:r w:rsidR="000D3615" w:rsidRPr="002F5384">
        <w:rPr>
          <w:b/>
          <w:sz w:val="32"/>
          <w:szCs w:val="26"/>
        </w:rPr>
        <w:t>2016</w:t>
      </w:r>
    </w:p>
    <w:p w:rsidR="006D0DBF" w:rsidRDefault="00910A67" w:rsidP="0013582E">
      <w:pPr>
        <w:tabs>
          <w:tab w:val="left" w:pos="4158"/>
        </w:tabs>
        <w:spacing w:after="0"/>
        <w:rPr>
          <w:rFonts w:cs="Times New Roman"/>
          <w:sz w:val="20"/>
          <w:szCs w:val="20"/>
        </w:rPr>
      </w:pPr>
      <w:r w:rsidRPr="002F5384">
        <w:rPr>
          <w:sz w:val="20"/>
          <w:szCs w:val="20"/>
          <w:shd w:val="clear" w:color="auto" w:fill="F8F8F8"/>
        </w:rPr>
        <w:t xml:space="preserve"> </w:t>
      </w:r>
    </w:p>
    <w:p w:rsidR="007B5173" w:rsidRPr="002F5384" w:rsidRDefault="005622FB" w:rsidP="00B66BDF">
      <w:pPr>
        <w:pStyle w:val="NoSpacing"/>
        <w:rPr>
          <w:rFonts w:cs="Times New Roman"/>
          <w:sz w:val="20"/>
          <w:szCs w:val="20"/>
        </w:rPr>
      </w:pPr>
      <w:r>
        <w:rPr>
          <w:rFonts w:cs="Times New Roman"/>
          <w:b/>
          <w:sz w:val="20"/>
          <w:szCs w:val="20"/>
        </w:rPr>
        <w:t xml:space="preserve">BLM </w:t>
      </w:r>
      <w:r w:rsidR="007B5173">
        <w:rPr>
          <w:rFonts w:cs="Times New Roman"/>
          <w:b/>
          <w:sz w:val="20"/>
          <w:szCs w:val="20"/>
        </w:rPr>
        <w:t>Land Health Assessment District Lead</w:t>
      </w:r>
      <w:r w:rsidR="007B5173" w:rsidRPr="00F80650">
        <w:rPr>
          <w:rFonts w:cs="Times New Roman"/>
          <w:b/>
          <w:sz w:val="20"/>
          <w:szCs w:val="20"/>
        </w:rPr>
        <w:t>,</w:t>
      </w:r>
      <w:r w:rsidR="0013582E">
        <w:rPr>
          <w:rFonts w:cs="Times New Roman"/>
          <w:sz w:val="20"/>
          <w:szCs w:val="20"/>
        </w:rPr>
        <w:t xml:space="preserve"> Las Vegas and Elko,</w:t>
      </w:r>
      <w:r w:rsidR="007B5173">
        <w:rPr>
          <w:rFonts w:cs="Times New Roman"/>
          <w:sz w:val="20"/>
          <w:szCs w:val="20"/>
        </w:rPr>
        <w:t xml:space="preserve"> NV. Coordinate a crew and p</w:t>
      </w:r>
      <w:r w:rsidR="007B5173" w:rsidRPr="007B5173">
        <w:rPr>
          <w:rFonts w:cs="Times New Roman"/>
          <w:sz w:val="20"/>
          <w:szCs w:val="20"/>
        </w:rPr>
        <w:t>erform land health assessments through the inventory and monitoring of public range lands and riparian systems within the Ely BLM district</w:t>
      </w:r>
      <w:r w:rsidR="007B5173">
        <w:rPr>
          <w:rFonts w:cs="Times New Roman"/>
          <w:sz w:val="20"/>
          <w:szCs w:val="20"/>
        </w:rPr>
        <w:t>. Training provided. Recruiting for 1 position. (9 month appointment starting March 2016) Compensation: $1,440/bi-weekly salary and camping per diem.</w:t>
      </w:r>
    </w:p>
    <w:p w:rsidR="00260179" w:rsidRDefault="00260179" w:rsidP="00B66BDF">
      <w:pPr>
        <w:pStyle w:val="NoSpacing"/>
        <w:rPr>
          <w:rFonts w:cs="Times New Roman"/>
          <w:sz w:val="20"/>
          <w:szCs w:val="20"/>
        </w:rPr>
      </w:pPr>
    </w:p>
    <w:p w:rsidR="00F80650" w:rsidRDefault="005622FB" w:rsidP="00B66BDF">
      <w:pPr>
        <w:pStyle w:val="NoSpacing"/>
        <w:rPr>
          <w:rFonts w:cs="Times New Roman"/>
          <w:sz w:val="20"/>
          <w:szCs w:val="20"/>
        </w:rPr>
      </w:pPr>
      <w:r>
        <w:rPr>
          <w:rFonts w:cs="Times New Roman"/>
          <w:b/>
          <w:sz w:val="20"/>
          <w:szCs w:val="20"/>
        </w:rPr>
        <w:t xml:space="preserve">BLM </w:t>
      </w:r>
      <w:r w:rsidR="00F80650" w:rsidRPr="00F80650">
        <w:rPr>
          <w:rFonts w:cs="Times New Roman"/>
          <w:b/>
          <w:sz w:val="20"/>
          <w:szCs w:val="20"/>
        </w:rPr>
        <w:t>Vegetation/Habitat Monitoring Leads,</w:t>
      </w:r>
      <w:r w:rsidR="00F80650">
        <w:rPr>
          <w:rFonts w:cs="Times New Roman"/>
          <w:sz w:val="20"/>
          <w:szCs w:val="20"/>
        </w:rPr>
        <w:t xml:space="preserve"> multiple locations in ID, WY, WA</w:t>
      </w:r>
      <w:r w:rsidR="007E0588">
        <w:rPr>
          <w:rFonts w:cs="Times New Roman"/>
          <w:sz w:val="20"/>
          <w:szCs w:val="20"/>
        </w:rPr>
        <w:t>,</w:t>
      </w:r>
      <w:r w:rsidR="0013582E">
        <w:rPr>
          <w:rFonts w:cs="Times New Roman"/>
          <w:sz w:val="20"/>
          <w:szCs w:val="20"/>
        </w:rPr>
        <w:t xml:space="preserve"> OR and UT</w:t>
      </w:r>
      <w:r w:rsidR="00F80650">
        <w:rPr>
          <w:rFonts w:cs="Times New Roman"/>
          <w:sz w:val="20"/>
          <w:szCs w:val="20"/>
        </w:rPr>
        <w:t>. Implement BLM’s national Assessment, Inventory and Monitoring (AIM) strategy. Coordinate a field crew to characterize vegetation using AIM protocol. Training provided. Recruiting for 5 positions. (26 to 30-week appointments starting April 2016) Compensation: $1360 bi-weekly s</w:t>
      </w:r>
      <w:r w:rsidR="007B5173">
        <w:rPr>
          <w:rFonts w:cs="Times New Roman"/>
          <w:sz w:val="20"/>
          <w:szCs w:val="20"/>
        </w:rPr>
        <w:t>alary, $15 camping per diem, $75</w:t>
      </w:r>
      <w:r w:rsidR="00F80650">
        <w:rPr>
          <w:rFonts w:cs="Times New Roman"/>
          <w:sz w:val="20"/>
          <w:szCs w:val="20"/>
        </w:rPr>
        <w:t>/ week housing stipend.</w:t>
      </w:r>
    </w:p>
    <w:p w:rsidR="007B5173" w:rsidRPr="007B5173" w:rsidRDefault="007B5173" w:rsidP="00B66BDF">
      <w:pPr>
        <w:pStyle w:val="NoSpacing"/>
        <w:rPr>
          <w:rFonts w:cs="Times New Roman"/>
          <w:sz w:val="20"/>
          <w:szCs w:val="20"/>
        </w:rPr>
      </w:pPr>
    </w:p>
    <w:p w:rsidR="007B5173" w:rsidRDefault="005622FB" w:rsidP="00B66BDF">
      <w:pPr>
        <w:pStyle w:val="NoSpacing"/>
        <w:rPr>
          <w:rFonts w:cs="Times New Roman"/>
          <w:sz w:val="20"/>
          <w:szCs w:val="20"/>
        </w:rPr>
      </w:pPr>
      <w:r>
        <w:rPr>
          <w:rFonts w:cs="Times New Roman"/>
          <w:b/>
          <w:sz w:val="20"/>
          <w:szCs w:val="20"/>
        </w:rPr>
        <w:t xml:space="preserve">BLM </w:t>
      </w:r>
      <w:r w:rsidR="007B5173" w:rsidRPr="007B5173">
        <w:rPr>
          <w:rFonts w:cs="Times New Roman"/>
          <w:b/>
          <w:sz w:val="20"/>
          <w:szCs w:val="20"/>
        </w:rPr>
        <w:t>Vegetation/Habitat Monitoring Technicians,</w:t>
      </w:r>
      <w:r w:rsidR="007B5173" w:rsidRPr="007B5173">
        <w:rPr>
          <w:rFonts w:cs="Times New Roman"/>
          <w:sz w:val="20"/>
          <w:szCs w:val="20"/>
        </w:rPr>
        <w:t xml:space="preserve"> multiple l</w:t>
      </w:r>
      <w:r w:rsidR="0013582E">
        <w:rPr>
          <w:rFonts w:cs="Times New Roman"/>
          <w:sz w:val="20"/>
          <w:szCs w:val="20"/>
        </w:rPr>
        <w:t>ocations in ID, WY, WA OR and UT</w:t>
      </w:r>
      <w:r w:rsidR="007B5173" w:rsidRPr="007B5173">
        <w:rPr>
          <w:rFonts w:cs="Times New Roman"/>
          <w:sz w:val="20"/>
          <w:szCs w:val="20"/>
        </w:rPr>
        <w:t>. Implement BLM’s national Assessment, Inventory and Monitoring (AIM) strategy. Be part of a field crew to characterize vegetation using AIM protocol. Training provided. Recruiting for 40 positions. (16 to 26-week appointments starting April 2016) Compensation: $15/hour, $15 camping per diem, $75/ week housing stipend.</w:t>
      </w:r>
    </w:p>
    <w:p w:rsidR="0013582E" w:rsidRDefault="0013582E" w:rsidP="00B66BDF">
      <w:pPr>
        <w:pStyle w:val="NoSpacing"/>
        <w:rPr>
          <w:rFonts w:cs="Times New Roman"/>
          <w:sz w:val="20"/>
          <w:szCs w:val="20"/>
        </w:rPr>
      </w:pPr>
    </w:p>
    <w:p w:rsidR="0013582E" w:rsidRDefault="0013582E" w:rsidP="00B66BDF">
      <w:pPr>
        <w:pStyle w:val="NoSpacing"/>
        <w:rPr>
          <w:sz w:val="20"/>
          <w:szCs w:val="20"/>
        </w:rPr>
      </w:pPr>
      <w:r>
        <w:rPr>
          <w:b/>
          <w:sz w:val="20"/>
          <w:szCs w:val="20"/>
        </w:rPr>
        <w:t>BLM Vegetation/Habitat and Archaeological Monitoring Field Lead</w:t>
      </w:r>
      <w:r>
        <w:rPr>
          <w:sz w:val="20"/>
          <w:szCs w:val="20"/>
        </w:rPr>
        <w:t>, Kanab and Escalante, UT</w:t>
      </w:r>
      <w:r w:rsidRPr="007B5173">
        <w:rPr>
          <w:sz w:val="20"/>
          <w:szCs w:val="20"/>
        </w:rPr>
        <w:t xml:space="preserve">. </w:t>
      </w:r>
      <w:r w:rsidRPr="0013582E">
        <w:rPr>
          <w:sz w:val="20"/>
          <w:szCs w:val="20"/>
        </w:rPr>
        <w:t>. Implement BLM’s national Assessment, Inventory and Monitoring (AIM) strategy. Be part of a field crew to characterize vegetation using AIM protocol</w:t>
      </w:r>
      <w:r>
        <w:rPr>
          <w:sz w:val="20"/>
          <w:szCs w:val="20"/>
        </w:rPr>
        <w:t xml:space="preserve"> while following required compliances for cultural resources</w:t>
      </w:r>
      <w:r w:rsidRPr="0013582E">
        <w:rPr>
          <w:sz w:val="20"/>
          <w:szCs w:val="20"/>
        </w:rPr>
        <w:t>. Training provi</w:t>
      </w:r>
      <w:r>
        <w:rPr>
          <w:sz w:val="20"/>
          <w:szCs w:val="20"/>
        </w:rPr>
        <w:t>ded. Recruiting for 1 position. (12-week appointment beginning May 9</w:t>
      </w:r>
      <w:r w:rsidRPr="007B5173">
        <w:rPr>
          <w:sz w:val="20"/>
          <w:szCs w:val="20"/>
          <w:vertAlign w:val="superscript"/>
        </w:rPr>
        <w:t>th</w:t>
      </w:r>
      <w:r w:rsidRPr="007B5173">
        <w:rPr>
          <w:sz w:val="20"/>
          <w:szCs w:val="20"/>
        </w:rPr>
        <w:t>, 2016) Compensation: $1</w:t>
      </w:r>
      <w:r>
        <w:rPr>
          <w:sz w:val="20"/>
          <w:szCs w:val="20"/>
        </w:rPr>
        <w:t>,360/bi-weekly, $15/day camping per diem and $75/week housing stipend</w:t>
      </w:r>
      <w:r w:rsidR="00993FF9">
        <w:rPr>
          <w:sz w:val="20"/>
          <w:szCs w:val="20"/>
        </w:rPr>
        <w:t>.</w:t>
      </w:r>
    </w:p>
    <w:p w:rsidR="00993FF9" w:rsidRDefault="00993FF9" w:rsidP="00B66BDF">
      <w:pPr>
        <w:pStyle w:val="NoSpacing"/>
        <w:rPr>
          <w:sz w:val="20"/>
          <w:szCs w:val="20"/>
        </w:rPr>
      </w:pPr>
    </w:p>
    <w:p w:rsidR="00993FF9" w:rsidRPr="0013582E" w:rsidRDefault="00993FF9" w:rsidP="00B66BDF">
      <w:pPr>
        <w:pStyle w:val="NoSpacing"/>
        <w:rPr>
          <w:sz w:val="20"/>
          <w:szCs w:val="20"/>
        </w:rPr>
      </w:pPr>
      <w:r>
        <w:rPr>
          <w:b/>
          <w:sz w:val="20"/>
          <w:szCs w:val="20"/>
        </w:rPr>
        <w:t>GBI</w:t>
      </w:r>
      <w:r w:rsidRPr="005A45EE">
        <w:rPr>
          <w:b/>
          <w:sz w:val="20"/>
          <w:szCs w:val="20"/>
        </w:rPr>
        <w:t xml:space="preserve"> </w:t>
      </w:r>
      <w:r>
        <w:rPr>
          <w:b/>
          <w:sz w:val="20"/>
          <w:szCs w:val="20"/>
        </w:rPr>
        <w:t>ESR Monitoring Logistics Coordinator</w:t>
      </w:r>
      <w:r>
        <w:rPr>
          <w:sz w:val="20"/>
          <w:szCs w:val="20"/>
        </w:rPr>
        <w:t>, Boise, ID. W</w:t>
      </w:r>
      <w:r w:rsidRPr="00993FF9">
        <w:rPr>
          <w:sz w:val="20"/>
          <w:szCs w:val="20"/>
        </w:rPr>
        <w:t xml:space="preserve">ork cooperatively with BLM ESR and United States Geological Survey (USGS) Resource Specialists and GBI ESR Crew Leads. The GBI ESR Monitoring Logistics Coordinator will provide logistics for multiple field crews gathering data to determine post-fire recovery and effectiveness of post-fire stabilization and rehabilitation efforts. Duties will include compiling/formatting field data to BLM reporting requirements and filling in as a field crew member when necessary. </w:t>
      </w:r>
      <w:r>
        <w:rPr>
          <w:sz w:val="20"/>
          <w:szCs w:val="20"/>
        </w:rPr>
        <w:t>(March 28</w:t>
      </w:r>
      <w:r w:rsidRPr="005A45EE">
        <w:rPr>
          <w:sz w:val="20"/>
          <w:szCs w:val="20"/>
        </w:rPr>
        <w:t>, 2016 – September 17, 2016).</w:t>
      </w:r>
      <w:r>
        <w:rPr>
          <w:sz w:val="20"/>
          <w:szCs w:val="20"/>
        </w:rPr>
        <w:t xml:space="preserve"> Compensation: $19.00/hour, $15.00/day field camping per diem and $75.00/week housing stipend. </w:t>
      </w:r>
    </w:p>
    <w:p w:rsidR="00F80650" w:rsidRPr="007B5173" w:rsidRDefault="00F80650" w:rsidP="00F80650">
      <w:pPr>
        <w:pStyle w:val="NoSpacing"/>
        <w:rPr>
          <w:sz w:val="20"/>
          <w:szCs w:val="20"/>
        </w:rPr>
      </w:pPr>
    </w:p>
    <w:p w:rsidR="00F80650" w:rsidRDefault="005622FB" w:rsidP="00F80650">
      <w:pPr>
        <w:pStyle w:val="NoSpacing"/>
        <w:rPr>
          <w:sz w:val="20"/>
          <w:szCs w:val="20"/>
        </w:rPr>
      </w:pPr>
      <w:r>
        <w:rPr>
          <w:b/>
          <w:sz w:val="20"/>
          <w:szCs w:val="20"/>
        </w:rPr>
        <w:t xml:space="preserve">BLM </w:t>
      </w:r>
      <w:r w:rsidR="00F80650" w:rsidRPr="007B5173">
        <w:rPr>
          <w:b/>
          <w:sz w:val="20"/>
          <w:szCs w:val="20"/>
        </w:rPr>
        <w:t>Spring Inventory Technician</w:t>
      </w:r>
      <w:r w:rsidR="00F80650" w:rsidRPr="007B5173">
        <w:rPr>
          <w:sz w:val="20"/>
          <w:szCs w:val="20"/>
        </w:rPr>
        <w:t>, Winnemucca, NV. Assist the BLM by conducting field work to inventory naturally occurring springs in the district. This work will support water right adjudications, grazing permit renewals, sage grouse management and other concerns. (18-week appointment beginning March 28</w:t>
      </w:r>
      <w:r w:rsidR="00F80650" w:rsidRPr="007B5173">
        <w:rPr>
          <w:sz w:val="20"/>
          <w:szCs w:val="20"/>
          <w:vertAlign w:val="superscript"/>
        </w:rPr>
        <w:t>th</w:t>
      </w:r>
      <w:r w:rsidR="00F80650" w:rsidRPr="007B5173">
        <w:rPr>
          <w:sz w:val="20"/>
          <w:szCs w:val="20"/>
        </w:rPr>
        <w:t>, 2016) Compensation: $17/hour.</w:t>
      </w:r>
    </w:p>
    <w:p w:rsidR="006B2C65" w:rsidRDefault="006B2C65" w:rsidP="006B2C65">
      <w:pPr>
        <w:pStyle w:val="NoSpacing"/>
        <w:rPr>
          <w:b/>
          <w:sz w:val="20"/>
          <w:szCs w:val="20"/>
        </w:rPr>
      </w:pPr>
    </w:p>
    <w:p w:rsidR="00D32F09" w:rsidRDefault="006B2C65" w:rsidP="00F80650">
      <w:pPr>
        <w:pStyle w:val="NoSpacing"/>
        <w:rPr>
          <w:sz w:val="20"/>
          <w:szCs w:val="20"/>
        </w:rPr>
      </w:pPr>
      <w:r>
        <w:rPr>
          <w:b/>
          <w:sz w:val="20"/>
          <w:szCs w:val="20"/>
        </w:rPr>
        <w:t>BLM NEPA</w:t>
      </w:r>
      <w:r w:rsidRPr="007B5173">
        <w:rPr>
          <w:b/>
          <w:sz w:val="20"/>
          <w:szCs w:val="20"/>
        </w:rPr>
        <w:t xml:space="preserve"> Technician</w:t>
      </w:r>
      <w:r w:rsidRPr="007B5173">
        <w:rPr>
          <w:sz w:val="20"/>
          <w:szCs w:val="20"/>
        </w:rPr>
        <w:t>, Winnemucca, NV</w:t>
      </w:r>
      <w:r>
        <w:rPr>
          <w:sz w:val="20"/>
          <w:szCs w:val="20"/>
        </w:rPr>
        <w:t xml:space="preserve">. </w:t>
      </w:r>
      <w:r>
        <w:t>C</w:t>
      </w:r>
      <w:r w:rsidRPr="006B2C65">
        <w:rPr>
          <w:sz w:val="20"/>
          <w:szCs w:val="20"/>
        </w:rPr>
        <w:t>ontribu</w:t>
      </w:r>
      <w:r>
        <w:rPr>
          <w:sz w:val="20"/>
          <w:szCs w:val="20"/>
        </w:rPr>
        <w:t>te to the implementation of the district’s</w:t>
      </w:r>
      <w:r w:rsidRPr="006B2C65">
        <w:rPr>
          <w:sz w:val="20"/>
          <w:szCs w:val="20"/>
        </w:rPr>
        <w:t xml:space="preserve"> recently approved resource management plan and to the development of NEPA documents. . The NEPA Technician will be provided a working introduction to BLM policies, regulations, procedures, programs, and operations. Particular focus will be placed on planning and environmental coordination through administrative and technical tasks, including the use of ePlanning, designed to develop knowledge and understanding of multiple use land management.</w:t>
      </w:r>
      <w:r>
        <w:rPr>
          <w:sz w:val="20"/>
          <w:szCs w:val="20"/>
        </w:rPr>
        <w:t>(</w:t>
      </w:r>
      <w:r w:rsidRPr="006B2C65">
        <w:t xml:space="preserve"> </w:t>
      </w:r>
      <w:r w:rsidRPr="006B2C65">
        <w:rPr>
          <w:sz w:val="20"/>
          <w:szCs w:val="20"/>
        </w:rPr>
        <w:t>52-week appointment starting in April 2016</w:t>
      </w:r>
      <w:r>
        <w:rPr>
          <w:sz w:val="20"/>
          <w:szCs w:val="20"/>
        </w:rPr>
        <w:t>). Compensation: $19.57/hour.</w:t>
      </w:r>
    </w:p>
    <w:p w:rsidR="006B2C65" w:rsidRDefault="006B2C65" w:rsidP="00F80650">
      <w:pPr>
        <w:pStyle w:val="NoSpacing"/>
        <w:rPr>
          <w:sz w:val="20"/>
          <w:szCs w:val="20"/>
        </w:rPr>
      </w:pPr>
    </w:p>
    <w:p w:rsidR="005A45EE" w:rsidRDefault="005A45EE" w:rsidP="00F80650">
      <w:pPr>
        <w:pStyle w:val="NoSpacing"/>
        <w:rPr>
          <w:sz w:val="20"/>
          <w:szCs w:val="20"/>
        </w:rPr>
      </w:pPr>
      <w:r w:rsidRPr="005A45EE">
        <w:rPr>
          <w:b/>
          <w:sz w:val="20"/>
          <w:szCs w:val="20"/>
        </w:rPr>
        <w:lastRenderedPageBreak/>
        <w:t>BLM Botanist/Riparian Vegetarian Technician</w:t>
      </w:r>
      <w:r>
        <w:rPr>
          <w:sz w:val="20"/>
          <w:szCs w:val="20"/>
        </w:rPr>
        <w:t>, Battle Mountain, NV. W</w:t>
      </w:r>
      <w:r w:rsidRPr="005A45EE">
        <w:rPr>
          <w:sz w:val="20"/>
          <w:szCs w:val="20"/>
        </w:rPr>
        <w:t>ork as part of a multi-disciplinary team to characterize current riparian-wetland condition/functionality. Information collected is used in support of drought management decisions and/or rangeland health evaluations.</w:t>
      </w:r>
      <w:r>
        <w:rPr>
          <w:sz w:val="20"/>
          <w:szCs w:val="20"/>
        </w:rPr>
        <w:t xml:space="preserve"> (May 22, 2016 – November 19, 2016). Compensation $17.50/hour. </w:t>
      </w:r>
    </w:p>
    <w:p w:rsidR="005A45EE" w:rsidRDefault="005A45EE" w:rsidP="00F80650">
      <w:pPr>
        <w:pStyle w:val="NoSpacing"/>
        <w:rPr>
          <w:sz w:val="20"/>
          <w:szCs w:val="20"/>
        </w:rPr>
      </w:pPr>
    </w:p>
    <w:p w:rsidR="005A45EE" w:rsidRDefault="005A45EE" w:rsidP="00F80650">
      <w:pPr>
        <w:pStyle w:val="NoSpacing"/>
        <w:rPr>
          <w:sz w:val="20"/>
          <w:szCs w:val="20"/>
        </w:rPr>
      </w:pPr>
      <w:r w:rsidRPr="005A45EE">
        <w:rPr>
          <w:b/>
          <w:sz w:val="20"/>
          <w:szCs w:val="20"/>
        </w:rPr>
        <w:t xml:space="preserve">BLM Rangeland </w:t>
      </w:r>
      <w:r>
        <w:rPr>
          <w:b/>
          <w:sz w:val="20"/>
          <w:szCs w:val="20"/>
        </w:rPr>
        <w:t xml:space="preserve">&amp; Drought Monitoring Technician, </w:t>
      </w:r>
      <w:r>
        <w:rPr>
          <w:sz w:val="20"/>
          <w:szCs w:val="20"/>
        </w:rPr>
        <w:t>Battle Mountain and Tonopah, NV. I</w:t>
      </w:r>
      <w:r w:rsidRPr="005A45EE">
        <w:rPr>
          <w:sz w:val="20"/>
          <w:szCs w:val="20"/>
        </w:rPr>
        <w:t>mplement a variety of upland monitoring protocols across public lands in support of drought management decisions and/or rangeland health evaluations</w:t>
      </w:r>
      <w:r>
        <w:rPr>
          <w:sz w:val="20"/>
          <w:szCs w:val="20"/>
        </w:rPr>
        <w:t>. (May 22, 2016 – November 2016). Compensation: $17.50/hour.</w:t>
      </w:r>
    </w:p>
    <w:p w:rsidR="005A45EE" w:rsidRDefault="005A45EE" w:rsidP="00F80650">
      <w:pPr>
        <w:pStyle w:val="NoSpacing"/>
        <w:rPr>
          <w:sz w:val="20"/>
          <w:szCs w:val="20"/>
        </w:rPr>
      </w:pPr>
    </w:p>
    <w:p w:rsidR="005A45EE" w:rsidRDefault="005A45EE" w:rsidP="00F80650">
      <w:pPr>
        <w:pStyle w:val="NoSpacing"/>
        <w:rPr>
          <w:sz w:val="20"/>
          <w:szCs w:val="20"/>
        </w:rPr>
      </w:pPr>
      <w:r w:rsidRPr="005A45EE">
        <w:rPr>
          <w:b/>
          <w:sz w:val="20"/>
          <w:szCs w:val="20"/>
        </w:rPr>
        <w:t>BLM ESR (Post-Fire) Vegetation Monitoring Crew Lead</w:t>
      </w:r>
      <w:r>
        <w:rPr>
          <w:sz w:val="20"/>
          <w:szCs w:val="20"/>
        </w:rPr>
        <w:t>, Boise, ID. D</w:t>
      </w:r>
      <w:r w:rsidRPr="005A45EE">
        <w:rPr>
          <w:sz w:val="20"/>
          <w:szCs w:val="20"/>
        </w:rPr>
        <w:t>irect, supervise, and participate as a field crew member, to gather monitoring data to determine post-fire recovery and effectiveness of post-fire stabilization and rehabilitation efforts</w:t>
      </w:r>
      <w:r>
        <w:rPr>
          <w:sz w:val="20"/>
          <w:szCs w:val="20"/>
        </w:rPr>
        <w:t xml:space="preserve">. </w:t>
      </w:r>
      <w:r w:rsidRPr="005A45EE">
        <w:rPr>
          <w:sz w:val="20"/>
          <w:szCs w:val="20"/>
        </w:rPr>
        <w:t>(April 25, 2016 – September 17, 2016).</w:t>
      </w:r>
      <w:r>
        <w:rPr>
          <w:sz w:val="20"/>
          <w:szCs w:val="20"/>
        </w:rPr>
        <w:t xml:space="preserve"> Compensation: $17.00/hour, $15.00/day field camping per diem and $75.00/week housing stipend. </w:t>
      </w:r>
    </w:p>
    <w:p w:rsidR="005A45EE" w:rsidRDefault="005A45EE" w:rsidP="00F80650">
      <w:pPr>
        <w:pStyle w:val="NoSpacing"/>
        <w:rPr>
          <w:sz w:val="20"/>
          <w:szCs w:val="20"/>
        </w:rPr>
      </w:pPr>
    </w:p>
    <w:p w:rsidR="005A45EE" w:rsidRDefault="005A45EE" w:rsidP="00F80650">
      <w:pPr>
        <w:pStyle w:val="NoSpacing"/>
        <w:rPr>
          <w:sz w:val="20"/>
          <w:szCs w:val="20"/>
        </w:rPr>
      </w:pPr>
      <w:r w:rsidRPr="005A45EE">
        <w:rPr>
          <w:b/>
          <w:sz w:val="20"/>
          <w:szCs w:val="20"/>
        </w:rPr>
        <w:t>BLM ESR (Post-Fire) Vegetation Monitoring Field Technician</w:t>
      </w:r>
      <w:r w:rsidRPr="005A45EE">
        <w:rPr>
          <w:sz w:val="20"/>
          <w:szCs w:val="20"/>
        </w:rPr>
        <w:t xml:space="preserve">, Boise, ID. </w:t>
      </w:r>
      <w:r w:rsidR="006A7C28">
        <w:rPr>
          <w:sz w:val="20"/>
          <w:szCs w:val="20"/>
        </w:rPr>
        <w:t>W</w:t>
      </w:r>
      <w:r w:rsidR="006A7C28" w:rsidRPr="006A7C28">
        <w:rPr>
          <w:sz w:val="20"/>
          <w:szCs w:val="20"/>
        </w:rPr>
        <w:t>ork cooperatively with BLM ESR and United States Geological Survey (USGS) Resource Specialists, and GBI ESR M</w:t>
      </w:r>
      <w:r w:rsidR="006A7C28">
        <w:rPr>
          <w:sz w:val="20"/>
          <w:szCs w:val="20"/>
        </w:rPr>
        <w:t xml:space="preserve">onitoring and Field Crew Leads </w:t>
      </w:r>
      <w:r w:rsidR="006A7C28" w:rsidRPr="006A7C28">
        <w:rPr>
          <w:sz w:val="20"/>
          <w:szCs w:val="20"/>
        </w:rPr>
        <w:t xml:space="preserve">to gather monitoring data to determine effectiveness of post-fire stabilization and rehabilitation efforts </w:t>
      </w:r>
      <w:r w:rsidRPr="005A45EE">
        <w:rPr>
          <w:sz w:val="20"/>
          <w:szCs w:val="20"/>
        </w:rPr>
        <w:t>(April 25, 2016 – Septem</w:t>
      </w:r>
      <w:r w:rsidR="006A7C28">
        <w:rPr>
          <w:sz w:val="20"/>
          <w:szCs w:val="20"/>
        </w:rPr>
        <w:t>ber 17, 2016). Compensation: $15</w:t>
      </w:r>
      <w:r w:rsidRPr="005A45EE">
        <w:rPr>
          <w:sz w:val="20"/>
          <w:szCs w:val="20"/>
        </w:rPr>
        <w:t>.00/hour, $15.00/day field camping per diem and $75.00/week housing stipend.</w:t>
      </w:r>
    </w:p>
    <w:p w:rsidR="006B2C65" w:rsidRDefault="006B2C65" w:rsidP="006B2C65">
      <w:pPr>
        <w:pStyle w:val="NoSpacing"/>
        <w:rPr>
          <w:b/>
          <w:sz w:val="20"/>
          <w:szCs w:val="20"/>
        </w:rPr>
      </w:pPr>
    </w:p>
    <w:p w:rsidR="006B2C65" w:rsidRDefault="00993FF9" w:rsidP="006B2C65">
      <w:pPr>
        <w:pStyle w:val="NoSpacing"/>
        <w:rPr>
          <w:sz w:val="20"/>
          <w:szCs w:val="20"/>
        </w:rPr>
      </w:pPr>
      <w:r>
        <w:rPr>
          <w:b/>
          <w:sz w:val="20"/>
          <w:szCs w:val="20"/>
        </w:rPr>
        <w:t>BLM Forestry</w:t>
      </w:r>
      <w:r w:rsidR="006B2C65" w:rsidRPr="005A45EE">
        <w:rPr>
          <w:b/>
          <w:sz w:val="20"/>
          <w:szCs w:val="20"/>
        </w:rPr>
        <w:t xml:space="preserve"> Technician</w:t>
      </w:r>
      <w:r>
        <w:rPr>
          <w:b/>
          <w:sz w:val="20"/>
          <w:szCs w:val="20"/>
        </w:rPr>
        <w:t>s</w:t>
      </w:r>
      <w:r>
        <w:rPr>
          <w:sz w:val="20"/>
          <w:szCs w:val="20"/>
        </w:rPr>
        <w:t>, Elko and Carson City, NV</w:t>
      </w:r>
      <w:r w:rsidR="006B2C65" w:rsidRPr="005A45EE">
        <w:rPr>
          <w:sz w:val="20"/>
          <w:szCs w:val="20"/>
        </w:rPr>
        <w:t xml:space="preserve">. </w:t>
      </w:r>
      <w:r>
        <w:rPr>
          <w:sz w:val="20"/>
          <w:szCs w:val="20"/>
        </w:rPr>
        <w:t>W</w:t>
      </w:r>
      <w:r w:rsidRPr="00993FF9">
        <w:rPr>
          <w:sz w:val="20"/>
          <w:szCs w:val="20"/>
        </w:rPr>
        <w:t xml:space="preserve">ork cooperatively with BLM resource staff to perform vegetation management projects, restoration projects within forest/woodland areas, and utilization of forest products in support of the BLM Nevada Forestry Program. </w:t>
      </w:r>
      <w:r w:rsidR="006B2C65" w:rsidRPr="005A45EE">
        <w:rPr>
          <w:sz w:val="20"/>
          <w:szCs w:val="20"/>
        </w:rPr>
        <w:t>(</w:t>
      </w:r>
      <w:r w:rsidRPr="00993FF9">
        <w:rPr>
          <w:sz w:val="20"/>
          <w:szCs w:val="20"/>
        </w:rPr>
        <w:t>26-week appointment beginning May 23, 2016</w:t>
      </w:r>
      <w:r w:rsidR="006B2C65">
        <w:rPr>
          <w:sz w:val="20"/>
          <w:szCs w:val="20"/>
        </w:rPr>
        <w:t>). Compensation: $15</w:t>
      </w:r>
      <w:r>
        <w:rPr>
          <w:sz w:val="20"/>
          <w:szCs w:val="20"/>
        </w:rPr>
        <w:t>.00/hour.</w:t>
      </w:r>
    </w:p>
    <w:p w:rsidR="00993FF9" w:rsidRDefault="00993FF9" w:rsidP="006B2C65">
      <w:pPr>
        <w:pStyle w:val="NoSpacing"/>
        <w:rPr>
          <w:sz w:val="20"/>
          <w:szCs w:val="20"/>
        </w:rPr>
      </w:pPr>
    </w:p>
    <w:p w:rsidR="00993FF9" w:rsidRDefault="00993FF9" w:rsidP="006B2C65">
      <w:pPr>
        <w:pStyle w:val="NoSpacing"/>
        <w:rPr>
          <w:sz w:val="20"/>
          <w:szCs w:val="20"/>
        </w:rPr>
      </w:pPr>
      <w:r>
        <w:rPr>
          <w:b/>
          <w:sz w:val="20"/>
          <w:szCs w:val="20"/>
        </w:rPr>
        <w:t>NDOW Vegetation/Habitat Assessment Field Lead</w:t>
      </w:r>
      <w:r>
        <w:rPr>
          <w:sz w:val="20"/>
          <w:szCs w:val="20"/>
        </w:rPr>
        <w:t>, Ely, NV</w:t>
      </w:r>
      <w:r w:rsidRPr="005A45EE">
        <w:rPr>
          <w:sz w:val="20"/>
          <w:szCs w:val="20"/>
        </w:rPr>
        <w:t xml:space="preserve">. </w:t>
      </w:r>
      <w:r>
        <w:rPr>
          <w:sz w:val="20"/>
          <w:szCs w:val="20"/>
        </w:rPr>
        <w:t>P</w:t>
      </w:r>
      <w:r w:rsidRPr="00993FF9">
        <w:rPr>
          <w:sz w:val="20"/>
          <w:szCs w:val="20"/>
        </w:rPr>
        <w:t xml:space="preserve">erform detailed vegetation and site data collection at locations where habitat restoration projects will be undertaken and at sites where restoration is underway. Additional sites will be sampled with a focus on climate change and sage-grouse habitat. </w:t>
      </w:r>
      <w:r w:rsidRPr="005A45EE">
        <w:rPr>
          <w:sz w:val="20"/>
          <w:szCs w:val="20"/>
        </w:rPr>
        <w:t>(</w:t>
      </w:r>
      <w:r>
        <w:rPr>
          <w:sz w:val="20"/>
          <w:szCs w:val="20"/>
        </w:rPr>
        <w:t>27</w:t>
      </w:r>
      <w:r w:rsidRPr="00993FF9">
        <w:rPr>
          <w:sz w:val="20"/>
          <w:szCs w:val="20"/>
        </w:rPr>
        <w:t>-week app</w:t>
      </w:r>
      <w:r>
        <w:rPr>
          <w:sz w:val="20"/>
          <w:szCs w:val="20"/>
        </w:rPr>
        <w:t>ointment beginning April 11</w:t>
      </w:r>
      <w:r w:rsidRPr="00993FF9">
        <w:rPr>
          <w:sz w:val="20"/>
          <w:szCs w:val="20"/>
        </w:rPr>
        <w:t>, 2016</w:t>
      </w:r>
      <w:r>
        <w:rPr>
          <w:sz w:val="20"/>
          <w:szCs w:val="20"/>
        </w:rPr>
        <w:t>). Compensation: $1,392/bi-weekly.</w:t>
      </w:r>
    </w:p>
    <w:p w:rsidR="00993FF9" w:rsidRDefault="00993FF9" w:rsidP="006B2C65">
      <w:pPr>
        <w:pStyle w:val="NoSpacing"/>
        <w:rPr>
          <w:sz w:val="20"/>
          <w:szCs w:val="20"/>
        </w:rPr>
      </w:pPr>
    </w:p>
    <w:p w:rsidR="00993FF9" w:rsidRDefault="00993FF9" w:rsidP="006B2C65">
      <w:pPr>
        <w:pStyle w:val="NoSpacing"/>
        <w:rPr>
          <w:sz w:val="20"/>
          <w:szCs w:val="20"/>
        </w:rPr>
      </w:pPr>
      <w:r>
        <w:rPr>
          <w:b/>
          <w:sz w:val="20"/>
          <w:szCs w:val="20"/>
        </w:rPr>
        <w:t>NDOW Lake Tahoe Raptor Survey Field Lead</w:t>
      </w:r>
      <w:r>
        <w:rPr>
          <w:sz w:val="20"/>
          <w:szCs w:val="20"/>
        </w:rPr>
        <w:t>, Tahoe Basin, NV</w:t>
      </w:r>
      <w:r w:rsidRPr="005A45EE">
        <w:rPr>
          <w:sz w:val="20"/>
          <w:szCs w:val="20"/>
        </w:rPr>
        <w:t xml:space="preserve">. </w:t>
      </w:r>
      <w:r>
        <w:rPr>
          <w:sz w:val="20"/>
          <w:szCs w:val="20"/>
        </w:rPr>
        <w:t>A</w:t>
      </w:r>
      <w:r w:rsidRPr="00993FF9">
        <w:rPr>
          <w:sz w:val="20"/>
          <w:szCs w:val="20"/>
        </w:rPr>
        <w:t xml:space="preserve">ssist with surveys of two sensitive raptor species, Northern Goshawk (Accipiter gentilis) and California Spotted Owl (Strix occidentalis occidentalis), in the east Lake Tahoe Basin, NV and adjacent areas of the Carson Range. The goal of this project will be to detect nesting territories and monitor nest success, and the Field Lead and a Raptor Survey Field Technician will coordinate with NDOW on surveys and associated work </w:t>
      </w:r>
      <w:r w:rsidRPr="005A45EE">
        <w:rPr>
          <w:sz w:val="20"/>
          <w:szCs w:val="20"/>
        </w:rPr>
        <w:t>(</w:t>
      </w:r>
      <w:r>
        <w:rPr>
          <w:sz w:val="20"/>
          <w:szCs w:val="20"/>
        </w:rPr>
        <w:t>17</w:t>
      </w:r>
      <w:r w:rsidRPr="00993FF9">
        <w:rPr>
          <w:sz w:val="20"/>
          <w:szCs w:val="20"/>
        </w:rPr>
        <w:t>-week app</w:t>
      </w:r>
      <w:r>
        <w:rPr>
          <w:sz w:val="20"/>
          <w:szCs w:val="20"/>
        </w:rPr>
        <w:t>ointment beginning May 2</w:t>
      </w:r>
      <w:r w:rsidRPr="00993FF9">
        <w:rPr>
          <w:sz w:val="20"/>
          <w:szCs w:val="20"/>
        </w:rPr>
        <w:t>, 2016</w:t>
      </w:r>
      <w:r>
        <w:rPr>
          <w:sz w:val="20"/>
          <w:szCs w:val="20"/>
        </w:rPr>
        <w:t>). Compensation: $15.00/hour, $15.00/day field per diem and housing stipend.</w:t>
      </w:r>
    </w:p>
    <w:p w:rsidR="005A45EE" w:rsidRDefault="005A45EE" w:rsidP="00F80650">
      <w:pPr>
        <w:pStyle w:val="NoSpacing"/>
        <w:rPr>
          <w:sz w:val="20"/>
          <w:szCs w:val="20"/>
        </w:rPr>
      </w:pPr>
    </w:p>
    <w:p w:rsidR="0013582E" w:rsidRDefault="0013582E" w:rsidP="0013582E">
      <w:pPr>
        <w:pStyle w:val="NoSpacing"/>
        <w:rPr>
          <w:rFonts w:cs="Times New Roman"/>
          <w:sz w:val="20"/>
          <w:szCs w:val="20"/>
        </w:rPr>
      </w:pPr>
      <w:r w:rsidRPr="002F5384">
        <w:rPr>
          <w:rFonts w:cs="Times New Roman"/>
          <w:b/>
          <w:sz w:val="20"/>
          <w:szCs w:val="20"/>
        </w:rPr>
        <w:t xml:space="preserve">NPS Tribal Youth Intern/Oral Historian, </w:t>
      </w:r>
      <w:r w:rsidRPr="002F5384">
        <w:rPr>
          <w:rFonts w:cs="Times New Roman"/>
          <w:sz w:val="20"/>
          <w:szCs w:val="20"/>
        </w:rPr>
        <w:t>Joshua Tree, CA. Assist the Park in integrating multiple disciplines and park themes such as Native American traditional culture, homesteading, natural resource, and popular culture, by combining the stories associated with the individual museum objects from both a global and personal perspective. (Part-time, start upon availability). Compensation: $18.50/hour.</w:t>
      </w:r>
    </w:p>
    <w:p w:rsidR="00C956CA" w:rsidRDefault="00C956CA" w:rsidP="0013582E">
      <w:pPr>
        <w:pStyle w:val="NoSpacing"/>
        <w:rPr>
          <w:rFonts w:cs="Times New Roman"/>
          <w:sz w:val="20"/>
          <w:szCs w:val="20"/>
        </w:rPr>
      </w:pPr>
    </w:p>
    <w:p w:rsidR="00C956CA" w:rsidRDefault="00C956CA" w:rsidP="00C956CA">
      <w:pPr>
        <w:pStyle w:val="NoSpacing"/>
        <w:rPr>
          <w:rFonts w:cs="Times New Roman"/>
          <w:sz w:val="20"/>
          <w:szCs w:val="20"/>
        </w:rPr>
      </w:pPr>
      <w:r>
        <w:rPr>
          <w:rFonts w:cs="Times New Roman"/>
          <w:b/>
          <w:sz w:val="20"/>
          <w:szCs w:val="20"/>
        </w:rPr>
        <w:t>USFWS Biological Science (Wildlife) Technician,</w:t>
      </w:r>
      <w:r w:rsidRPr="002F5384">
        <w:rPr>
          <w:rFonts w:cs="Times New Roman"/>
          <w:b/>
          <w:sz w:val="20"/>
          <w:szCs w:val="20"/>
        </w:rPr>
        <w:t xml:space="preserve"> </w:t>
      </w:r>
      <w:r>
        <w:rPr>
          <w:rFonts w:cs="Times New Roman"/>
          <w:sz w:val="20"/>
          <w:szCs w:val="20"/>
        </w:rPr>
        <w:t>Coarsegold</w:t>
      </w:r>
      <w:r w:rsidRPr="002F5384">
        <w:rPr>
          <w:rFonts w:cs="Times New Roman"/>
          <w:sz w:val="20"/>
          <w:szCs w:val="20"/>
        </w:rPr>
        <w:t xml:space="preserve">, CA. </w:t>
      </w:r>
      <w:r>
        <w:rPr>
          <w:rFonts w:cs="Times New Roman"/>
          <w:sz w:val="20"/>
          <w:szCs w:val="20"/>
        </w:rPr>
        <w:t>Conduct</w:t>
      </w:r>
      <w:r w:rsidRPr="00C956CA">
        <w:rPr>
          <w:rFonts w:cs="Times New Roman"/>
          <w:sz w:val="20"/>
          <w:szCs w:val="20"/>
        </w:rPr>
        <w:t xml:space="preserve"> established wildlife-related research activities on the status, behavior and distribution of fishers (Pekania pennanti) which may include: safe capture and handling of fishers and other wildlife, installing and monitoring remote camera stations, aerial and ground radio telemetry work, and helping with scat detection dog surveys.</w:t>
      </w:r>
      <w:r w:rsidRPr="002F5384">
        <w:rPr>
          <w:rFonts w:cs="Times New Roman"/>
          <w:sz w:val="20"/>
          <w:szCs w:val="20"/>
        </w:rPr>
        <w:t>. (</w:t>
      </w:r>
      <w:r w:rsidRPr="00C956CA">
        <w:rPr>
          <w:rFonts w:cs="Times New Roman"/>
          <w:sz w:val="20"/>
          <w:szCs w:val="20"/>
        </w:rPr>
        <w:t>15-week appointment beginning March 12, 2016, or upon availability, through July 1, 2016</w:t>
      </w:r>
      <w:r>
        <w:rPr>
          <w:rFonts w:cs="Times New Roman"/>
          <w:sz w:val="20"/>
          <w:szCs w:val="20"/>
        </w:rPr>
        <w:t>). Compensation: $15.31</w:t>
      </w:r>
      <w:r w:rsidRPr="002F5384">
        <w:rPr>
          <w:rFonts w:cs="Times New Roman"/>
          <w:sz w:val="20"/>
          <w:szCs w:val="20"/>
        </w:rPr>
        <w:t>/hour.</w:t>
      </w:r>
    </w:p>
    <w:p w:rsidR="00C956CA" w:rsidRDefault="00C956CA" w:rsidP="0013582E">
      <w:pPr>
        <w:pStyle w:val="NoSpacing"/>
        <w:rPr>
          <w:rFonts w:cs="Times New Roman"/>
          <w:sz w:val="20"/>
          <w:szCs w:val="20"/>
        </w:rPr>
      </w:pPr>
    </w:p>
    <w:p w:rsidR="0008371E" w:rsidRDefault="0008371E" w:rsidP="00F80650">
      <w:pPr>
        <w:pStyle w:val="NoSpacing"/>
        <w:rPr>
          <w:sz w:val="20"/>
          <w:szCs w:val="20"/>
        </w:rPr>
      </w:pPr>
    </w:p>
    <w:p w:rsidR="0008371E" w:rsidRDefault="0008371E" w:rsidP="00F80650">
      <w:pPr>
        <w:pStyle w:val="NoSpacing"/>
        <w:rPr>
          <w:sz w:val="20"/>
          <w:szCs w:val="20"/>
        </w:rPr>
      </w:pPr>
    </w:p>
    <w:p w:rsidR="0008371E" w:rsidRDefault="0008371E" w:rsidP="00F80650">
      <w:pPr>
        <w:pStyle w:val="NoSpacing"/>
        <w:rPr>
          <w:sz w:val="20"/>
          <w:szCs w:val="20"/>
        </w:rPr>
      </w:pPr>
    </w:p>
    <w:p w:rsidR="0008371E" w:rsidRDefault="0008371E" w:rsidP="00F80650">
      <w:pPr>
        <w:pStyle w:val="NoSpacing"/>
        <w:rPr>
          <w:sz w:val="20"/>
          <w:szCs w:val="20"/>
        </w:rPr>
      </w:pPr>
    </w:p>
    <w:p w:rsidR="0008371E" w:rsidRDefault="0008371E" w:rsidP="00F80650">
      <w:pPr>
        <w:pStyle w:val="NoSpacing"/>
        <w:rPr>
          <w:sz w:val="20"/>
          <w:szCs w:val="20"/>
        </w:rPr>
      </w:pPr>
    </w:p>
    <w:p w:rsidR="0008371E" w:rsidRDefault="0008371E" w:rsidP="0008371E">
      <w:pPr>
        <w:spacing w:after="0" w:line="240" w:lineRule="auto"/>
        <w:rPr>
          <w:rStyle w:val="Hyperlink"/>
          <w:b/>
          <w:sz w:val="28"/>
          <w:szCs w:val="28"/>
        </w:rPr>
      </w:pPr>
      <w:r w:rsidRPr="002F5384">
        <w:rPr>
          <w:b/>
          <w:sz w:val="28"/>
          <w:szCs w:val="28"/>
        </w:rPr>
        <w:t xml:space="preserve">For more information, visit our website at </w:t>
      </w:r>
      <w:hyperlink r:id="rId9" w:history="1">
        <w:r w:rsidRPr="002F5384">
          <w:rPr>
            <w:rStyle w:val="Hyperlink"/>
            <w:b/>
            <w:sz w:val="28"/>
            <w:szCs w:val="28"/>
          </w:rPr>
          <w:t>www.thegreatbasininstitute.org</w:t>
        </w:r>
      </w:hyperlink>
    </w:p>
    <w:p w:rsidR="0008371E" w:rsidRDefault="0008371E" w:rsidP="0008371E">
      <w:pPr>
        <w:spacing w:after="0" w:line="240" w:lineRule="auto"/>
        <w:ind w:left="2160" w:firstLine="720"/>
        <w:rPr>
          <w:b/>
          <w:sz w:val="32"/>
          <w:szCs w:val="32"/>
        </w:rPr>
      </w:pPr>
      <w:r>
        <w:rPr>
          <w:b/>
          <w:noProof/>
          <w:sz w:val="28"/>
          <w:szCs w:val="28"/>
        </w:rPr>
        <mc:AlternateContent>
          <mc:Choice Requires="wpg">
            <w:drawing>
              <wp:anchor distT="0" distB="0" distL="114300" distR="114300" simplePos="0" relativeHeight="251859968" behindDoc="0" locked="0" layoutInCell="1" allowOverlap="1" wp14:anchorId="6F581E5B" wp14:editId="2291884A">
                <wp:simplePos x="0" y="0"/>
                <wp:positionH relativeFrom="margin">
                  <wp:align>left</wp:align>
                </wp:positionH>
                <wp:positionV relativeFrom="paragraph">
                  <wp:posOffset>45085</wp:posOffset>
                </wp:positionV>
                <wp:extent cx="6720840" cy="1649095"/>
                <wp:effectExtent l="0" t="0" r="3810" b="8255"/>
                <wp:wrapNone/>
                <wp:docPr id="1" name="Group 1"/>
                <wp:cNvGraphicFramePr/>
                <a:graphic xmlns:a="http://schemas.openxmlformats.org/drawingml/2006/main">
                  <a:graphicData uri="http://schemas.microsoft.com/office/word/2010/wordprocessingGroup">
                    <wpg:wgp>
                      <wpg:cNvGrpSpPr/>
                      <wpg:grpSpPr>
                        <a:xfrm>
                          <a:off x="0" y="0"/>
                          <a:ext cx="6720840" cy="1649095"/>
                          <a:chOff x="0" y="0"/>
                          <a:chExt cx="6720840" cy="1649095"/>
                        </a:xfrm>
                      </wpg:grpSpPr>
                      <pic:pic xmlns:pic="http://schemas.openxmlformats.org/drawingml/2006/picture">
                        <pic:nvPicPr>
                          <pic:cNvPr id="2" name="Picture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649095" cy="1649095"/>
                          </a:xfrm>
                          <a:prstGeom prst="rect">
                            <a:avLst/>
                          </a:prstGeom>
                        </pic:spPr>
                      </pic:pic>
                      <wpg:grpSp>
                        <wpg:cNvPr id="3" name="Group 3"/>
                        <wpg:cNvGrpSpPr/>
                        <wpg:grpSpPr>
                          <a:xfrm>
                            <a:off x="1668780" y="762000"/>
                            <a:ext cx="5052060" cy="572135"/>
                            <a:chOff x="0" y="0"/>
                            <a:chExt cx="5052060" cy="572135"/>
                          </a:xfrm>
                        </wpg:grpSpPr>
                        <pic:pic xmlns:pic="http://schemas.openxmlformats.org/drawingml/2006/picture">
                          <pic:nvPicPr>
                            <pic:cNvPr id="5" name="Picture 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2293620" y="175260"/>
                              <a:ext cx="347345" cy="347345"/>
                            </a:xfrm>
                            <a:prstGeom prst="rect">
                              <a:avLst/>
                            </a:prstGeom>
                            <a:noFill/>
                          </pic:spPr>
                        </pic:pic>
                        <wpg:grpSp>
                          <wpg:cNvPr id="6" name="Group 6"/>
                          <wpg:cNvGrpSpPr/>
                          <wpg:grpSpPr>
                            <a:xfrm>
                              <a:off x="0" y="0"/>
                              <a:ext cx="5052060" cy="572135"/>
                              <a:chOff x="-243840" y="7620"/>
                              <a:chExt cx="5052060" cy="572135"/>
                            </a:xfrm>
                          </wpg:grpSpPr>
                          <pic:pic xmlns:pic="http://schemas.openxmlformats.org/drawingml/2006/picture">
                            <pic:nvPicPr>
                              <pic:cNvPr id="7" name="Picture 7" descr="Q:\Logos\Partners\USFWS logo.gi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457700" y="91440"/>
                                <a:ext cx="350520" cy="419100"/>
                              </a:xfrm>
                              <a:prstGeom prst="rect">
                                <a:avLst/>
                              </a:prstGeom>
                              <a:noFill/>
                              <a:ln>
                                <a:noFill/>
                              </a:ln>
                            </pic:spPr>
                          </pic:pic>
                          <pic:pic xmlns:pic="http://schemas.openxmlformats.org/drawingml/2006/picture">
                            <pic:nvPicPr>
                              <pic:cNvPr id="14" name="Picture 14" descr="Q:\Logos\Partners\usfs.png"/>
                              <pic:cNvPicPr>
                                <a:picLocks noChangeAspect="1"/>
                              </pic:cNvPicPr>
                            </pic:nvPicPr>
                            <pic:blipFill rotWithShape="1">
                              <a:blip r:embed="rId13" cstate="print">
                                <a:extLst>
                                  <a:ext uri="{28A0092B-C50C-407E-A947-70E740481C1C}">
                                    <a14:useLocalDpi xmlns:a14="http://schemas.microsoft.com/office/drawing/2010/main" val="0"/>
                                  </a:ext>
                                </a:extLst>
                              </a:blip>
                              <a:srcRect l="4077" t="1135" r="-16112" b="-9287"/>
                              <a:stretch/>
                            </pic:blipFill>
                            <pic:spPr bwMode="auto">
                              <a:xfrm>
                                <a:off x="3947160" y="91440"/>
                                <a:ext cx="455930" cy="4572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 name="Picture 15" descr="Q:\Logos\Partners\NDOW logo.gif"/>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459480" y="99060"/>
                                <a:ext cx="400050" cy="419100"/>
                              </a:xfrm>
                              <a:prstGeom prst="rect">
                                <a:avLst/>
                              </a:prstGeom>
                              <a:noFill/>
                              <a:ln>
                                <a:noFill/>
                              </a:ln>
                            </pic:spPr>
                          </pic:pic>
                          <pic:pic xmlns:pic="http://schemas.openxmlformats.org/drawingml/2006/picture">
                            <pic:nvPicPr>
                              <pic:cNvPr id="17" name="Picture 17" descr="Q:\Logos\Partners\BLM.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926080" y="99060"/>
                                <a:ext cx="481330" cy="419100"/>
                              </a:xfrm>
                              <a:prstGeom prst="rect">
                                <a:avLst/>
                              </a:prstGeom>
                              <a:noFill/>
                              <a:ln>
                                <a:noFill/>
                              </a:ln>
                            </pic:spPr>
                          </pic:pic>
                          <pic:pic xmlns:pic="http://schemas.openxmlformats.org/drawingml/2006/picture">
                            <pic:nvPicPr>
                              <pic:cNvPr id="18" name="Picture 18" descr="C:\Users\ndaniel\Downloads\NPS-logo.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506980" y="106680"/>
                                <a:ext cx="314325" cy="408305"/>
                              </a:xfrm>
                              <a:prstGeom prst="rect">
                                <a:avLst/>
                              </a:prstGeom>
                              <a:noFill/>
                              <a:ln>
                                <a:noFill/>
                              </a:ln>
                            </pic:spPr>
                          </pic:pic>
                          <pic:pic xmlns:pic="http://schemas.openxmlformats.org/drawingml/2006/picture">
                            <pic:nvPicPr>
                              <pic:cNvPr id="20" name="Picture 20" descr="Q:\Logos\GBI\JPG Files for MS Word\Full Color-RGB\Large\GBI-Logo LG-4C.jpg"/>
                              <pic:cNvPicPr>
                                <a:picLocks noChangeAspect="1"/>
                              </pic:cNvPicPr>
                            </pic:nvPicPr>
                            <pic:blipFill rotWithShape="1">
                              <a:blip r:embed="rId17" cstate="print">
                                <a:extLst>
                                  <a:ext uri="{28A0092B-C50C-407E-A947-70E740481C1C}">
                                    <a14:useLocalDpi xmlns:a14="http://schemas.microsoft.com/office/drawing/2010/main" val="0"/>
                                  </a:ext>
                                </a:extLst>
                              </a:blip>
                              <a:srcRect l="1131" t="1458" r="-1131" b="1458"/>
                              <a:stretch/>
                            </pic:blipFill>
                            <pic:spPr bwMode="auto">
                              <a:xfrm>
                                <a:off x="-243840" y="68580"/>
                                <a:ext cx="1000125" cy="46101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 name="Picture 21" descr="Q:\Logos\RA\JPG Files for MS Word\Full Color-RGB\Large\RAP-Main Logo-LG-RGB.jp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845820" y="7620"/>
                                <a:ext cx="1145540" cy="572135"/>
                              </a:xfrm>
                              <a:prstGeom prst="rect">
                                <a:avLst/>
                              </a:prstGeom>
                              <a:noFill/>
                              <a:ln>
                                <a:noFill/>
                              </a:ln>
                            </pic:spPr>
                          </pic:pic>
                        </wpg:grpSp>
                      </wpg:grpSp>
                    </wpg:wgp>
                  </a:graphicData>
                </a:graphic>
              </wp:anchor>
            </w:drawing>
          </mc:Choice>
          <mc:Fallback>
            <w:pict>
              <v:group w14:anchorId="565217C0" id="Group 1" o:spid="_x0000_s1026" style="position:absolute;margin-left:0;margin-top:3.55pt;width:529.2pt;height:129.85pt;z-index:251859968;mso-position-horizontal:left;mso-position-horizontal-relative:margin" coordsize="67208,16490"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mEq0RAQGAAA0JQAADgAAAGRycy9lMm9E&#10;b2MueG1s7FrfT+M4EH4/6f4Hq++hcX42EbAqLVR7gt0eHOKlLyZN29wmcWSnFHS6//1m7CSlLRxl&#10;V0VqxQPFmcTOeDzfNzN2jr88Zil5iIVMeH7Sokdmi8R5xMdJPj1p3f51YXRaRJYsH7OU5/FJ6ymW&#10;rS+nv/92vCjC2OIzno5jQWCQXIaL4qQ1K8sibLdlNIszJo94Eedwc8JFxkq4FNP2WLAFjJ6lbcs0&#10;vfaCi3EheBRLCdK+vtk6VeNPJnFUfp9MZFyS9KQFupXqV6jfe/xtnx6zcCpYMUuiSg32E1pkLMnh&#10;pc1QfVYyMhfJxlBZEgku+aQ8injW5pNJEsVqDjAbaq7NZiD4vFBzmYaLadGYCUy7ZqefHjb69jAU&#10;JBnD2rVIzjJYIvVWQtE0i2IawhMDUdwUQ1EJpvoKZ/s4ERn+h3mQR2XUp8ao8WNJIhB6vmV2HLB9&#10;BPeo5wRm4GqzRzNYm41+0ez8jZ7t+sVt1K9Rp0iiEP4qK0Frw0pvexP0KuciblWDZFuNkTHxY14Y&#10;sKAFK5P7JE3KJ+WcsHSoVP4wTKKh0BdLg1u1weEuvpRYaBbsgM/oHgxndMmjH5LkvDdj+TTuygK8&#10;GtcLnm6vPq4uV153nybFRZKmuErYriYGCFjzoBdso72zz6N5FuelhpuIU5gjz+UsKWSLiDDO7mPw&#10;HvF1TBUAYNkvZYmvQwdQEPjH6nRNM7DOjJ5r9gzH9M+NbuD4hm+e+47pdGiP9v7F3tQJ5zKG+bK0&#10;XySVriDd0PZFf6+YQSNJIZI8MIV7tJRSqP6vVAQRmgR1laWIy2iGzQlY6xosrPs0N5Rpl9ZEu0vA&#10;BPbYBgW146+joPFlWGkhy0HMM4INsCjooCzKHkBbrU39SLXwWgGlGeij4arg0CC3wrZdu5rGto2u&#10;805sU8/r+B2AMaDY94B6K+6sYe6armV6Fcxd36L2lih/pWNjmP0GuVtbfliBXFllFbX7BHJrn0Eu&#10;ogrYvwB4cr+44mMIk2xecmWMNfhbVmADPhRQqO9agAlAm6ZDjIe249sOuAWGw6qtwV2PU4N8Kx5g&#10;Yc6R33GIJSdtQQle7ZiaEryfoAQ9x7XpvQJnFjbR3rAcWyUEFZNo8yzD/isjHAgh+LXda0IAwTiW&#10;EUTkP8PRJZ9yORoyUeaQU49uby7ubkgKwqNpMkFD7S9zQAyKoBIoATqFSHId2/Y0W/gQInEc1/ch&#10;zGLEDagDKfQqjyicaB5xaEB1QG5Q8s584hmPsDDNkbCWxKIlL/IL+iP87U3STZ11/KHkVQDO5UQe&#10;Ffl0h9Ajgpd3STm7mbECsKGz6B2n6jDlA8Mi1vdQWACZYmmEyScBRjWoRynUWVDqG4HV8TWCqpy+&#10;DpmbSf2bMd6G6oVisvsyNB3XDWy4iyEeQAzJMr54h9BU2cVG2eXangNll2d0u33fcJx+xzg7g1av&#10;dx44NlQk7nlTdskZG/PF93sZQSU6/vXKS88X6H214kK6WK9a9o5CNnJ6CpJXKeRb//vdgYRwzFo/&#10;Q7hOwtCL3+YJxw2cqmgOAiyPV0K4A1W0W/PEZwjfct+MbqTQKHkVf2eXVzuO4Jgs7ThgQ7X2iTzY&#10;xKzjx5vIsyDumf+DvA61mwj9ibxtkQeHOfqMYFjtZlGQVMjrhaNbiUUrnPXkSZyO+nyRp5yN5ejb&#10;8MZQRexuM+kPwCEQzScO34VD1/SCCofUhD3ktRBoU8e2MK/AVNns2KbaH91hqnwQVSxuL64CESXr&#10;IXBw9nX0x3BAYH8wlgTOUMnVDbmD89LRxTxNSY+nXBjXg7PRJRPTeASPG7j/RC4HhtM7+rs4tKoX&#10;uOrAwItVLxS7cHSLVa/jwgxV1atEUPQqkUo5f73mfb5t63XcdSDD/pNJGyR7FE6zP4tefcxYJy3V&#10;Fj1c6kQGGnuzb2Y1nwfUoR8l64xz3X0P4Vx3h8YVfDhBkHUMYB3goh3TzgekCMHBscxzAkEDvu+E&#10;/M1UvQO8VZ2X4cHyaolMgcLc+uuR5bHyRycIy0NoAHHz1UnVhk9z1C5X9RkRfvvz/Fo9tfzY6fQ/&#10;AAAA//8DAFBLAwQKAAAAAAAAACEARmN3JTQpAAA0KQAAFQAAAGRycy9tZWRpYS9pbWFnZTguanBl&#10;Z//Y/+AAEEpGSUYAAQEBANwA3AAA/9sAQwACAQECAQECAgICAgICAgMFAwMDAwMGBAQDBQcGBwcH&#10;BgcHCAkLCQgICggHBwoNCgoLDAwMDAcJDg8NDA4LDAwM/9sAQwECAgIDAwMGAwMGDAgHCAwMDAwM&#10;DAwMDAwMDAwMDAwMDAwMDAwMDAwMDAwMDAwMDAwMDAwMDAwMDAwMDAwMDAwM/8AAEQgAcgD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f9&#10;ib9ij4N61+xv8I769+EnwyvLy98GaPPPPN4WsZJZpGsYWZ2YxEszEkkk5Jr1H/hhX4If9Eb+FX/h&#10;J2H/AMapP2FP+TIfg1/2I+if+m+CvVaAPK/+GFfgh/0Rv4Vf+EnYf/GqP+GFfgh/0Rv4Vf8AhJ2H&#10;/wAar1SigDyv/hhX4If9Eb+FX/hJ2H/xqj/hhX4If9Eb+FX/AISdh/8AGq9UooA8r/4YV+CH/RG/&#10;hV/4Sdh/8ao/4YV+CH/RG/hV/wCEnYf/ABqvVM9fak3cnjgUBc8s/wCGFfgh/wBEb+FX/hJ2H/xq&#10;j/hhX4If9Eb+FX/hJ2H/AMar1PcPc0Bgc9hSuFzyz/hhX4If9Eb+FX/hJ2H/AMao/wCGFfgh/wBE&#10;b+FX/hJ2H/xqvUywAyar3mqW9iqtPNFCG/vuFH60pSS1YLXRHmT/ALCvwR4/4s38Ksf9inYf/GqQ&#10;fsL/AAQzj/hTnwryf+pTsP8A41XLftr/APBQLwh+x74LjuLmdNb8R6gCumaPazK01y395sZ2oD3x&#10;7DJrwqz/AOC0vhjx38DoLiBLvw74+uL1LCXREsnv7sFjy8C/Kr8cAuQAeoPSvJxOeYOjU9lOa5u3&#10;6HoUcqxVSHtYwfL/AFqe4fF74D/sy/Ajwy2seLfhv8HdF09TtDzeFbAvI3XCoISzHHOADVT4G/CT&#10;9lv9pDw5Lq3gr4efB3XrGCTypGh8KWKvE/oyNCGX8RzXKR/sJ6X+1gln4g8d3XxH063IG7SNTvLZ&#10;Jb9ODmcxBmVSf+WasgHcV82ftH/8EufiN+yP4/1r4mfAzXJbPSdPja+GmxTOLuJV+Z4gpBEqY7Nz&#10;gY5NcGKzPH0pKtGlzU/J+9bujsw2AwdSLpSqWqdLrS/b59z72H7C/wAEGwR8HPhV/wCEnYf/ABqp&#10;B+wr8EMD/iznwqP/AHKdh/8AGqyP2E/2rbL9rj4AaT4kRo49YQfZtVtl4a3uEwGG3qAeoz2Ne0rK&#10;No9697C4mFemqtN3T1PIrUJ0ZunNWa0PLf8AhhX4If8ARG/hV/4Sdh/8ao/4YV+CH/RG/hV/4Sdh&#10;/wDGq9TDZ7UFjg4HIrouY3PLP+GFfgh/0Rv4Vf8AhJ2H/wAao/4YV+CH/RG/hV/4Sdh/8ar1QHIo&#10;pjPK/wDhhX4If9Eb+FX/AISdh/8AGqP+GFfgh/0Rv4Vf+EnYf/Gq9UooA8r/AOGFfgh/0Rv4Vf8A&#10;hJ2H/wAao/4YV+CH/RG/hV/4Sdh/8ar1SigDyv8A4YV+CH/RG/hV/wCEnYf/ABqj/hhX4If9Eb+F&#10;X/hJ2H/xqvVKKAPK/wDhhX4If9Eb+FX/AISdh/8AGqP+GFfgh/0Rv4Vf+EnYf/Gq9UooA8q/YU/5&#10;Mh+DX/Yj6J/6b4K9Vryr9hT/AJMh+DX/AGI+if8Apvgr1WgAoophb5uvSlfoJsfRUZcqOSB+Nefa&#10;7+0n4dtPEF7omkveeKdesB+/sNHjFxJAxHCyNkRxE9PnZaynXhD4mXGEpbI7XWdfs9DaL7ZeW1oL&#10;iQRRedKE8xz0UZ6k+g5q4pz0xhvSvmz/AIZh1r9qL4lw+Lfi7ZJZaRpAZPD/AIVhvfMS0Zhj7VcS&#10;R4VpyPuhSQnGCTWt43s/iv8AAbwq1p4VubDxrpi/LayaxIVvrFR0jaQfLMMcB5MHONxOSa4ljJpS&#10;nKD5enf5o6XhoNqEZrm69vvPe5pxGpLMqgdycAV5V49/bn+EXwx8TLouu/ELwvp2pscGB7sM0fsx&#10;XIT/AIERXyH4e/Zx1H9s/wAZ3Vp4u/aF8a2utRSCS98H7Tpclkp5KLGrASLjgSKpU9e/P1B8Iv8A&#10;gnN8Hfg/4Qk0e18EaJrAuubq61i2S/ublv7zPKG/IYHtXFTx2MxL/cQUV3bvf5I6p4TDUUvbTbfZ&#10;K34sj+JH/BSD4SeAtOItPFlj4m1a4jzZ6boWdRubtuyhYgcZ9WIHvXzfdfsvfFf/AIKC+NZ9f8fa&#10;5r/gXSYONM0WwVbcWEROQJnIYvKw5IAO3uVPFfZfws/Zk+H3wVnnl8J+DfDugzXDbpJbSyRJW/4F&#10;jIHsDit34j/Ezw98IvC0+t+JdWsNE0q1Hz3N1KI419Bk9SfQVVbAVK6TxskorWyul829x0cbGg2s&#10;JF8z6vV/JdD5P+D/APwSZ074P/FGz12PVpdbYEfaNQ1Sc3N8iDnyoBsVI9x4Z+WA6YyTXZfFrTf2&#10;cv2e/jlB4y1uw0WH4hyKFt4bOKS81CZsbQVtot3zEcbtoPvWZ44/bLm/aw1O38EfAvWmlmviV1bx&#10;Olmzw6NB0JjD7Q8h55zge5wK9Y/Z2/Y58G/s62T3GnWR1XxHe/PqGvakTc6jeyHqxkbJUE/wqQBX&#10;Lh8JRb5MFBcqd3J6q/l3N62JrL38VN3atZaaefb7i/8ACfx/4u+KupRatN4dl8I+GCpMVvqgB1O9&#10;yPlcxqxWBe+GJY9wtejSQrNGUcBlYYIIyCKmCKowAKNo4GM4r6KlScY8rdzxZyTd0rHwj+0T/wAE&#10;kNS0PxPqPjH4G+ONX8B+IL64a6nsTevDYuTydhQZTnsdw61518Pf+CjHxx/YmvItM+PHhe68T+G2&#10;l8mLxDYGKVhz/wA9Yj5Un0O1/Xmv0ykRWGCoIPBGK818cfsveE/G+ryXkunw263amLULRYUez1SM&#10;/wAM8LAoxB5D4DA98cV89isjlTn7bAScJdun3Hs0M2U4+yxkVNd+v3nJD/gpb8D4/Cun6xcfEXw9&#10;bW+pRLNHFJMTcICOjxAF1I5ByO1eueBfiJonxO8N22seH9UstY0y7UPDcW0okjcHvkV8xx/8Egvg&#10;Z4R1qfxBfeHJtQt7UvP9iDOYeepKKcsAOig7R6V5d4J/Zd+Kn7OGr6rr/wCzF4o8K+KPAetSeadA&#10;1a4LtayAndHG54XHTllPHIJqqeOzCjJPE001/dd362Yp4TBVYv6vNp/3tvS5+hK/dHelr4Xuv+Cg&#10;v7Qvwjszd+Pf2fro6Rp/z6hfaVe7xHEPvSAAODgc9efUV9a/BP45eHPj94B0/wASeGdSh1HTb+MS&#10;KUcF4mxzG46qyngg+lenhc1oV3yRumujTT/Hf5HBiMBVopSkk13TTX4bHZ0U3fz1xTgQRwc4r0Uz&#10;jCiiimAUUUUAFFFFAHlX7Cn/ACZD8Gv+xH0T/wBN8Feqk4615T+wu239h/4Nk9B4G0U/+U+Gui+J&#10;/wAa9P8AhtEkf2HWdd1SRd8emaPZteXbL/eKrwi/7TkD3NRUqKKuyoxcnZHYlwmQScmvMfiz+1f4&#10;T+E+vDQjLf8AiHxTMnmRaFotub3UGXszIv8Aq1P95yo968+8UfEH4q/tLL/YGgeENf8Ahjo87Yv9&#10;a1hoFu2i/uwRxuxVj3Y8gZAwTuHoPhz4d+Dv2QPhJrF9pOmC2t7G3k1C/mBMt3qEiqWZnkY7ndj0&#10;3Hqa86WKnVu6Oke7X5I6lh407e11l2T/ADZ5fr0Hx6/afneyVbT4L+DLjKSSrKt74iuUPBC7f3UB&#10;I4yCzAnIJqf4UDwr+zXqrfCP4R6WNb8UBxfa5fXMxkjsS4Gbi+mHLysOViGGbj7o+Ycf4A8GfG/9&#10;tu4j8Wa/4w1H4S+AtRt0uNG0jw7LE+oXcLjcsk8zoQpK4OAD16dz9IfBL4BeHvgH4UbS9At3V7iT&#10;z728nbzbvUZj1lmkPLufXoOwFcOEpzrVFVSdv5pb28l0v3sdmJnClH2Ta/wx2+b62OztYn+zJ5hR&#10;5ABuIXAJ9h2p/lE8EAg8e1PjXagHpS19Bynjnm/xs/ZS8C/tAJbv4l0C0utQsR/omowE299Z+8cy&#10;EOuDzgHFeS/E/wDZS+I/wv8ADltqXws+InirUNU0qaOQ6R4g1H7VbX8Cn5ofMYZDFc4ZifcjrX1F&#10;jnPemvHuOeAa4q+X0ql3az7rRnVRxlWnonddnqjym0/aEvvD2g2Vz4m8HeJdJSZkhnmWJLmK1ZsD&#10;MmxiwUN/EAR3z2rpvGvwS8MfFDV7O98R6Paa8bFT9mgv0FxbwEjlxE2UL443EE44GOa6XVNLg1Wx&#10;ntrhFkhuEKSKVyCD1Fc/ofik+H9VttE1OG4iuHBS0udhaC7Veg3jhXxj5WIzg4zVRptLkqu680Zu&#10;evNBWZe8GfDLw/8ADq0lt/D+haNocEx3PHp9nHbK59SEAyfc1uCP5ccjFKj788EU6uqFOMVaKsZS&#10;k5atgOO+aKKKsQEAkZHSmhDznHNOopNXCxG6llwR14r5D8Q+E/HP7G/7VXinxxoOgaj4p+HPjYR3&#10;GpabpmGubG7Aw00cZ4O7uMjPrkV9ft905GajMYbkgEVxYzCe2s07SjqmdGHxHsm1a6ejR5x8Df2k&#10;/BX7T/hu8m8N6jHdm0Y22o6fcJ5V1ZPyDHLE3KnqOeDz1r4V/aD/AOCS3xS+EXxjvPGnwB8Uy6bb&#10;alcNcvp8d6bKWzYnJQEHZJHnOA2COBg9a+sP2mf2RLjWvEMfxA+GdxB4W+JWknzBLGBHba5GDlra&#10;5UcMGHAY8gmvQ/2fPjbb/G7wOLuW2m0vXLFzaavpc42z6fcrw6Mp5xnlW6MCCK8nE4GOMaoYxNSX&#10;wyjpf/J90ejh8ZLC3rYZ3i94vX/h/U+KvhJ/wUm+Ln7LnjCw8OftIeErmz0e+cQw+JILfCI2eC7J&#10;mORTySVww9DX6DeFfE9h4u8PWep6XdwX+n38SzW9xC4eOVGGQwI4IIqv4x8D6R8QPD1zpOuadZar&#10;pt4pSa3uYhJG49weK8l/Y8+CWs/s2v4r8GGLf4Og1Br/AMNTCTd5FvNy1qR1BjcHHbDCujA0MTha&#10;ipTnzweze69X1MMVVoV4upGPJNbpbP07HumenWimrnB6U6vbTueaFFFFMAooooA8p/YVGf2Ifg0C&#10;OD4H0T/03wV6jFZQwPIyRRo0p3OQoBc+p9a8v/YU/wCTIfg1/wBiPon/AKb4K9VpNBcaYVOeDz71&#10;z3xI8Gp488OnSJo4pLK7mQXcch4khDZZfxxj8a6Og8g8VNSCkrMabWxWs7GHTbGGCCNIYYEWONEG&#10;FRQMAAdAAK+f/wBo/wD4Kc/Cv9nHx5beDJr/AFbxj8Qbz/UeFPCunvquqt7ukfywr7ysv4151/wX&#10;M/4KEX3/AATv/Yg1XX/D0scXjTxLMNF8Ps4DfZ55FYtPt/i8tAWAPBO2sv8A4Ia/sF2H7Lv7KGle&#10;Ntdik1f4qfFK3TX/ABHrl/8Avr2QzDzI4RI2WCKrKSM8sST2wRSWiE2ekt+3l4+0zRzqupfsxfGi&#10;00ZV8xpop9FurpE/vG1jvjP0/hCFvarv7L//AAVV+CX7XXxHHgrwh4qvD44ihlmuvDupaNeafqNi&#10;IseYJUliVVK5H8RB7E19FqPlAI5FfMus/sC2lj/wU68M/H7QrbTrFz4bv9D8RBcRy3jv5ZtpcAfO&#10;ww6sSem3rinqB9N0YB5rH8bfELQfhroUmqeIta0rQdNi+/dahdJbQr9WcgVVm+LvhS31XTbCXxNo&#10;EV/rMIuLC2fUIlmvYz0eNC25191BFNsDosDpTfJXgYHFUfE3i3SvBeizalrOp2Gk6dbjMt1eXCQQ&#10;xj3diAPxNc58Of2jfh/8X9TuLHwr418LeIr20G6a30/U4biaIerIrEge+MUNgdmAF4AxRUdzeQ2V&#10;vJNNLHDDEpZ3dgqoB1JJ6CuQ+Hf7Rvw/+LutXmm+FfG/hTxHqOnki5ttN1WC6mgwcHcqMSOaLgdn&#10;RXC/tJ/tA+HP2XPgj4i8d+Kb+30/RvD1m9zK8rhfMYKdsa+rMcAAc5NecfsU/t6eFf2m/wBnHwR4&#10;w1XxF4S0fW/FlhHdvpQ1aES27uTiLYz7t3QYIzmi4H0DXnfx8+P8nwG0eG9/4Qzx14xSYOzR+G9M&#10;W9ktwoBy4LqRntjJNeiAgjIIIpCoGSAATTA+Hf2af+C6Hg39sv4h654T+GHwx+KnijxB4aQyanZt&#10;bWGnPZgOU+c3V1EMhgRgEnI6V33xa/4KneGf2Zkt7r4v+APih8L9FuZFi/trUNKh1LTIWJwBJPYT&#10;XAjz/tYr4E/4IQwx2/8AwWq/a0SNEjRLm4wqjAH+mv8A/Xr9Mf8AgpDfeD7D9hn4pt45l0+Pw6/h&#10;u9Sf7WV2M5hYRhc9X37duOd2MVKdwPTfhr8S/D/xj8Faf4k8Maxp+vaFqsQntL6ymEsM6HuGB/8A&#10;rim3fwr0O78cW/iNbQ2+swKY2uYJXhadMEbJApAkUdQHBweRX5qf8GoXhTxt4b/YV8RXHiOLUYPD&#10;GqeIpJ/DMd1uANv5aB3jB6IZNx44JBNfpd8R/i34V+D2gHVfFniPQ/DWmBgn2rU72O0iLHoAzkAn&#10;2FTKmpWuNSa2Og2qw6cUghVTkDmsrwT4/wBC+JXh2DWPDus6Xr2lXQzDeafdJcwS/R0JB/Os74nf&#10;G7wb8FdMivfGHirw94XtZyVil1S/itFlI6hd7DOParFY6dgQpIHI6V86/s3/APBSnwd+03+1p8Sv&#10;hBoujeLbDXvhjIY768v9PMNleFZPLbynznhum4DcORkc17h4E+JPh34p+HI9X8M67pHiDSZiQl5p&#10;15HdQMR1AdCRkemeKyPDHxS8B638StT8PaPrvhe88W28C3Wo2NlcwyXscYbaHlVTuAyQPmoTA7Ki&#10;sTxt8SfDvw006O88Ra7pGhWssgiSW/u47ZJHJwFBcjLEkDA5yaofFD45+C/glpUN94x8WeHPC1nc&#10;Ntim1XUYrRJT6KZGGT9KLgdVRVDwx4r0vxtoNrqujajY6tpl8glt7uznWeCdT0ZHUkMPcGr9O4Hl&#10;X7Cn/JkPwa/7EfRP/TfBXqteVfsKf8mQ/Br/ALEfRP8A03wV6rQAUHODjrRQfpmgD8UP+DwdL6PS&#10;PgBI+8aEmp6l9p/uCXba7CffZ5uD9a/Yj4KXFrd/B7wpLYlDZS6PaPAV+6YzAm3HtjFfNv8AwWn/&#10;AOCdr/8ABSD9izVfCWlNbw+L9HmGreH5ZuEN0gI8pj/CsikrnoCQa8R/4Ic/8FOLTxL8NbH9nz4u&#10;NJ4K+NXw1T+x20/WT9nfWIIjiNoi+N0iphSoJJADLkHhW1A/QD4nfEaf4b6XFdw+HPEXiTzZNhg0&#10;iCOaWMYJ3EO6ccY4J5Ir5K8Mf8F5vhJ40/aKm+EmneE/i1P8Rbe4a2m0T/hGitxC6DLbsyABQOdx&#10;OMHOa+1JbqKOMySOiKBksSAB757V+M37MEC+LP8Ag6k+JWt6Og1TRrfS5lmv7MedbI/2OFcNKuVD&#10;bgV69eOvFDYHa/8AB0V+y94Y8V/siWXxemi8RReLtLvrCxt4ZdTmFpHFI53K1tuaJXGTllAOe5wK&#10;9Q8J/wDBDH4XftffCT4dePPibe+Jb/4h/wBl6fdNqen6rJDDBEkSNHaRRHciwqoAwACSWOQTVX/g&#10;6P8AENjpn/BM+SzuLy3hur3xHYCCNnAeXa5ZsDvhQTX2/wDsl6tb6l+zD8PpreeGeN/D1iVaNw4I&#10;8hOeKTjcD4E8M/tJax+0z/wU38fafZ/DfxD8S/AH7P0dvomi6RYXVpHZ2+plcSXkyXEiLJIoVkQ4&#10;Yrgng1j/APBRP9nj4z/G346fDb4v/Bb4C+JPAvxT8E6iGvb+fVNMt4tZseN1vP5U5MnTA3A8EiuR&#10;+Gfx/sP+COP/AAWh+LWi/E5pNG+Gnx9nj1vSPEMqkWlrclskSP0Ch2kVj/DlSeK/Snxf+3H8MvDe&#10;lWD6f4v0LxVqesssWlaXoWoQ397qrt90RRxsSR3LnCqOSQKloDkv2j/2c/HP7X0Pw5sdQ12Dwd4I&#10;t5I9T8aeHxGbi415lCsNOZ1ZVFvu3B+W3AAYIr4d/wCC4/wu8PfslftKfsy/Ef4aaPp3gfxVc+LY&#10;dFurnRLZLFb2zJUeVKsYAdcEj5geDjpX0F/wU8/b68YfBP8AaF+B3wg8MapY/D+f4v3jR6j4qv4I&#10;7k6NCrKpihVz5RmYtgFsgehr5C/4L6+G/BXwp+IP7O0KeL77xL4ptPGVtcavf6tqzXlzDBuXDyAE&#10;RQKSCdqqgIBOOM1T7AfYf/BwN8HfDvxO/wCCW/xB1nXdPS/1DwvYLqGmO0jqtrcF41MgVWCsdpI+&#10;YHHtXC/8Efv+CU/7P2u/sX/BT4l3nww8PXPjiTR7TVm1WTzGla6HzCXBbbnIB6V6t/wV112x+N3/&#10;AASY+MsXhK/0/wARiDQ8OdOuFuVUxtG7rlCRuCgkjrXIf8Eev25fhlpX/BLv4NwP4p02bVLOytfD&#10;smlQSrNqP27ds8kW6nzCc85xjbz0oS1A++EG1ccUMMqRkihGLKCRjNQXeow2ULyTTQwogJZnYKFA&#10;6nJqgPxA/wCCO/wlsfix/wAFnP2rLW91LxLpi2t9cyK2ja1daXI5+2MMM8DoWHfByM19tf8ABQ//&#10;AIIqaN+1n8M5JNG8ffES28V6GDe6LDr3iO613RpLhBuRJrS7eSMqxABIHGc89K+FP+CJH7SPgvwt&#10;/wAFwP2iYL/xDpVpH41vL1NHnmuVjhvnS7LFEcnDMQSQAecGv2C/ae/bM+HP7JHwn1Pxh438VaPp&#10;Om6dA8scbXSfaL1wMrFDHndJIxwAAD19M0kgPjD/AIIOf8FSde/auj8VfBn4jaNpeifEb4Vk2rnT&#10;rZba2vreNzESIVAWJ0YYIX5cEEAdK+kvAf7EupeLP2g/Gvj74w6j4d+IMeqMbHwxoM+lCex8MWAJ&#10;BVBLkNNMMGRgi9MZIr4E/wCDbz9mnxb44/aP+L/7TniDRb3QdD+IFzcRaDFcxtG94ktwZXkUEfcX&#10;5VB7nPpmveP2V/2y/En/AAUZ/a/+NXh7XfG8/wAOPAvwj1I6Vb+HNLnistQ1ZVLK93dXLjzVjyv3&#10;YtgGeW45GwOA/wCCTthH+zv/AMFnP2ovg54SaTSvhxZQ2+s2OhxsRaWFw+wsYkzhAfMIwMDAUdhW&#10;T49/bL8M/slf8FzviDF+0dpy2vhXxholnYeBPEGrWvn6dpVsuTKilwVjSR2O91xgoA3ByOV/4Jt/&#10;Ev4bfDH/AILzftKT6f4j0bTfClxoMDWN5d6hiK7CmHe6yytmXLEndk7s5BOc1+gnxn+GfwZ/4Kde&#10;HPHPww8aaLYa3J4QvRY3McpVb3T5JIUljuoHHzxhlcYYcHaQc4IosBc/Z1/Ye+HPw7+Efj3w74Ym&#10;guPAHxS1abX47TSJTZwWkVzDErx28sDgiNmjLhkK4EmMYGT8Cf8ABIb9nXw3+y3/AMF3/wBpnwN4&#10;Rt7m18PaToFu1rDcXD3DxiSSGRgXclm5c8sScHqec+j/APBvv4e8YfAHx5+0H8Gb7xFeeLPh18K/&#10;Eq6f4c1K4YukTMpaSBGPACr5ZKKcKxPTNcv/AME/PiXoWt/8HHf7UX2XWNNnN1osFtBtuEPnSQtb&#10;rKi8/MUYEEDpg+hoe4HJ/wDBz7+y/oGl6r8G/iXY3Ws2/i7WfGtno8ksuoTXFpFFgFTHbOxjQqyg&#10;/IFDHOc5zX6Car/wTH+EXxS0C8f4j+F7D4oa9q1p5FzrfimFL++jBXpbswxaKCSVWAIB1xnmvjD/&#10;AIOk/GWlab8L/gHY3WoWcF4fiHbXnkNMBJ5MajfJjrtUumT2yPWv1Eg8RWdv4bjv3urYWKwCU3Bk&#10;Ai2bc7t3TGOaLAfmR/wbN65qPg+y/aK+Exv7u88M/DHx1JbaFFNIXFpDK0waNcngEwhsDjLMe5r9&#10;S6/KP/g2h12x8WePP2sPEFpdW80WtfEIyQ4kBZ483DK4H90iTg98Gv1bBPOccUR2A8r/AGFP+TIf&#10;g1/2I+if+m+CvVa8q/YU/wCTIfg1/wBiPon/AKb4K9VpgFFFFAAyhgQehryX9ob9hP4QftWywzfE&#10;L4feHPE15a/6m9ngMd5DjptnjKyLj2bivWqKAPB9B/4Jq/BrQtPWzTwxqt5YxjC2uo+JtV1C2A9P&#10;LnuXXHtjFeq/Dj4QeFvg9oS6Z4V8O6N4dsF58jTrOO3Qn1IQDJ9zXR0UAeU/Gz9iD4SftJa5Hqfj&#10;34feGvFt/CgjSbU7UXBRRnAAbgdewrV+EH7Lnw9/Z/m3eC/CuleGx5P2cLZKyIsec7QucAZHYdq9&#10;Brwr/gov4p8R/Dn9ljxN4p8K+ItQ8O6z4etvtUMtvFDKsp3AbXWVGBHPbBrDFV/Y0pVWr2VzahSd&#10;WpGmna7sdn+0J+yz8Ov2rfB40H4jeD9C8YaUrb0g1C3EnlN/eRhhkPupFc7+zT/wT9+C37H080vw&#10;1+HPhvwndXA2yXNtAZLlhnp5shZ8e27Fbv7NDanL8C/Depa3rt/rmparp1vfXN1eCJDvkiVmCrGi&#10;ALk8DH413b6tbRyRo1xCrTD92pcAv9B3/ClTrxlBTel9SJ03GThvY8//AGlv2Pvhl+2D4btNH+Jf&#10;gzR/F9hYSma2W8Vg9s/95JEKuh/3SK5XxP8A8E0/gP4x+EVn4E1T4YeGb7wpp90t9BYyRNgTKMCR&#10;pAwkdsZGWY5HByK9sudRt7CLfPPFCmcb5GCrn6msLx58VtD+HEGmyatfR266xeR2Fpg5M8z8KoHf&#10;oTnsBVzrQjrJ2JhGUmkluS+Fvhf4b8DeA4PC+jaHpWm+HraD7LHptvbLHbLGRgpsAxgjr615V8FP&#10;+CaHwG/Z0+J9z4z8E/C7wt4d8T3TM7X9tA29C33vLDErHn/YC16H8WfDd1488JRQaZ4svPCjxXUU&#10;7X1l5bM6I2TEd4K7WHB71b1P4o6J4f8AHGl+GrrUIl1nVYJLi3gyAzxx43OfQZYfjWcq6T97bTW6&#10;LVOTWi17HUJgDA4ri/i3+zx4J+O0cEfi/wAPWGvx26siJdAsoVuoIBAIPvXWpexEoA6MZBleRk/S&#10;gXcIlMQkQSYztzz+Vbe0XRmST7Hz8n/BJX9meKYSp8Efh4soO4ONJQMD659a1dM/4Jnfs/aNrFvf&#10;wfCDwJ9stiDFLJpccpjIPBG8GvTvCXxR0TxnrWr2Om38N1caFdfYrsK2RHLtDFfcgMM+hrbu9Xtb&#10;F0We4gheQ4UO4UsfQA9amNeDV09C3CSdmh9hpVtpVnFb2tvDbW8CBI4okCJGo6AAcAD0rxHx1/wT&#10;R+BHxK+Mb/EDW/hj4bvvGEzBptQ2PG1yRjmVEYJKeB99Wr3SORXUYIOfSnAYGB0FaJ6Enjt5+wP8&#10;GtT+O9v8Tbj4b+GJ/HdpBHbQas9ruliSNQqBVzsBUAANtyAMZqTxd+wz8KvG/wAQdV8V3/hG3TxN&#10;rgRb/VLS8urK7u1Vdiq8kMiMVCgDbnHt1r16imwOD8Pfs0eAvC3wqm8Eab4V0qx8KXWTPp0MeyKY&#10;lgxZyDuZiwyWJJPc1wGhf8Evf2e/CviGHV9M+EPgjT9Vt5PNjvLewWOdXzndvGDn8a97ooA8b+LP&#10;/BPn4J/HvxXJrvjX4ZeEvFGsSAIbvUrJbiXAAAALZwMAcD0rfn/ZO+HFx8JR4DfwhpD+DRJ5n9kF&#10;GNrn/dz056dK9FooA8Y+GP8AwTy+CPwW8QQat4Q+GXhTw1qVvKkyT6dafZ3DqcqTtIzg8817MuO2&#10;aWikkB5V+wp/yZD8Gv8AsR9E/wDTfBXqteVfsKf8mQ/Br/sR9E/9N8Feq0wCiiigAooooAKKKKAC&#10;vAP+CoL4/YT+I4Of+QZx/wB9rXv9eY/tW/s+S/tO/Cm/8HyeIrzw9pmrL5d69rbxyzTJkHaC+QvT&#10;rjNcmPpynh5wgrtpo6cJOMa0JSdkmjyH9oTw3b+JP+CWZaaW9haw8I21zE1tcyQEOsCYzsI3D1U5&#10;B9K4f9oz4IeH9P8A+CdGleM/Imn8YaDoWnX+n6xNMzXlnIEiIWN85RO21cA98nmvePEP7KOp+Kv2&#10;YG+GF143vxZSWiac2opp0IuWtVUKEx93dgDLYz7VV+I37H998SP2aLD4ZXXjfUYNNs4IrWW9h0+E&#10;XNzDEF8tCDlR90ZIHPtXjVMFVd7wu+RLpv8AeehDFwjZKf22+u33HnH7UM3iTTH8CePdW8Jn4ieA&#10;bXQWi8QaRHGs1xZPKilr2OFgRIVXIOOQM4x1riP2qvCngD4veC/2cZNFi/tnwpf+I4bK182Vxm2a&#10;OQmMgEYIIAPcbcV9Ov8ABPxXYpp/2HxykbW+lnS7hLjR1mguVz8suwSrskUcZGQc8g9K5Xx7+wZo&#10;3if4H+GfCGj61qPh698HX66ppWrQxpJLb3QdnZ2Q4VgxZvl4GDiorYCvKMla90r3turbO+zHSxdK&#10;LTbtZvVX213+884/4KG/s5+Efhv+yxp39gaZLpMWi65ZSWsUF5MIlaS4TeWUsQ5Pq2SO2KofGn4D&#10;eEvil/wUy8I2XiHR4tUtr7wdcTzRyzSAO8cqKh4YYwCeB61658Yf2O9X+Nnwks/Cur/EXWyqXMd7&#10;fXosIDNezIwdSAfljQED5FH40vxP/Y91Lx5438IeLdP8eajoHjHwxavYS6nBp8Mi39tJgujQsdqk&#10;kAgjOD2p18DUnUclT091206b9RUMVCMFFz195depw/iv4caL8O/+Ci/wsj0W1axhm8O38TxJM7Rk&#10;RqFQbWJAIHGepqSX4f6R4X/4Kf2R06zWyGteDbi4uxE7BZpDPjfjOASO4xXd/G39j+4+J2u+Dde0&#10;PxrrPhfxX4KVorbVVgjvGuonGJEljfCtuxnPY9jU2nfsiG3+PGlfEG48a+JLzWLDTTps4ZINl4pf&#10;exYbCEXOPljC/U1csJWUmox05k9121VhRxNPlTcvstdd76Hin7AP7NXga78a/EzX7jw9bz6t4f8A&#10;HF7Hp9w0sjNAq4K4BbBIJPUHOan+DvgnxB+2Z8L/ABdrOqS+Dr0a9ql7Yp/aOnzXN3pUcUhjjjid&#10;ZV8spgMNoB3HOSa9f8CfsfXHw3+NPiDxDovjbWLTw34mvzq194fW3jMb3ZHzMJj84RjyUAGT3xWY&#10;n7E2qeDvitq2v+AviPrvgvSfElybzVtFisYLy2mmb78kJlBELt3IU/Sop4CtGEYcuiumk0r3e5U8&#10;XSlKUubV2tfpboelfs6/D/X/AIV/B/RfD/iTX4/E+q6VD5D6ksLQm4UH5MhmY5C4BJPNd2M45HNZ&#10;3hbw7F4Z0SCyjmurlYRzLcSGSWU92Zj1JP4Vo19BRhyQUTyKk+aTk+oUUUVsQFFFFABRRRQAUUUU&#10;AeVfsKf8mQ/Br/sR9E/9N8Feq0UUAFFFFABRRRQAUUUUAFGBnOBmiigAwPQUYHXAzRRUgG0egowP&#10;QUUUdRBgegowPQUUUpCiGB6CjA9BRRTe4LYMD0FGB6CiiktxoKKKKa2QwoooqgCiiigAooooAKKK&#10;KAP/2VBLAwQUAAYACAAAACEA4QSSJd4AAAAHAQAADwAAAGRycy9kb3ducmV2LnhtbEyPQUvDQBSE&#10;74L/YXmCN7tJtTHEvJRS1FMRbIXS22v2NQnN7obsNkn/vduTHocZZr7Jl5NuxcC9a6xBiGcRCDal&#10;VY2pEH52H08pCOfJKGqtYYQrO1gW93c5ZcqO5puHra9EKDEuI4Ta+y6T0pU1a3Iz27EJ3sn2mnyQ&#10;fSVVT2Mo162cR1EiNTUmLNTU8brm8ry9aITPkcbVc/w+bM6n9fWwW3ztNzEjPj5MqzcQnif/F4Yb&#10;fkCHIjAd7cUoJ1qEcMQjvMYgbma0SF9AHBHmSZKCLHL5n7/4BQAA//8DAFBLAwQUAAYACAAAACEA&#10;xe5jVfsAAABDBQAAGQAAAGRycy9fcmVscy9lMm9Eb2MueG1sLnJlbHO81M1qAyEUBeB9oe8gdx+d&#10;mSSTpMTJJhSyLekDyMwdx3b8QW1p3r5CoTSQ2J1LFc/5uIj7w5eeySf6oKzhUNMKCJreDspIDq/n&#10;58UWSIjCDGK2BjlcMMChe3zYv+AsYroUJuUCSSkmcJhidE+MhX5CLQK1Dk06Ga3XIqall8yJ/l1I&#10;ZE1Vtcz/zYDuKpOcBg7+NKT+88Wl5v+z7TiqHo+2/9Bo4o0KpnTqToHCS4wcNA5K/Gxu6ZtDCew2&#10;YlkGsaRSjfcMmzKGDXXm7hyaMoYmZ6jLGOqcoS1jaHOGdRnDOvcmV2UMq9wcdmUMu98Pgl19fd03&#10;AAAA//8DAFBLAwQKAAAAAAAAACEAS/d1T9keAADZHgAAFQAAAGRycy9tZWRpYS9pbWFnZTkuanBl&#10;Z//Y/+AAEEpGSUYAAQEBANwA3AAA/9sAQwACAQECAQECAgICAgICAgMFAwMDAwMGBAQDBQcGBwcH&#10;BgcHCAkLCQgICggHBwoNCgoLDAwMDAcJDg8NDA4LDAwM/9sAQwECAgIDAwMGAwMGDAgHCAwMDAwM&#10;DAwMDAwMDAwMDAwMDAwMDAwMDAwMDAwMDAwMDAwMDAwMDAwMDAwMDAwMDAwM/8AAEQgAcwDn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wd&#10;BRQOgooAKKKNwxnqKACikDgjIzikaVUySQMUAR3VxHZ28ksrqkUSlnYnCqAMkk9hisfw98RdE8VS&#10;XUdhqVrcyWYVplVtpjVvusQexwcHocU/xv5M/g/UvN1IaXALdy95hCtuoGS5DDaVA6g8EZrzX4cf&#10;BnSPF2u2njKDWH17Q9dsILorLEFXUZVLGGVlAC+UkbAJGF25wxywDU4pWu2RJu+h7KDkZFFNRBGo&#10;UcCnUiwooooAKKKKACiiigAooooAKKKKACiiigAooooAKKKKACiiigAooooAYpwRwSTXM+Ivi74f&#10;8K+JrHRr+/WDUNRlSGGPazAu+SqsQMLkK2MkZwa6joucA4FebfG/4CJ8XYxcJqNzYX1tZXEFnsyI&#10;UllQL5zhcM5VflAyOC3XNNJdSJt9Dv7LU7fUYkeCeKZJF3oUcMGU9CMdRVPxf4v07wToV1qmq3Md&#10;pYWiF5JGJ49gOpb0A5J4AJrA8FfDmH4YeHGayE2q6lDapAGkKx71jB2xqowqKCTge/JPWvC0/bI8&#10;K6x8UUuPiMbz4f2vhi4ktLG21lTFbXl4Dh5xMP3bhVKhBnIYk8YFUoX2Jc7W5tD0v4h+I/F+teAN&#10;R12CN9B0iwt3vfsmCdRv4VXcy548lmUNgAFslehzWx4U8ceDvGPgjTtY07ULjVdNubOK4ilSaWd2&#10;jZBtLAEndg85561p+BvF+n/F/wANNqCzWV1pd3ITaCGYSCWMEbWbHQkgnAPAIzzXyl+wh8erf9nK&#10;z8ffDjxPPciz8Kaxqk/h+STLPc28dx81ov8AekXzIiAOSJhjpVqDa06ETnaST2Yn7aPiXwwvijwd&#10;8L/h/wCJ9V0zxl461OK1msIbuW7totPLF55J4JdygbVwACh57gGvqbw/4ubwDqeleGdWtIrS3lhS&#10;2069hXZbXLxxDdFtyfKbCsQpJBC8EkED48/ZE+DN58f/ANt7xR8SvFtzDd3VjY/aIYoCwFgboslr&#10;HHJnlY7dJDxjJl3c5GPsXxZrGkaZoOoaX4q1Kxhs2hkmWeZxEBCGGCST99CV5HseM4DqW0iiKUm/&#10;eeh3VFeafs3/ABZf4meFL23urmC61Tw/dmynuIf9VfR4DQ3Kf7MkTK3s24ZOK9KZtuOOtYtWOlSv&#10;sLRRRSKCiiigAooooAKKKKACiiigAooooAKKKKACiiigAooooAKKKKAEQnaMg5pTjvjmgdBSN2+t&#10;ADJTtQsAeATgdTXk194H8K/GX9naDS/EOk2j6N4ml/eWxiDfvZ7g/Nz0cuxO7sTmvW3XKjAJxXzm&#10;3ifxHq3wy1fwZ4Z0Q33ivw1rbWxa5l8m1swlwLm3nZ+rDyzE20ctkjsauKfQzm112PFv2kf2PtX/&#10;AGV7++8aeA9Vj0nwLZ2xuLvSLe9exnsSiDe8JyVkLKuSpXJIx3zXyv498S6d4v8AC+o+JtQ8Qa3q&#10;en33iJBaJPthuNNnNt5X2lwoLYdmAYcKyxA53dPuCy/Yt8c/tG+IbbxX8SfiD5kKgTWGjaXbEWmn&#10;ORg5WTh2XGMuDzmvl2/+BMvxd+JN8nw+vNQ1DVdc1K6t7qG+njlM1rbI8IuiMfKzBnKHgKVXHJFd&#10;tGa6vU86tF30WhtfDrVvEEXifWNB8MePbuPUvHmqH/Snlt7KHTIEZUUykbmMoVtojAA6DIr6u+HP&#10;/BPLS/CTaRqfiPX9Z+IGv2WoR3Us+t3DPbbSuxlSAkoAAcjOTuUc14Z+zN+yZqfxD8NfEY6R4gjs&#10;9ZXXruGeHVNPRpPLkZJ4t7DlWxsDAcBo8+9bvw41X9oz9mTxHFp3ifS2+JHha3u1upxpd6supWKf&#10;MFGDgtGSM4PPGKzqO7fKy6K5fiTPrKxS10f4+zW8EaRSaloaSzIFwG8qYoh49BIRiu8PJGDgivBP&#10;gX+1H4V+O/xn8RvZ3cFlLoVjDYrBfL9nuw+52nBVsHCMEX/eB9K9z0/U7XVYTLa3ENzHnaWjcOM+&#10;mR3rlmmnZndTatdFmiiipNAooooAKKKKACiiigAooooAKKKKACiiigAooooAKKKKACiiigAHQUEA&#10;kE9qQnCg+lfDXx4/4K6+IvgZ+3f4Q+Ad18I9Qu/EvxDkuG8NXa6rEttfW8XmHzWJH7vKRlsHpkCg&#10;D7kYHkg4rhvEngeXQPiWnjLT5REjWX2XV7cIWN5CgZo3UD/lohLAeobHpXzF8YP+CwC/sf8AxT8N&#10;aF8d/hvrvw70LxbeLp+neKI7hL/SRcMeI5XTBjPfkdMntX2lZXcOo2kVxBIk0M6h0dTlXUjIIPcY&#10;pp2JlG543+0V8YD8O/2ZvGPjrwnPa3BsNKub5YnJHmS+V8vHVWBA+XHJNePf8EwPhFL8Afg8Nc8V&#10;6Pq8XjHxXDHPPI1oWFvbgZihU+uDub/ab2Fei/tOfs0SfF74leFrbSYrrSrSSZtR1q7ibNpcfZzG&#10;0EM0J+WTdI2e3CNnOa9h8D6f4h0yK5j12802924ED20JiO3HO4dM/StOZKNl1MHBynd9Dwn4X+HN&#10;e8Dftd+PJNJtNSt9G+I9hFrFvNqERWC0urdlhuFx13Ok0TKDwQjele8aP4NOh6DfQ211I2p3wZ5b&#10;6Ub3aUjAcj0HGF6AAfWqfjfwXrPi+8iht9abR7KM5L20Q+1dMEK54XI7it7w/ocPhzTIbOAzPHCu&#10;N8rl3kPdmJ6knrUTlezNIR5dDzq8/Zp0nRfhxHYaRpmj3PiCzUPBqWoQB5Jbgy+a8sjD5iWkLMR0&#10;JPpxV/8AZ5+EbfC3wzJDc26Q3srkOySbhKoO7cQDt3Fmc5AzjGelejYUDoMUYBINEpNqw400ndC0&#10;ZoyPUVQ8Qawnh7Rbu/kiuJorKF53jhTfK4RSxCr3Y4wB3qTQv0V8uf8ABOT/AIKdaH/wUd1X4pJo&#10;HhrXfDdr8NNcTQpV1eLyLqeUxl2LRHmPBGMHmvqPNABRQTgZr4s/4K9f8FhtD/4JS6B4Ql1Hw1qP&#10;iS98WXgTEBAisLZZoklnlPYYkAX1bigD7Toqh4d1608V6BZapYXEdzY6jAlzbTIcrLG67lYexUg1&#10;fzQAUUZHqKM0AFFGaM0AFFR3FylrbvLIwSONdzMTgADqa87/AGav2sPh5+1/4KvfEfw28Vad4t0T&#10;Tr+XS7i7sixSK5i2l4jkDkBlPuGFAHpFFGR6ijIHcUAFFGaM0AFFFFACD7oz0r8iP+Cs3xF0T4S/&#10;8HDf7GfiLxFfx6Vo2m6TqrXN1IjOsIMVwoyFBJySBwOM1+u+fk/CvyE/4Ka+N/Dd1/wcj/sbQ3mq&#10;aNNaWWm6pDerLcRNHbu0VyqpICcKS3GG74oAp/8ABaD9ojTP+C0HwqsP2c/2brM/EjWn8R2V/wCI&#10;PEFvGY9P8LwQu3zNI4BEjZxgD7oI71+iPxX/AGgPC/8AwTs/ZU8M3PjK+ubs6Xbaf4asLe3Uy3et&#10;37IkEMMK9WeRx+HU1+fH/BWH4b6l/wAEi/2rPCn7Z/wc0xF8Eatcw6R8UdD09cWd/azMqpe7V+UN&#10;82N3TeEPc1of8FsP2ifA3x8+EP7Kvxy0m9h8ZfBjwt8Q7DWfFosJRMbKymXYssyIco0bZ+9jDDHF&#10;AH2ToX/BSuz0P9qLwX8KfiD4Q1LwJrnxJtZ7jwvPPdxXNvqUkAVpbcsn3JVVlOD1zxVH4h/8FQof&#10;Dfhjxt4t8O/D3xH4w8B/DrU7jSdd1jT5ELxy2z7LoxQfekWFshiMcq3pWF4V0r9kPU/iP8NvEXhq&#10;fwd4r8W3d+jeFTp1+NRvbaSQAtMEDM0ShOXZgoAXnnivj749/D3xN+zr8PvjF+0R+zB8Y5NK0TR/&#10;E2q3njD4aeIoY7mxu9SjumS8ijQnKPMwLKvO4OuOtFwP0X+O37eHhz4TfFDwh4A0ayu/GHj/AMb2&#10;cmq6bo9k6oY7CMDfdzSNxHECyqCeSzACuc+Bv/BTzwX8R9Y+Leg+KbafwF4o+CMC3vizT9QmWRbS&#10;zeEzR3aSLw8TR4OR06Hmvg/4peKvB/gz/gu74c8V/H/SR4Z8G/GL4Q2Fh4cudQma3tNH1RJYZprN&#10;pMgIcF1OSOQvY19Y6kP2UfhJovxl1Tw3ofhvxVJb+Cri+8ay6Q66gl3p0SbhazTKzKXdVO1Cc4U8&#10;AUAXfHv/AAWD0n4W6t8KdT17wD4jsPh38YtVs9I8PeJzLG8ckt2u62aSEfMiupBGSTit/wDbN/4K&#10;5fDv9iP9pDwP8MvFGmeKbrXvHQd7GWz095IHwkhWNGH+slZ0EYRecuueDX5of8FDP2oj+0T+yB+y&#10;P8RNQ8R+FPD/AIZ1P4neHNU0fwZpEkbx+HdIjdlSS8kyWEiLsVs7UUkqBkV9Zf8ABUr4meEPGX/B&#10;RH9gvVbHXfD2p6d/wneoSrdxXkUsO37BIFbeDjbvAwc4JAxRcD3P4Sf8FUIvFnwn1bxF4x+GXjj4&#10;famvidfC2g6Dqluo1DxJdOqtGLdAeQQW3N0UKxzgVs+Dv+CjM4/a/wBC+DXjb4ceKfBuveK9Ol1L&#10;RL9sXmn3qR53xmVBhJFwcg+3rXzx/wAFr/jDP+zR+2B+xz8YNXWab4T+E/FGpWniS8iBkh01763i&#10;gtrp8ZAVQ0p3e5xya+27D9pr4V+KNU8PS2XjTwdqt7rOf7INrfQ3M0yshZmTYSyrtXJbgcckUXA/&#10;PD/gn/8AtF6h8GP25/25dI8LeAfEPjvxBc/E4X32PTVSGGGH7FGA0kr/AChmbICjJOCa+3f2Cf2/&#10;vDP7e3gzxDeaPpur+HfEHgvVpdC8RaDqkYjvNIvEJyj44II5BHBr5p/4I2+K9I1H9t39uprfUdOm&#10;ef4qLKhSdGMsaWUYLjB5UHOSOBUX/BJnxJpM/wDwVJ/brt7PUNPl+1+NNLngjhnRhMDpqFmUA8/N&#10;uyR755oA/Rl2AU8ivzD/AGn/AILeH/8AgqZ8Mf2sL/V9V0SFJrCTwF4BE95ErI2l/wCkSXYDHI8z&#10;UmeMnulstfX/APwUf/bE0T9jP9lHxd4nu9X060177F9j0O0muUSW7v7hhb2wVSclRLIrMRwFVieA&#10;a5z9nD/gm78HfDHwF8KWF14X8PeItQg0+MX+p5E32+6I3Tyl1OGLSlyT70Aeaf8ABub+1bJ+1Z/w&#10;Ss8BT6hcmbxD4GMvhLVlZsyRy2jBY93u0LRH8a9c+I/7fE+nfEPx34c8CeA9a+Id18M1i/4SRrGe&#10;OEWkskXnLbxhuZJfLwxAxjco71+dX/BLL4p+GP8Agmz/AMFz/wBo79nSbWtI0nwL8QJYPE/hpDdx&#10;pa210YxIYFYnCsY5GUrkEmFR2r1r9pL9na88a/tF/HD4rfs1/HK5+FnxL8LTxf8ACZ6DqTxy6Nrb&#10;xWaS29yyE/KksJ2iTodrdcUAfWc//BSjw1rfhb4Sv4U0XV/EPir40aXLrHh/QDi1uEtYY1eeScv/&#10;AKsRF1QggnccVrfDX9v7QNW+FvxH8SeO9J1H4bn4T3T2/iSDVyNtuBEsqzRuPlkjkRgVK9SQOtfE&#10;OowaT/wU7+Ff7Kmu694l1j4B/tFa54NvvEXhPWtKjW3tmw0KXlt5bYDLIHimEeASmcV5B+17qP7Q&#10;Px8/4Jd/tFfDvxpeWPj3xH8EPHejHUfEGhW2weLNJhMF1MjKv35Ikdd684MZU5xQB+gXjz/gqe3w&#10;t+Dlh8UvEfwv8ZaZ8Kb1Yp5NdISS4sbWQgJdz2w+dIiGUk5yobJxzXrvxa/bN8HfC74deFPENvdS&#10;eI28fzQ23hex0sCa416WZN6CIdNoQFmY8KoJNeS/td/tP/Da/wD+CRvizxgmqaTq3hTxL4Fls9Mg&#10;hkWU6nNc2vkwWsaDlpWkdUCAZBzkDBx+d+gXni//AIJkaH/wTc8V/GCG+g8G+EtJ1TQfElzMrMnh&#10;+61JWFs0390xRSKmT0CMB6UAfpF4X/4KQgftQz/CHx38NvFnhHXrrQptf06fy/t1jqltErGWNJYx&#10;jzAARsPJOB3Fc7/wTc/bD+BPi74E/FjWvht4ZHw28CfDTxDeQa813ZCwH2mOCOa4uHi6rgEAg8/L&#10;ivoCz/aR+F+v6/oq2XjHwhqeparG76ebW+huZXiCb3cFSSqbQSWOF6ZOcV+en/BMn4geBdE+Gv7f&#10;l54tTT9d8LWfxO8QajqemqySm+sY7GJnAQH5lYKR6UAfQfjP/gsVpPgaw+F/iu+8A+JU+Fnxd1ey&#10;0fQPFQljKSSXoJtXeH7yJIBkHr61wP8AwWF/4KhfEH9j347/AAS+HvgnwJrupp4/8V2VveatAqE3&#10;8KuJJLC1BPMsigBi2AFJHevjn9tn9q+z/aQ/4J9fs3ePW17wx4Q8HXfxO8N3OgeBNKkiYaBpFvdP&#10;Gs144+YNGiqDnailwOpr6R/4LSfFrw1qP7Vn7A3iu11vSrrwpH8V3aTWIblJLFNiohzMDs+8GGc/&#10;wn0NAH1Br3/BTfTvAHwr0LWPF/gXxZ4V8U+L9eHh3w34Uu1jOp63clVbKBSVWMKWZnbhVUk1f+Ef&#10;/BRXTvFX7Ww+CHi/w1f+CfH19ov/AAkOkQT3Edzb6vZqxSRopE43oVYMp5wM18bf8FoPGvg3w9/w&#10;UE/ZI+LHjGe18QfA3RtU1jw7r1/Z3H2iz0q+urVooZZXjJCFXZCecgIa+qfhR4c/Za0z9pbwbqXg&#10;ZvCXiP4jXttOulXmk3q6lc2NoYnaR3dWbyoipK/NjLOBjmgD61XIHXJooAAJwck0UAHUAHPNeHeK&#10;/wDgmv8AAXxz4uu9f1n4T+CtT1u/uJLqe/uNNSS4klkYs77zyCWJJx3Ne5DoKKAOW1r4NeFvEfws&#10;k8EahoGmX3hKWxXTZNJngWS1e2ChREUPG0AAY7YrkPh/+w58IfhX4T1rQfDnw48JaPoniKFbfUrC&#10;20+NLe9jGcLImNrAbm7d69YoJ5A9aAPC/g3+xZ8Bv2NfEtxrPhHwX4J8DatqStGbuKKK2ldc5Kox&#10;xhckZA9afZ/sifAzxp8ULzxXaeFvBup+Irq5F/dTQeXKZ5wRiaRFOGfIHzEE8Vxf/BYbSLS7/YJ8&#10;bX8sEb3mnx27W05X95blrmEMVPUZHHFcD+1zHouow/Cef4WrbyfFGLWtO8iTRgSVsjgXIuWT5fJ2&#10;ZzvPXGKuNO6RzzrOLa7H1L8d/wBmTwD+1B4RTQfiD4S0PxZpUUgkjt9RtVmWJsY3LkZVsdxiqXwl&#10;/ZB+GXwO+GWoeDfCfgnw/ofhnVo3jvrC2tFSK8V1KsJB/HlSRz2rEsf25fh/q/jlvD2m3uqarqMO&#10;rHRrr7LpszxWU4UsfOcqAiDGNxOCRxkc1pN+2B4JVrKZ728TRtRvPsFtrJtH/s2WcvsCCbGOW+UM&#10;RtJ4zmk4M0VRdzmdJ/4JjfATQfhTqfge0+FnhCLwtrDrLeWH2BDHMyvvUnPTDAEY6GrGsf8ABNf4&#10;DeIbixlv/hR4KvJdMgit7SSbTUZraONAiKhP3cKAOPSur8dftQ+FfAOu6tpt1Pe3U/h+2W91ZrO2&#10;aePSoGG5ZJiOgKgtgZO0ZxisC8/b1+F1hp9heSeIJBb6rqR0u0b+z7gfaJxGsmEynzAoykEZByAM&#10;miMJdgdRdzufE/wO8I+Nfhc3gnWfDmk6r4Ta1WzOlXVustsYVAVU2NxgADHpXC/B7/gnx8F/gJaa&#10;jD4R+HPhjQ11aB7W5NvZqGlhcFWj3dQpBIwKu2f7YvhG98JWmqxw68817b3F3Hph02RdQ8iCQxyT&#10;GA/MqBhjJ65GKn1j9sb4e6B8PvCnii711YtF8bSRxaPN9nkY3TuMhdoUlTjsaXJLsNTXcrfDH9hP&#10;4PfBfxBdar4S+HPhbw7qd/byWlzc2FksMk8Ugw6uRywYdc0vwq/YX+EHwO8dL4m8IfDvwr4d8QqH&#10;X+0LGxWG4YOpVssOWyCRzUMH7a3gufVNU0xI/EJ13S1Esmk/2TML6aE5xNHFjJjOPvHA6A4Jrt/h&#10;J8XdC+N/ge08ReHLs3umXjOgZkaOSJ0cpJG6MMq6sCpU9xQ4sammc18bf2M/hZ+0jrFtqHjzwH4b&#10;8W3tlF5FvLqlktwYU3FsLu6ckmut+G3wt0D4P+C7Lw54Y0mz0TQtP3/Z7K1j2Qw73Z22r2yzE/jX&#10;RUUijwXWv+CYf7P3iTxLdazqHwh8C3ur3srTz3s2lxvPJIxyWLnnJPvWr4m/4J+/Bvxl4lt9X1L4&#10;e+HLnULa0hsfONsA0sES7YopMffRVGAGzgV7LRQB518Xv2Ufh58eNI0ew8W+EdF1i38PNu0sS24D&#10;acdoX9ywwU+UAYXsK2/h18GfDHwl8Fjw74b0LTdH0Ybi1pbwhYpC33iw/iLZ5J65rqqKAPHPDf7A&#10;nwe8IeL4db074eeG7a+guTeRbbRfKgmJJMqR/dV8knIHc13vxS+EPhj43eC7zw34v0HS/Eeg6goW&#10;exv7ZZ4JB7qwxkfpXTUUAeLfC3/gnn8Fvgn4f1jS/C/w48MaRZa9avZXyw2a5uYHGGiY9dhHGBgc&#10;1Y+H37AXwZ+FOo3934a+GvhHRLnVLaazvHtLBIzdwyrtkSTA+YOvBznIr2GigDwfw3/wTL+A3hT4&#10;W6v4LsPhZ4Qt/DGvYN9YiwQx3GHDDOemGAIx6V0njT9in4V/ET4J6Z8ONa8B+HNQ8EaLs/s/SJbN&#10;DbWZTO1o1x8rctyMHk16pRQB51/wyd8Nz8FT8OX8FeHZPA7J5baK9kjWjDOSShGCc8565rN/Z1/Y&#10;k+FP7JrXr/DrwJ4e8JzakMXMthaLHJKM52luu3PbpXq9FAABjPvRRRQADoKKB0FFABRjkH0oooA+&#10;Zv8Agq5omteO/wBjnxJ4T8PaBrXiDXPEQijtYLC1MwBjnjkbew4UFRxnqa9k+DcthrHgXTr630W6&#10;0eYW6RNFeWP2W4RlUA5UjPUcdjXacsORyKMEc8Emq59FEydPVyPlP4F+FtQ8Z69+0Bpf9h6/4dbx&#10;1fT3WlXt7pslskkb2UVuJAxHDCQn5Tg4DEcc1zN74I8UeL/2CNL+Bx8IaxYeNYbK08P3E72pGm2i&#10;28sYa/W5/wBWylE8xQpMm5gCAQSPtEoAO+TRtB7HNN1H2JVHQ+DPjX8RtF+E3xw+K3g251DWNBj8&#10;Y6Hp1nqd7/YN1qbXR+yNA9xAYVZVAi+Uhz99SccEHrvi1eaD4x+HXwBm+HthqvjDwz4Z8SWF693p&#10;tg9x5NraqYXaTjIkUgAoRvyCMcV7J4U+Bvi74Z+MfF15oes6JqWneLdWk1gprFpI9xp8jqqtEro4&#10;8yIbBtUhSo4zXW/Az4MWfwR8FNpNrJ9olu7251O8mEYjWa5uJDJIyoOFXLYC84AHJOSblUXQiNJ9&#10;ep5N+0n4i8QRfGDw3p2ieEtafS/EmgXcN1rml6cj3kbZUx2LSN/x7IxYuWbHI4IYV4x4Y0fxFZfs&#10;cfBHw3e+BPGMWseCvFNidSgOltKYorSQmWYFSd0f7xdp6vg7QcZr70KgepoUEdQMD2qY1bIuVG7u&#10;fN2mR3ln/wAFFda8QS+HfEA0SfwVFpkeoDTpGge4ScztHuA6+WBjsW+XrxVz/gnXpOqaB8M/Flnq&#10;2iavodxceMdY1OCK/tGgMtvcXbywuueDlCCR1UnBr6HwPQUY6Y4xSc9LFQp2dwoooqDUKKKKACii&#10;igAooooAKKKKACiiigAooooAKKKKAAdBRRRQAUUUUAFFFFABRRRQAUDoKKKUdgCiiimAUUUUAFFF&#10;FABRRRQAUUUUAFFFFABRRRQAUUUUAFFFFABRRRQB/9lQSwMECgAAAAAAAAAhALobf+l6KwAAeisA&#10;ABQAAABkcnMvbWVkaWEvaW1hZ2U2LnBuZ4lQTkcNChoKAAAADUlIRFIAAAB0AAAAZQgGAAAAnBDH&#10;GQAAAAFzUkdCAK7OHOkAAAAEZ0FNQQAAsY8L/GEFAAAACXBIWXMAACHVAAAh1QEEnLSdAAArD0lE&#10;QVR4Xu1dB1xUx/bGXhEVFQuKBXtvMc0WNRpjh4VdegdB7IW+9N47CPbexV6xd9MTk5hnkpe8xPhS&#10;rIk+jef/nVmuooEtNMvf/H43Ajt37sx8p3znzLmzenql/OeW41bLNMbbukGg4ouavjKq4WNeKRf3&#10;XT/AihoGWr+61KxBo0Drvw2D7c8YR7p7DsxR1i8Nt3/83ThhTr0mStvxtf0s9ustmkaqa+qr67lY&#10;AxUedQMsf9QPsprXSunWTo+oWqngKpXK6pAEv1q+Fj/yjdV9ZNQ+QUn9sjNpQG52hV79s7Po1aX9&#10;GvTNSqeOiWFUP9BOgFpt0bS/6gfIC0wi3LqVCCiD2SzMMZob8g0Ngxxp0pZj5HnsvzTjxB8Vfx1H&#10;n68undaAsbDZ+zm1jfMnvYVTqdrCaX/r+1t95rw92egJUGUbNtRoEergUt3H7HY1+MrWsYvIZt8l&#10;mnXq9qvrOVwD7xM3aEj+UqrlZyW0tWmw3Y4+cfMaPALVKNSlZ10/+QVoJxmGzyCLnR/SzJO3XoH5&#10;HIIpKZn7kavUJzOdavhaUPWF0241Udq76W2Q1RCgtghx8Ku2yOx+dWgnm9mZJ2++AvM5BlMC1fHg&#10;t1DAmUJLES0UGCltWugNVypr1vGzuMB/bB+vBJjX6d21u2j8xgPkdfx3Gpy7mKx3fy4A9jz2K721&#10;fB2ZxAXS+xsP0uxik/Y+cZ3eWb2VuqfG0ZAly8gJDxu/8RB1TYmmATk56HM39UiLp94ZKTRx8xFi&#10;s2G953NIWQrZ7f9K9N8Pjp/bjFy1lSx2fEDdUmLQXyyNWl1A49bvpVFrCuBzrtPby9bQ+A376f1N&#10;h9AmFmPMw+8H8XM0ORz4Bn7mEvXNTKP3NuwTn3Mfk7YcFc+YeeoWTd5ynEziA0Aygkm24wK5Ff5M&#10;PVMTRDseE7ebuPmoGEs3/O3NpStpcE4uTT96jWz3fYXfV9FojKVbagy9tjifXA//IO6R7/qE3lq6&#10;Wqxd/5wsci38Ef19Qd2So/D3laKv7mmx4l5+Vo+0OJLv/kj8vWdaAsZ1ghQ7P6Khy9eKZ41cuZ3a&#10;RPvgnjis53dirDymXulJJCs4T7NO36bhKzYBUDOq7SO70SzE7j29rnFeI2ogFqzlJ4epvSic9IDc&#10;HHo9fxVNhxNuGTWXpmw9JQbMC9Uk1JMG5+WRbOcHokNJWhj8HnhQr8xk6p2VCiCjBED1Amxp2Ip1&#10;uNZToxA3emPpCmoZOYccD1yhnhlJoOD2NHTFRiz0TTLC3zsnR4p7zLafpc4pkdQpOYwsd31InZLC&#10;qGmYF03ddppqw3f0ykwVi9ko2BUCsAlgb4P5kZNpcgSAPEBNgt0wn/NkkhBI3dPjAcSXYqxTt50i&#10;A3z2OsYxcPFiahw6ncwLzlFj/K1PVooQRG7H7VmgWAPeXbeLjLAOLGTj1u8D8w+hvlkZmI87vbNq&#10;M7kf+VncM2HzMfHZ60tWYIwKGpibK4S3ToANjV2/hwwjZuJvOTRm7U5qBtc2aHE2Wez6gJqGewvh&#10;qOVrKZ7VOSkCQruWGodMx9qsp24QgqYY53DMs02sH3XBuNpELyKPo78I0qqvdGbWS/oB1jF6hiEO&#10;eaydraIXYmBXHwE6JH+FCtDIuWIReMBuhf9BqJEJkOeJxShumhnQnumJGNBOaNzXeOBCPDhSLD5T&#10;bpZcptxtY32oA0Ih+a6PAYYbJhKHRYdlOHWdDAFYUwhMx4Rgcj96FYu+igbD+c+G4PA4DCAQzcJn&#10;iYuB5rCnfqC9WKSRq7ZQXX9bMQbjWF8kKexFHxxy8UJIgscLxELKAsTabIjFHLV2O+mD1TP4LkXa&#10;xu2HYszGsQFkve8Lag5hYyHlMK4dLBQDWj/IQTxbuqc4oCx8psnhZApw6mEsrNnt4gJoIizFtIIz&#10;ZKB0pQ6JoUJY+fNmEJy+ENLxsHws1G3Rtis0dxYsCoNeBwr3Wl6+WAPDsBliPWfAKs4+dUesA7Pe&#10;+gGKc3oNA60uMqCsLZ7HfxWNBuUtQadRNAVA8gJP2HQYqr1RaNWUbScwmTRIlRcGdhpacEEslgTo&#10;IEjlAJibDvFBkPhU0g92Fhowem0BtHs62ey5BEG5JiSvho+F0MY6/lZkf+CyEBQjANcpMZxmwPRL&#10;gHpAsFoAxP5YRJb8sTDf7SCpfTKSqRkmxySOTXI9aLv9vq9FH7VBFkoCdPLW45i4PSzGRliL1QjP&#10;nMhsxzlqjWfb7P1CLOAj8IsBymNzgwk1h9ljIBjQ5pGzhVXzOv7bPzSUhZTBY9DrQpCfAHT7GSHw&#10;vK6K3Z9QE6xlY2j763BVE8FhOsPKsJnXh/UZA/fXA0KqH+hAI2ANjDHvhviZ3ZI0VtZqBrSp0vah&#10;HlAVTrUfQGBQeDJWez6D2kdSq6gF9MaSlWQJ82qC2GcKbDxLXJsYH2jiHvjMbTRi5RbBiL0BwNDl&#10;69EuQNh5q92f0th1+8Tv3WEi2Cz2wsC47YyTMOvwq2PW7IDZuEav5y1Ff7tpALSJgWFfaLb9NI1b&#10;t5fGYLBsGdgncp9M150OfU+D4NuHwixx/z3xPPb7phAE7n/CpkLqjCCcLQxrLi+cBBJ/PgJ+p03M&#10;IqHJ4+CL2YeysDDJKB6qsQ8ehHE6HrwC95EhTJw13M5rGO+IlZvEs3vDzThjPHwfCxa7gbGYy+Ai&#10;C/YOFp5NKPtAHrMMAsAgdogLIpMYPyEQvBbvg2+0h+a/s2ob3B1bx1/hh7OF5WTlYP/Jbog1cwK4&#10;Qy8Is/Ohf6vcCNYKpBZabEl6nEsVgCIT5IUEgjQhJkBuhT8BqBtCEngyTCj472ya+W9SYkC6h7Xb&#10;E9Kquue2ID78OwsKfyZJsqTR/Dn/zJ+p+vpd3MvtOJnBn/Nn/Fzug/9V3cPPVvVZUv/sCqRncRvp&#10;OY/BuiX8Hs9D5TZU/XH/xQFVjQt/ZyEsEnZuL8Za7NnSfdJnYtxF7aX5cBu+bybm540+eNx88e+q&#10;Z6j+JtYK7cT64TNXYMCCKf2u6kM1P8nlyWG2qwNQ5BFIr0Wo4wMGtDfMqKSh2iQUpEHzgB5PmCfL&#10;g+NBMijXiwBjsCSgMTGA9Xgh+WfVgkmCIAkDa6Y0OQFg0QIItsoLU9S/JFz8t8c/MziPhe7x8x8T&#10;OX6e9EwhOEXhmhCCIqGUFlsFlsq0qgTtsfDz4jof+gF/47VQtXu8DkXg4DO+j8csrY2YM9/D4zyh&#10;AlK6t7jp14QHu0ahof7QUPxvAwPaKSmEPI798oSEqutoMDNM+J+uMM0umEx7mGSH/f8io7CZNGlz&#10;IRmGeFCzEC/hA5iWM+Hh0MEeRMQoYha9B3PMDI1pvP3+b8g4cgHY6X7xfKb77UGMmoR6gET5kh0Y&#10;Z4d4f/hLT5j9kwIoNtFvLlkufmZyw+ZzMEgDm6EOuHc4fDQLBJt5fkYjpYswkZO3nhSLzi6Cww8O&#10;AZwOfi98KPv6GSd+EyycTRtrsEGQs+APbPIMg6djzL8JIsRzYGtlvuM8tYlaKBg6m2V2GcyY2Q++&#10;u343NQ+dAb9+mXqD8LBLGoZnGoCVvrFkqTD7XUGArHZ/BvPrSwNzMoUvNQaDZeuoCUjpcw6D2Ica&#10;KG3v6rWL8nBhylsv0FZMSNtOBmTniqxSKzBG9jHGGBwD0zTYQ/gDHlRbOHAmSF2xoN1So0UekuPF&#10;FpGzEAOGCLPHTJhZMbPYsfBZzNqGYeLGsf6iX14IjhfZj/SAYDiAmDGIo+F/Xwd5Y7b6/sbDWJyF&#10;1ABMVQE/y4A2Z/a6ZjuYaaxYXA5nOD7k+I9JGZsx7ptJUd/MDLBcZxE3vwdAWPi6wy/b7b8smHOr&#10;qPnCdzdC/3YgXR2TwsXCMxnh+TE/4PBkQHa2iCGZOY9YuZmGr9yIkMIFzDtJhHt9szPorfzlgrSx&#10;0LeEf2wOwegFQsrjdT78vYgIxoKfaJupY6vE89NbOI1ZbqGeaYqyERjhZ6ylzOSKmz114DKg3BGH&#10;IVPBfFtFz6dpcNoGwe6YXCHYsRc1AcXmQL07tGTIkiUY8HdIXgSJxajrb0PTYCoYWAuQribQ6HFY&#10;8FkAlImMUeQ8CMhlMLwEAbopmOWwZeuFL5cAHQxG7SFCkyzc7041wZrfRuKja2qUSCo0gia0g+Xo&#10;jPChc0qEiAXZWjCgrL19AKgp4lsOG3qlJwswWNMMwC45vp209YQA+k0QQyMwWv0QF5FJ49CBNy84&#10;/BoArWLwOFlhDLLYPydDCMDUbcdAjPLEMzi06ojx81zeBKDtER5Z7fmQWkEJ3li2SjD2uohV3Y/+&#10;JHa0OGmjjWLNPn2HxoPw1UT8Wt3XnFqGO/uL1J9JpNvsGj5mwpeOEDGb5jzukMVLRUDbiuk8TBOH&#10;PQ0C7IR22CJu64MF4riqfUKACIQ5LmQGaAypZLbKoc/gnMU0BFqmDy1pgaBbyriwH+kErazrb432&#10;PuSB/nshk2JRcLFoordEgM+CwRaBhYITDsPBPNvHB4q2TtBuXuROSaHC7DZE+MChgiUyMbxYzoe+&#10;E1kr84ILaJ8Iy3EAViAQCQlXUuz5FCHEcghKBhmFzxZCydkpo4jZMIvZWKOtwhK0BnDvYRz8L4+F&#10;c6vvwwKxQLRCW87+TIFQcOw+cdMRWJg4egvCwWFH/+x0CJufsGY89pZRcwDoz2C4S6G9R7QClIWZ&#10;QyexR+pnea5jjHtnAWgbpYtxXX+L3VDbh+y32KZrkhAmBexDJGLCRIIZGWv4Y7YHFoo2TLYe/VtE&#10;LCQGyaSA/UVxkiERD5fDPz5mq0VMUBoXP4f7lPplE1WcKap+Z3as2qbjdhJJU5Eq1WeqMEpFjiTm&#10;qWLezLYxbkHEnuxbsmKqz24K8+0MPywIjhiXisEKZs4kqYhwqZh50VjwbCZTqvVC9MB9CXIEdl9E&#10;yNRhwH0OXbEBGT4FZ4n+rO0nnzlcObymtONSrXWokxy092YNbGpzXFQ8xNAE7qvPq36bkRMVnDFj&#10;7UR1SaFpinfzJ/ZE3XJyajUOst3KDdjmWxSZpldglQ4Wx5OT4VMdQAarep04DcihCuLPhwMyfN4t&#10;sWqhXbhrqwYBipsMalcki7VR/aqeyPP0PCZoPdi3I2lfleNil1gLGxEwtX83DbHPLL1gDAVHJuHu&#10;YTV9zB8wcxrHYUSxHZWqHHRFPYv90oIztxAOcXpSM9nT5bmuYMpMwsx5K6uK9k/ZX5sgUhCW1F/+&#10;L+MIj15qKwBNo72N6wVYHeIbeHvItVC11/ciXDNP3qY5p29R2Ad3KOPzP2n793fpw1/v0w+3HtDl&#10;6w/o0I/3aMmXf1Lsx7cBMqfWyg4wx79vLVstNgs4tq6q9Rm5eruoUkBUcg9lQ8pxKd511AIqQxlD&#10;ixAXD+R4b3MFw2ug0ZxVqaoBa3oOb6rPAxg+Z++Q3/nbFHzhNqV+doe2ffcXffL7A7px72/6+yFp&#10;/O/ug4d05cYDOvDDXcq5dIdCL94m//N3yOfcHZqP/tVbpltiT5P3OUWWDXEus2hNYy/v57xX2wYZ&#10;MUGEfC0vdo2a1V6r+tyBOXObwZfu5BsbI4zhXYTyDqY893ufuElzQPNTP71D6//1FxX+53/06e/3&#10;6cfbAPB/DwGgFgiqgZjvvnP/If3859/05fX7dPSne7Tpyl3KvcTafIcCIDhzi7keDi04HThs5Yai&#10;pLhMJBB456g881R3L/OZN2ERamJHpQaIUItwFzcu7tMKUG7UKcp9RB1/C+IqwN7Yya8qLRXx4bHr&#10;5LT7B1Js/IqmrfyEJuZj6yj/HOWc/I6+vnaLvr56kwq/+oVOX/lVoybq2uDB36zhD+kBrtsA+ReA&#10;/NUf9yms8DsyX/052Wy7Qq4HropYk5MbnDblnCzzjSnIE1cWoLz91ijYRWinfqDVHi6I1xpMqWHz&#10;MKdw7oBjU05OV/RgJfDcDvxCdgWqBRubeYpGJBymkfGH6J2EJy/+29DYAzQMF3+WdfQbnfBiRS5N&#10;m2/de0BLTn1LspwTZJl7goK2f0Krz/+b1l38gbzXXqTRSYcfjYfHMSr5KJlGx4oF5pSp51HsxMCH&#10;zyqHXy59fW+JKgaBxSKz315LmddDZzD5hn4pvs1Rnf05d8S7EVLtjK7Aeh+/QdMLfyP3g9fIec9/&#10;yG7bt2Sx9guauPg8jUk9RiNLAfBpQKXfRycepoBtn9Bvt+8JQO/e/5uu/HqbTkFjv7p6gx6U4ES/&#10;++0OZR25TFEo2jp46Wf65eZfVNxSX/r5JtkuOf2EEI2IP0jDcZU0jhHx+0nf31VVcecjp2EJe2gc&#10;hHHKsg/JatPX5LDz3+S2/yq5H/oveR2VtgvLQi5voRjuoIg5qy2ceg8J+EDmOWUCVA/V9AZKa5fq&#10;i8x/5w45v6muxJOTxXyJdB60zr7gW5Kvv0RTl39EE3LP0XuY8JiUo/QOACkNLG3+Pgbaknv8G/rf&#10;g7/pxz/+FD87Lz9HE9JRgrruovhb8f+u3bxLbivPiWeydr2fdoQWbP6Qjl++RvcgDPzf1Rt/0Yy1&#10;F7QeV8/IbCyyedG7P9NoYPTqJ+4dlVRIY9OP0/is0zQJLsN81adkvekyOe36QQg3WydeK03K4YSc&#10;szE2QFhwUJ35cQulc5+ygVl018D4uc3q+iLPKwjS9Edljo8HgjwkzI3Dju9JhkFPyDlL4zCRMSlH&#10;YKYKaVQ5wSsN4EnpRwHiWZqceYwYYKmddd4p+hI+tvh/i0/86x9AjQK4E9KO0ow1F2jZ6Su0/PS3&#10;ZIV7tRGoAdGrkAx3eASmKIENjdJ4L6/F6OQjwiqNh3Az0IpNX5HzPuSyYcWeBpeJEFf/cZjC2tkk&#10;yM5dJiurdhYTg06Rnra1fGR3OIzpnZFGNgXfkPWWy8K8jMs4WW6N02YRtW3jseo8/VpkihlU/nnm&#10;ug80LrY2/Y9MOEj9o1bA1Lo/AaaI2f094PtVvr0sFwPNyiBb8xnZgngxKbTa+bnYO1Xtplh8MGG1&#10;slm5tFO6eVxKSp1WYc7r2ezW9rWBeVlTpkFLEx0Fn8lXWSau6Z7Z6y/SnXv3hYIyATp06SpNzoCZ&#10;L+NCS/cxmGxWGUxegyYBM58wuTV8LOmN2K3lfs6jNYJ16xQTJXwn9quvd4ma8U6FgCl1MjB5UbsG&#10;AVbXxMsxgbNBZEqXxFEJMLW4RoJQvB23kwZFr6PeUXnULSyNuoYlUefQeHF1w8/dwlKpV3gO9Yta&#10;Sa/FbKS34nYQEw7VxApx6QY8m82Pf7wukgvXbt2luRs/xFjKpjVPCsFhGha3B2PcRENiNlPnsMQn&#10;tJQXvntEhhizNP/yCO2byVsQc4qtMZS02CSVnQipEYM2EU6ueJP7Ppfedw1PU5EMSO5wAPB23C4a&#10;FLOOukQkUcvg+dQkyEO8kV1PaUGNI2XUPEFObdKtqW2WDZnk2FA7XPwz/80oSUGGcRZkEGFODYJx&#10;BSnIINCFDJUzyDgEle+R6QLsoXG78ax94pnqNI59o/2yM4IklRT+qLuX+x6BZwyL30NvxW6n/jGr&#10;qFtEKpmEhlBz5WzUvs5AnZEHtEb15lfxq7avNcaNTXe04bbtQpTUJTyZ+kevFNo7FAKhGj+bZjVz&#10;SDkg5q4ytfIvO4R69a5Q7ZQ6axPtYlzfT3FU1CD5OVOPiCzqHJ5A7SL9qWWsO4ABQBlW1GmJDfVY&#10;Y0/9tjjQgAIHGrTTUe01eJcjDd7ppGpT4Ej9tzlQ740O1HWVLbXPU/XZMgm1PbHTySQyAM9MpD6R&#10;S6DN2yvAxKGIHIv8WswG6hmRS6aYT/vIIGod401GCQ7UMsUKQmdF7XOtyXSpLXVbbUemy2yoVsBj&#10;hiuBWg1llIYQ3K6r0Gb547G3SsX4E+wxfk9qF+VLnSKiqRsUol/UcgH0E7438RD1js8CEUJZySKz&#10;u4Yh9sHDlyrrVgqgrPbNgh0V1RdN+421lN+HaZ1mTd3X2lGfzQBvuyMN3AFQcPG/FXExyNwP9913&#10;sz0ExY465ttSy0RHah7iDS0IE75tZLxuhITdwZDYTTCdKNBSLkDhmju1SbWnTgCNn9F7o70QrIEQ&#10;sKfn1DbbGjU8T2qnBGpNfzNqDQEcWCTI0hr03+5AfTbZU891dtRlhR2ZZNsBZJTeoGq+ldJPWAEW&#10;qjeTtpFhqOqNslq+5udMY107VQqYjzoFba7pY/bo/IUmsZYVApyu4AuhwWJ3WmJL9UMsqVHAdMFA&#10;1fl2VRx6kPpGLaPGAV5UN8hCLD5bksFaCmLvTQ6kH2HxD3Mrsjh+CP59VEA3CLegXhvw3o0awR4M&#10;YR2MOfRaa08tkxVQEHMkKVBbW2TKu8d5W1QumEW9tw13G4Syhz/4wWxmOsO86ApIRbYfAOnvBvNs&#10;GC9HOeQM6hqRQq/Hbnnka5lkDYH0m4bF4vPp1DzZirqgvdBAHS1JuxzWTlSoP+U/+XejFDm1X2xN&#10;9cNkxJpaL0Qm+II2FostEZtqXk++cNbFDhD10g/EqEik+UFtwl3DEOyKSsE6IDKapFHXhStL+wGQ&#10;9m4wl22z7KhV5EzqEBoNX5tHJjDLRtHuYnHZPZSlb15w9ou1Av/pOyVwjVLlou+e0EzT5TbUeYWt&#10;MN3aPK8vrET9UJXmY2vsSpuIcmaEdAXcKM6jBV4yPSZNplUa3ofUUdors30fLGr9YDk1DLamjnlF&#10;2ljkD3V9LguKyWIbqgGtK0kzpb8xIdK1b8EP0H+rFNVLY9UXmt2vH2gVoIdzonTFpFzt+dQUw1BH&#10;G2yE3xBaqjQHA3y2ppcXh82o6TJbagQf1hKL1H8rWHYZBI37YRLWBVrGPlPyjeoAbRRlSf226k4G&#10;u660pdpFml/XX37WOMHTtFzglPXmjtDSev6KHSpfOo2aJ8kfMd2ySGp57+mx3p6MQC4YyO4wvRJD&#10;1rVfYbrhY1skyqlesEwIqwQo+08mPyUBWz9URr0wBl2e13+bIzWNs5T6f9gqzMVbp43rsoJX2n3t&#10;I6YPB70WvrSmv7mIHXWZUEW07Y+Qhk1io0hLxIo20BLdyc7T4+AwicMMBqhdFogOCA7HkxyDGsQ8&#10;ZqLFgWUi1HkFUqM6WIQOiNklktUwyLqgudKzYUVjpFN/ysLCmkahzqswsYc8OWZ2/bYgqYBFrYqL&#10;yURrBP6NYe74Z10WU9u2xdkwx9uNokoOW3j+xgBfil019c99SQkKvKx7Z9LKmK46LX5lNUbVdqMG&#10;/lZfCNOLq1M8TE+KjHpW8tU8XEZ1YQ5bpirg7yoHzKdB6bnOXjyzNF9qEG1JnETQBCYLSZNYuYoI&#10;LZp2zyDIJqSy8ClTv0ZhLl7YCL/DgI5dYkHxJxUUV84r/pSCEk5bUvwpKwo74kK+e2fRzG1+5L4x&#10;lKYunUetIyypI0xWWeJJTQte2uccZ6ojSKxxbKo19d8hH6y5yBfX8bU4307pWLaykjKhpcVNHSJm&#10;GtX1txSVgk1DzUhZqKC8D6xosY5X/ocKyrlgRxGFC2n6hjSS56+m99N3Ys/1II1L3U2W+WtpYm4y&#10;Xh9EIL4SMSWnG6voYgLDJEkd0+XPWnMIxyFSKeNiv9wQ1qUoMXMbmxieeqRXNUkELbB81KSR0toC&#10;x5T9XgOMd9xSC8o8rxnQnIs2lHLaFQDOo4U7Isl2+XIam4JDppCknpixnaxxnpD35iSKPjqHsi/Y&#10;U9ZFBY3OtaDucTDr8UivVdHVJdaCc6sawZTcTrMQc+pZythMIhEGIRcu8rU+FkcGR0Ya6rLOVdb2&#10;NfhSbMbmCy0NMaMF++Slamk2a+FhvGC8KRFauIbeBYicax2TtJ9ki9fTnG2xAHE2ZaFd3oePBSPn&#10;ohWln6vaK+WMFYra5Kh+LDkhX5LGtok0J88COaXi3nQIdvExD4NAsmvCWt1tGGI7vMoAKsuD2sY4&#10;tcb5Q9d4wIMzZJRfDAzJ/KaediO75UvovdRdNDrx8S7JpMxtFLgvkNLOuFAuNFdXc10Z7bMvWJHD&#10;JiT/g9RniZ4Glf2svtKMeibJSL7WknwPyImF0feAAkCqcuDNQh1iHh24WJbFrqp7jILtvaqjqIkl&#10;2nmr5RPA5F60pllb4mFS/7nBaw7NXLQznKKOzKXkUx6Ucc6Jss7bU+4H1lUObi4Wn4ndeBC8uqUk&#10;EkrSzOqYc4NAJB/wLws1X40ArNcOOSWdtqJ22MTn+8A3Pu6cOLtjVWFSrue0jHBs3jBAcVgyvVHH&#10;FY8AYXDCDy0kx1V5ZJa7kcal4ACrYiUiI+NRbwSwx6ftAgFaQy5rcmju9hjy3xNMUYVzYbqc0Ffl&#10;ApwIVu202ZK6xCFDtFA3zdSHJs/YKaeJyy1pRI4FvbPYgqbD9DKfmLoSm9YAGlUfN5uFOM/soVTW&#10;LtdCV9XNvBFuFObsiDzvH2x6OIzJgumSTCKDmnHOUWghgzS/AEe74LgXBpeLrp+u5WGA303eh5KS&#10;AuFfXddlUfABP6HBzIorwtSyn86Ab56+HWlDxNH1A7CN9dQWWS1oaqsiDSuN6TKgyWcUcBlWAkSe&#10;N7P9oEMKalN0L3znof5pC1pXFR4V8xw+ttXfcj1P3BBhzEIQJHULn/+RHObVgfz3KskGTJcBLMks&#10;P6rCgybzzzbLl1Fk4XwsoB0u3TU3F4sddcyKZKvlOFepZG1krWqBOQQcVNDb2aVnicQmBdJ/xS0S&#10;z5lBHZWnuo+PFe+bumBKxSxyFfdiHOU5rJav7CZr6bBcmVZhDGsKX2lnXSlgbxA5rc6lSZnqa4dG&#10;gxmb5W6gmVsSKfrIHOF3tdVaBnTObgUNSpXhsCyU1TBh4eoDJjXQNtNYc5qy0oJiT8ASQOs0aSiT&#10;HfftT7L7gINy0Rd/1iTYLp93qqoYiop53HDkeY3DXIOqLZr6oB6Iwtw9mGgJrFfd4nN4E31ktiBS&#10;U7M3q9Va1liOXZ3XZMMk++r0rBSYyUX7FOS8xZKs1lsKZjt7t5yi4f+ZnfIY/cBQa2oRuvROsXgk&#10;UGlnFdQ1XkWEGgZZff3CEKHSRMAozqZB/UDrr3lCHJtlaJFsKAlgDmMyzjnTrM2JCHd2q632G4US&#10;SdZae5jjpFOeOpMo9n+suU+PY2Ca5iwRz7MGtDyYM2UQXmsIB2s8V/Dp+9s4Yp1eTO18BDDKVXBA&#10;pA1eIb/Ok30PGSRtzWFJ7fJAgjiOZVM8JmmfxjLOcal7wJKj4ce0N8MlPXfWToVOiYU+2JiYt0dB&#10;LcKEdj7EwVD7O0bPbFcxtu8Z99IiGXleP/kOSOrDZmEgF2B8ZcnzSgvNoCaf9iDLvLUaAWUzzOQq&#10;aH+ATia4OKhx8J89E7TTTon91vbDhj+IlCoeNbuN00rMXljf+Q/5gZa2CnEZi92Ym8wYOfWVhhBB&#10;V01lExZ3fBZ5rE8X4cvYZFW6sLSLY9r303cI/8shjq7Pkxjq6MWWgixpSsqXHsooVhvPMdf9jetn&#10;rIgaH1/f3ypNRQ7MRApM2wVm1srs1WFl/hOpwpKA5MT+ZLBi22UrKGhfgAiFdCVi0rg4hzthGb4X&#10;hQ8Wfiom1fZ3hG4/dYyWGWhcnBexQf84TxO8tHqJF6N7okwkrDUx3PBD88lpVS69q8FfsiY6rVpM&#10;yv3+lHHWGSBalxlIJm7z98qpL9jq08kFbYEU5MjH7E8cbjH7RcRK6zHzFhvqTh+w6VWstyh10bOR&#10;KJi9NZYmZBSoZ7Twj9bQxvDDC4Q2aqv1JTJpMNuFIDJD0i1ETKpNpV9pADNfQAXfNiOlRwutF+dF&#10;bMiVgg0DrMRGOAfboUdKNr1+u0PxWp76t8w4TeiGNGDuRVutgWRCVRzMvI8U2N5SxZ8wjeXSyOLg&#10;IqFywzRqhs2LiJHOYzZU2k3C+zHXpAzS07EpLzqTHm1e0nVavRgZJSXSf9ihOe2OagdbtQya03JT&#10;VliS2WoLGg//2BfhhT7ytnwitC7mVFNb/UDbVQNz3LT/4ladV/E5uuE1nKLdVGm/TdqNmV9CnncB&#10;EvZjkqUXf9W/sMt7qqrdmbXkujaLfHeHUOIJLyQHbGDSn9TIbCQNJgLIOkx0tACRXUNjbH/VLOV9&#10;lpKARa3yHx3ivbo8R0te+UMZnObTBWcK3mTSwUE4Z2eKm8JsaJrv7mCcWIJ6Ip3ewFZliZjtmiO/&#10;y9qbA39cvG9Oli+CEPVOxBcBIZleoxQG2xAFX5bw847YSuN2mrRSRYTMH7aP9nR/LmuEKhvWRkF2&#10;01HC+KAWpH8GNoBLIiopZ9zEprcFtG88wC1e4aAd0AeRA95IvrtCKf0sKiGK7aVyNQWb+7cyLXEU&#10;uRnObDejDjHm9HqmjJy2YkMa+V0ekyUqDrQpP2HhxLcj72iulD3bYunKBq60/rtFehni3IYjLNnN&#10;Qs2RCC85jOE4MhMMNvzQAjBffFMf/ObkzK0aE/XFAedskTW+fipgb6Dws4/2ZmEZkk4rRBI+Bhmh&#10;VCTTcz9Q5WG5TSa0eRi2zLQJX6CdPxmG2E7m852e1Zo+2+cig1TbRz4JX9r+M4M6Ghvh0s5GaeEH&#10;73lmnnOgxJOeQuvMcvDNhCWUs5SmvZzbXbAjQusYNe2sFXVG5YJGc4vz+mv7yxYbJ7yEGSFdpGR4&#10;0qzGOIxwKy9Y42AzmoMtNl1iSdYkf/a1SCxoZ4JVBCvhpJdWzwk/qtDKf8IP/9op0bOnLnN/adua&#10;RHq9IW2EvwH/pWuel7fWZmxM1kFTD6MyIkgrLTVbhe0vDWwYByr+3SLMwf2lBUjXiQ0vVNZsG+ka&#10;yzv69bER7oGiKm3yr1xPlHDCk+bAr07B5re2GspF3DHHZmvUUE5NGsG3azK32BrbOqb4l5rrugAv&#10;ZXsQCZw0eYYXrzn2ELNRIf+06WUAVcVcrki8B5ICr0kw69WUUXoaaIu8dZT/kebdntm78DLRAvXh&#10;Cs6a+C+SCG+8lJiUd1JNQ+3MUSkovpVidL4CifZFFIDyzXnYoJ6+IV0Uj3GJiS4k6Gkwx6ftphhU&#10;5Gvy0xzO9EN8rE47wXwf4K2xrB7pyv+fYYomwLuleRk2DLRZyQtVx88aJ5OtqKBj3VREiF92YobL&#10;79NoApRra3mbTx2gsChXusV4DdA0r//Pn1frHOM5vpaf7Fc+2Kql0hfn66mvH9LWb3I7b9QjaVOK&#10;wvugQ/Aah7rYk/29SYTrvJenCqGSxM4Np38YBtun8fZTTV8F9caxNLqAVlJbrvF1W5epdbGYK17f&#10;qIMSEnXaqR9kvXfc7hT1X7FRSWv0wnU7NMO/LWqQvhGxaYA3zuJTX2qiDnBOF86HD+ZEvSYzy5/7&#10;7FegFkg9s63pI7vaNtrt7RduYZ/lgFtHuFhAS2/zMeDtQyJ0PmaV64l4c5zLULi2VxOYXLQ2H0mN&#10;lihiU0+Epv6vsdIm9vWyfCvDs1zQZ/3sJtFuBvUC5Px10g+r41sphuCcWm1Mr+pFp500a2uC2GXR&#10;Jp7lLTWvHQp8F6nmHRWw8M+6xE4v37nvz3pxn8nzkedtEmL3Xg1f8x9YY4yUPjjDtnSCxEBOy96E&#10;isA0ij/mrdV7LrxlF4HU3mRseHNCQ1MCAcViDxr6yT30quoMvmey8JX4UN7xR543lReaDxdmgvT0&#10;4cdsWichNp25JQElnjOgldqVo2RfUJDHNkuReNdma4zHgO8aO240z6ZBJU755e96SNKi9iBItySC&#10;NLSYlnJcOQ/vjvLWmrZvnrEJVh5WUA8AWUuH0sx6+BrOgTmLXo7K92ctNi3D3WT8HeF80EQ3nGat&#10;WLIaCYJIsWH9dIlJSeQnGXFlEEB03CKnwekyfKNg6eaVtdUAJSdceiKZYLyXcr9psJ3v/999zoqW&#10;AP5CoCCbvRzMNwiwxsuzuhVPK/HqBZ+aUlqpCQPHNUNsfqeheMwcl1Qpj52Wh/h2qVPtYzyej1O+&#10;Knptn1V/hiF2I/FFtf/mxR8ELdO0EV5cU7lt1DEFKg9k1PCp2qAaANIYb8U5oG6ID7rit85G5z9+&#10;qRclMnda4230SvlWhme1mM/Dc7lS0CDQZhnneTnHyodQlPTKn7p4k2PNDNTgcoGYZ4GleF81EQdZ&#10;8M6LFN4w8+XXHiVz21hpe/jV1lglSYBJuEs/FGF9w/W8XE/LYGhKGOj6+RxUzsNfq04q8bP8T/fo&#10;V1UIlQQnukX81y7GYwH7Us61OoDkaJM40BZU1s7uRa8Nwrw/bKq0m1F5k3nV86MVwFtsp1iDDHAq&#10;pqYXnrQFk9sF4lCMukVJeQBa0FDpVjHfNfYKO/Ur0ERp8yZScNhim0bD8a4pp+50Aa6ktiwYI3Gm&#10;kOocIbP/NlLay19lhKpIErmQGSdxpYAg3a8XME0QpPIAyuRqJja0Of5kIdEPsM4zVXo3qqLpvHoM&#10;r0BDX+seCPi/ZAB6p5iDIGn/AvHT4HO5SQ+8r8p91fG1vNU58wU5su1lE4XGQbaBSJg/5PMMZGvK&#10;Znr59LBJOMaNSzVR+X63ZaSr7cu2Ti/MfPDCk2HTYPujzHr1sVvC76Ckn3v8GoMmM8yHKU5ersoK&#10;8VlKqELYUKZvn39hVuwFGGi/FO8ezUMdvxI7MsjR8ptsvmCrJR3rygBLJ5XxZjaf6cfaLWJOf/np&#10;Vkr7bpjy83ey9AuAQ0UOsZpxpOtgkKQznEUSeVkA2xvn1Nrg0KeZqK31xwEdfAoYH0g8FZXwJlE4&#10;ZbNopwX/3tMPtPm4f5LPq9raikSlvH31SJhjirLKVCTSLzNIInUHv8i+kU8x4at4FR/+/hdev7hQ&#10;z98y2HJtRtvyPv/V/ZWwAuNSvOt0ipo+sFGQjZdBkN3+pkrb6/geMSY7uJCYD7R6gH3Nr0Cm1jYO&#10;srFuprTtgk30qv2OsUqYd/Eu/w+whumuxOqJigAAAABJRU5ErkJgglBLAwQKAAAAAAAAACEASAgH&#10;+VEUAABRFAAAFAAAAGRycy9tZWRpYS9pbWFnZTUuZ2lmR0lGODlhaQBuAPf/AFFuTmdeS41wK3FP&#10;NFtZWNPS1Mi6rsPDxBMUJ8vLzGliV0hJV3qMereTWsycKOPj5JaJasqzkDc4RfX19piZoCgpOldY&#10;ZIllRkdDQVhJL728vNvb3Gprdnl6hKyJMouMlOHZzEo6I5R7ZbOzssqkP6SjopZzS7u9xJl7VNrR&#10;yvHx8pOSkcXAu8OeXPr7+qaDQr2vpZybm7KOWfz8/K2sq6B8UdWxbLy0d5OUm6qVh3RjKubf1aGi&#10;qbyZYD06Oe3t7oKDjNTHuISCgmxra/7+/gQFGTYpFWJgXzpnNrGwrIyLi83NztbMwXdxaXNzfrqk&#10;iKeYeI2kijhYMdzEic2qacTEyH18eykkIvDt66aBUnVycdCtabyrlrS1uBwWFSxHJ6mEU5+enKGE&#10;a2RlcTJYLpyMVerm4vj4+O7q5MOofEhcRVVSTsWhY6urscilZk9QXa2KWa+ch+jo6N3j55mViKmo&#10;pfTx7fb299i5cWdSGS5SKX5/iJBsSD9BTmFibIVyQtXV2ICWgSEcGOnHZmN8YO7u75qYl8+qYt7e&#10;4Hd2dbmIE9LBodfV04FmUcnQ1o6Pl2dlZKqGWIuIgTEtK2ttdvLy86yIUyA0HJ6Le45yWvv7+yk2&#10;Ivz//3BubPr39KempOG6SvDw8X9aPcnJx/z8/lpqPDxKN6+wsy9HG6arpcCdYre5vU5LSjBMKgUC&#10;BW9weubm5v3+/Lm1shcRDcbHzP78+urq6/L28vb18np4dn5bRPb59mpoZ7CJTvn4+lhAGJaXn2do&#10;c/v8/fv7+BALCOzs7J+fobm4uP39/f37/PL09Y+OjO/v8JaVlS4wP11eaP7+/fn6+ff3+Ofo6fn5&#10;+WRjELibdeDZ2MHBweXMgbmdVbLEs6u6rTgzL5mdlfT09KanrODg4KukqB0eL6+OYYeHhoaHj97T&#10;w7+/xM/Ars7azXp/eV5vXNjY2NDQ0v39/gwNIA8OEruaPsCjacunaJp4J/j49/n6+sPLwfr5+MbG&#10;xaWQS8nIyn+FRf///////yH5BAEAAP8ALAAAAABpAG4AAAj/AP8JHEiwoMGDCBMqXMiwocOHECNK&#10;nEixosWLGDNq3Mixo8ePIEOKHEmypMmE5iT0WcmypcuXMGPKnPnSGaWT/ziMQ1Ckp8+fQIMKHUq0&#10;6E8E4xbgpDTO5itKUDlAnUqVEgepVatizcq1a9VXEhAoPckBwZhoM1xocnEPGRFkazURmaHJrdu3&#10;wubG1RQLmVq7ce++3atJEzQihde6UOvPCYI+OMv6meGvcmVh9yz7q+uP7uJ7M6Kd0eyPyB3LvjTD&#10;ZUy6tKbWlTsgkIAzmFnKljVZ6GNhGpEHfXDEerVgpYRXS/rsoVbZXR8gmzlI6CCt8iOWC8zBsrxk&#10;gYQusGU7/6uNYLLmexUQIOjgrx08J0T6wAPWpU0VZhLgufMH7ZWrE/6gA89OVVTGQRF7tOEEPH1M&#10;YyAC8CxwGml7IDDeSbaNgYxm0lTwTIWAyLGePwuMc0oCVSDiDziu7OHPAwhYgMwMFlRwwjjBVLZg&#10;gZyY4woO/hSAABCPFJFAaxVeaFKGG1p2zzhvhFKBBQ+M00Esb1joTAUuFiLBOMwAUwQ6/rgDjzn+&#10;+DFOO43Bs0plq7jyyjuvwFMAjGO0BoSFOI1hVpOVofcGNTzAs0cFHUBTIi2wPFBIaTgU8YFKzHXg&#10;ygJ+SCBpmwX6A4QrFNiSngUW7LQBaeYgUAF5Gp73mDITvP/RkxOxyPcBODy0EcqLzvTUBhEFRPiI&#10;OY9UME4lThThBA8LLlCMOcp+8EEHRQQDqD+prnqSn61aNsMClFSXQB8SAPMOJSxJ8EY4lVEggQV3&#10;EGGMBEtYZowPCeCAHRDTTGCBHy5URo0Fb/yg2Qeq9vknaZV8Yxk1KmRGzTcqMFOMCkRYVslr/tyh&#10;AmkqSKPJBCpUUl1lzHBc2R2FMGcZwtqa5GcwscDmTzEr5OJOAkIso085zVRCQzsbCLFCF0pYscIK&#10;M9QxQjNC0EDDBAesUI4QzJyhhBZynJKLMS639kjC2yJAs82jsNLMEawcEUY5vBDQiQ+GjACJEJAs&#10;s0YMXqz/ggEBa6xQwhUlWPEJBiu4sEwnxhCAQS4aqEwaMGSb9IzZ0Nh8ACTCJDKJFhoYgkEiR/hw&#10;ROMENFOAFUuw0gkkkBxBwymQAG7LEPvxQgM1rEzCiwYZw0ZB5SVZYHbwrS2BwRBDwG5MLkIos0Yi&#10;BBzxSeEH5HIAL88kMgQBMZSTSxvdzAHJKP58Mv337oTd2vAxF3+8zXcccAw1D5zSRQEG71fJKD8I&#10;BSLuIAd7wAIW4UCEPk6BjQ1Iox0zCEclKpOAEfhjA9GwWbuIRxLjjQF5lXnACSYojSU8oDKAsMUG&#10;6gWI/VimALQ4gTsmUBlbFAB5gACEPwBxAFrQogrfcAc6/1axiiqA0B/ww4nxckSaE8SDB0T4QDws&#10;4I9jIAAdz5CAMgjgjAn6wxZbCsYbJNAGf1hhHDqszBhphCMOAOEAFZAAJYJhjmshkYMjWWJrfjCl&#10;QpDLGbA4FC7e4IxvvKECDvPHNDxUmGS1AwjwYJMaJfCOQ3bhABsABAKecYBVnIo0STyJHkkDjT2M&#10;wxjOAERw+tCBe4zRX84QRg0rkKcA/Qdh25mkP0rlBz/gABAVYGUwTvE+PIokS0wkjTvUk6MOxGMc&#10;/LjHAiqggiyt4gRV2MA4+lCFU/TBGcWgVgmGWIlpEmGaiAjFHdwxxSqggx92DKVJssQBm3XgDQUa&#10;F3XuYf+FYDCjE2/ggB/GsAQnWCAYY9jDqUqwgDGM4RkFAAIHZrCHYHgREc94hlWckBnNyLMk9IQN&#10;Lsywq9J8w2XSkAYsujABBOrjDjCdgDIeVglm/OAH1DjDaewxgeDN4A6VKEQhmFHM+JEkS5RozQ5A&#10;QYI/gMNmsNBAOxjBCHeEAxAqYIQGt8rVj5JkAQh4BWkQ8QcBBGAWVzCGJCuDjDo8QANLaAcNGHGM&#10;dsTBAxHgBFf3CkpjhiRLYrVMMbohiCv4IBFL+EESsMExIgwtCcdYQgncMYIqyAMU+4CAHbYai114&#10;9hYqUEZHhedXkIA1sJU5QCccd6TKzOATGoiFJu7QjGP/GKIL2AhDGD4ABRKQwAMC2IcZNHMLdaQi&#10;CgxgByEAsFzmEoIBgeAGPuaAPK+O5LSaeUAolPBJy8DCGMyoxAaa8YlmxMAYMfhEOeQhjz+84AUC&#10;0AY+thEFQqgBCV9QAwDYwV8F6KAa+wAAKvKgh2rIAwpz2KBRrxtWZcqiNTPQwAaY8TMhdGJpzSCA&#10;Dn4rgKaWQgqXuAQS1OADBjBgHeuwLzsgoQ0SgIIBOqiHDkpBgn1woxZ3XLBIsKsZC9pCA7LYQEc/&#10;sQQVhEEIvDiCFnKxhyN44L316EcpRmwKUwSCHZtoBQCk0AopkCEQS/AGHgZxg37oQAd/KMMf0jAa&#10;6x6z/8GWaYc7HoABVmCgE8uQgz9W0IljaMEHk1hDN7qBAV40YRKmAAAZ1KAGQpgixKzwBoqXYYUw&#10;JOIYq6ADKPAwBQjUgwTayGw4MufmkIDVCZYpxEsh4YNO4I0VrICFOwSxBscRoHoYEIQgjoAEJBCC&#10;HfpVAyRywQoC0OAYJRgBIzRgji6sAAiDyMYJFLAPSYiADglWME54DCxEMIMVVoAEBjBwhCYQoByF&#10;vYLjlkwALZiiy2qQwhcI8YkjWEEDMWDF0NyBjSSsYA1N2AMFoEAHJUAlBrTYhUdL+5FTC+wA+UhA&#10;81jRDT6voXYYcIUXNj4JH/BCDXr4Ahm+AICvDWG15f9YwSnaIAkFYOAKIaiHApqHgUl0IwaIsGOO&#10;tw3nbxwJG1c4AgbCQO4jCOEIa2CFF2axdEF0uRV60AMDhJCINWCjDs0IwxLqMABBEGMWs8hDGqqA&#10;jRUMGxsKJ62OTY0AVPtDDg+whxbI3YxJ3DoMrxOED4SQay9sYuRkAMA6DGGMctBgFKNIgD5G0IQz&#10;6yADf4DBAUYQgxHAQucLX7tp4fwAWRyBGEfAeDfCELtCE1vditaDFNRQjk40YwQ+S4AGjNGMZSjh&#10;CIagAQs0AI4YaOCEey315t3+jW5oXN2zEIIQJmEFLcxiEnVYgRVYgYSRs0II5ajDAUaxBBaEwRCL&#10;HQH/XN9GA2U/iq87P0kf2r4yDDB9Ft3oxBqaUYIjMF8JPhBEMwhxCT2wYxmpYAijoA/YQAPklQR1&#10;8AlJkASfUAf6kDLoZxnC9xHr53aaQADE4AWCMAsYAAleMAS80A0EwApJdwV60GWGgA3cNwqUFwNx&#10;UA8BoA8b0A6wcDIRmHk4UYGWsQIZqGvE8DmdEGhBKAjdYAonqAaJcHj6UAfGEAZr8Av1sAF6dYM2&#10;M4EeERbOAB7tMQlMp2to5ThohQFrgAGX0ApqoAQrMIAlQAPYEABGkAEFUBpUWIUM5xFdICsIwAOV&#10;oQQ9KAgb5wViuIFEKHKEsAIFUAVrGAZK8IRQYABQ//AE6YAFfIUMd+A+EliHHhEKe1AE8AAkuHAE&#10;GqdrfohWVyCIZDBi4nAATbA03TAJIRACjcAHJmACNWAN50AKNmMHjGAAEdCL55APfaV5ITEBFAAP&#10;Z+IPEzAErjALoviHfrgJSKAHUVAFAfAL3UCCRzAEiZAFMtAAcNACbiADBoBjpAECaaAKNXABDdAC&#10;lsAFnoCDOCEQmlAo8EAJNFQCk+AKfahrXvAF1dcJCvALIbB0THcFjdADcFADYCADYAAGvcAEmkEN&#10;6fCNbOAGNcAHNsAGNfAEyXCJwigSyLAKPPEGJwQL+EcMrqCPG3gJX+BlmxACTUADdVAC2OAO5AAG&#10;Cf/ZACgQCWwgA3AwXMjIBQ3QA5HQA1lgAhfQA2zQAFmQAh4ZjwXhDs4ADxKgIv7ADNiwDHPnBVcw&#10;CV+gB712igEQAAqQCJgwD2CQBTXQAGyAB1vQADIQB5URAb3QAA0QCSagC7LIBwrZC1yAG1ZIEgUg&#10;HxLQXaVBA8Qgbl8pBb0WjYJgBL+gA/QQCXxwAVmwBTJQA5GAjkHABD1ZAzWQl7pwAbowmiagCmmA&#10;C9oGlQWBCAtQBIWpGWHgCkLQDWVIBmSgB7iZBwIgAC9gAzJwAY0ABTfJlnAQCQ1gCTKAjhdAmqIw&#10;AKJgmi3ABjuwmqxJELBgAUXgDLRgGVpADLLgBUb/qJtcdgkh0Ju9QAWRoAswQAQ5YAl4kJA9YAOq&#10;kAVFmQW6MACZkAOZcAF8EAndeA4ZE5gmUQx+UAQV8Cb+oARKoA9ewA+BcIpIsAlGoAMeoAgtQAUX&#10;iQIQgAkXgJM9sAVbQAVwQIs1oAti8AR0kA6ZYAIy4AZukA7WeZ0EwQwHMg5dEDxygA3+oAJqgAqm&#10;8IoC4AAO0ABUQA5ckAlGMABZ0AOq4AYiugWqIANZgAJ8IAIZ8AvpwAKiAAdwIAMRMKM0OhCh8ApF&#10;YCKkwQlcwJsyVg8OIA9rSQ4TwAXWSA42QAVRiqdu8KRwYASCYAJogAZ6CaARIEsEihPfAARFgABP&#10;/6UZyiADiqAIROoAllADWZAD/uAJT5ABJnCnIwqleGoDDXABbxgE/CEClmADhxABpzE2H8ma0gAt&#10;eagZ0AAC2jAPiwACOwAFWXABTskJnHAOKEAPNoCZUFqsNgAHfMAF1VkZOWACPbCqpwEzY5oQ92AM&#10;i/oIpPEALBAK0IAGPXClyDMBBJABPUCLNkAP9EAFGZAB10AaMHAB9CCt2IKJ14kMFMCJ5hA8uJAG&#10;FyAGQRABcDAAMEAa4vAL/skGGXmaA2AIrXENF+AGq1odSVKtCoEMxgAh5vAO/oAGkdCrfKCWogB8&#10;loEFYqALNXAIwMkHqCmJpEENmdAAq6pX4mGxC/8BDuMADx1ADe8QB70gAyaAAjKQCROiGTDApG5A&#10;BUeZBWKwWaSECSn7BJLoGLRhswpxCjnLARPwDXEABsnZCzmgc0f7BDuwCEdpAmAAApkDrwPwjWmQ&#10;DI4xFlabEKswDkXgB8pwBkGQBuQgBkCpGbUQB6IAAv5ACulwkTJwDrDBBKIgA1swDzMgG5Axtwqx&#10;Cr3yDKFABO9QCJJzGYvwAphQDF9kBiigmSlwRP6wA73ABlkQB0QgG1VLuQmxBBVQBM9AVDYDAqqA&#10;BwqwBgcwCSMQAS3AB3LZGlhADi+AAtdABBUruwqRALVrAbYAG9IgvFNQB4KmBRvAuAPQtK2BDOn/&#10;EAewkDF78qqyWwW9YgG4qxnn0AKHoApooAGxlgxcAJ01sAi4oRmaWxlEkC3OyxBLkL4GoxkgMJ8N&#10;kAOrgGmy0AjRyQcRYA9cRa3/uxABXAQW8DGWUQtB0AKjCgMpwASYMAAiLAZosFeuOsEAHL005C3n&#10;MLAi/JwDoAs5UMJ7hQP2OsFSacHrWxrMYAA5IAIigAkGYAaoS4fmi8LAZMGJpL/BQwRFbMQo7BDu&#10;UAHwcMFzCMVR3BAFULvPsMJXrBknnMUNMcV3i8FfXBkSLMYA3Ct+cH5n7L9q3BC0WwRj4EVfXL5x&#10;7BDoYLccMBpf3Lx5zBC0YLev4MdzWLOB3BBV/wAPRdAB+XuDVJvIDUEEVcATO7tXD3CI4WAwjjG5&#10;kswQB2DJmGcZbWAs41ABC/ABYHUTn9wQJwAhQDDKsbAAA7IT6jEOElAFrewQp6AeH8CxsAFWFDAB&#10;OLATRQAEobDLDgEOEPIBqFsrCEABiIEOj/ABxUAEyuwQbWCM2qon8BAM35DNE+EP2zwfrYGtFiXO&#10;48wDiwpFmiEmlBDO6iwRnJCvCEBMloENDJLM8ywRM/ABi7oKwXMPzoAAG9DPE3EH1DIOAOIP7xAW&#10;7oDQCb3QBYIM+bEEEj0R33CgFbAflHDMyJDRElEIB+oMiJAARbAA1CDSElEMstIHe+wM08DSEi7x&#10;AxYAD8YiAcxA0xIhB7Q8JDPA0xKxAfIBDkI9Ee3gDB9w1BPBDwLN1FC9ywEBADtQSwMECgAAAAAA&#10;AAAhAE8Oq+rYAQAA2AEAABQAAABkcnMvbWVkaWEvaW1hZ2UxLnBuZ4lQTkcNChoKAAAADUlIRFIA&#10;AADIAAAAyAEDAAAAl5Y83QAAAAZQTFRF////AAAAVcLTfgAAAY1JREFUWMPtl01ugzAQhQd5wdJH&#10;8E2SiyFsxMXam/gIXmaBMn3PbmlTFpUqYXvBIJSEb/PiefODyBVX/BGjIqJGfLWqT8ufb70QPDN8&#10;7oJMoAF3baJq4iYemtYkdoG+FkSj11U3mXskujnVYEMTwszxmnB2z0NOm5Ls682tcbJrmg+OP5+U&#10;yOqYuUPtn0+gLdLXU3b2kobvzLUnUdzmTPRR8plpkspEnAhczZ6De7ZPuSfphIzxAdWbGOg1UIxT&#10;2/9PJaIPR0/h9LI+qpO6JI5wDjpyzhk6jwz7ZOqBsCtTtdcFlzYgkn2DyZBm1P2QpBNSfI15jolu&#10;0pB8qk2yMlZ99jV74r0yEQdfY2ZSmefp7L5uT1hz/PSYWZq8BrnVJug72Do1fE4GbJ7dkBLoRo4V&#10;D1f/mujnk7JToCfHspMv+p6kLil7FTpfYE9GZQ8vbwVtCfdRk3NWdnbdVdck2PmUG7GmH5nrhHDr&#10;mjivUPc3W5swc9yIWfHoPPbVVRXI106Os1n5VtARueKKf8UHfNpqVsQs+iMAAAAASUVORK5CYIJQ&#10;SwMECgAAAAAAAAAhAOvt3z5FFAAARRQAABQAAABkcnMvbWVkaWEvaW1hZ2UyLnBuZ4lQTkcNChoK&#10;AAAADUlIRFIAAAA5AAAAOQgGAAAAjBiDhQAAAAFzUkdCAK7OHOkAAAAEZ0FNQQAAsY8L/GEFAAAA&#10;CXBIWXMAABcRAAAXEQHKJvM/AAAT2klEQVRoQ8WaBZRVVRfHH0MoJTHD0CEtBkhLDRiUdLeklNRI&#10;DAiClCLWRw6pAiYICogggoWJn4TUgKSBUoOgqDjw/+5vvznj9fmGENf69lpn3fvuPfecs8/e+7/j&#10;vID+IV28eFEXLlywayjx7MyZM3b/7rvv6vfff9cHH3ygN998U6dPn9ZTTz1l7/h98uRJnTt3TqdO&#10;nbJnfnLj+9s/oatm8lIT7tu3Tx999JGOHz+uunXrGmMlS5ZU165dVaNGDeXPn1/t27dXIBDQ6NGj&#10;FRERoXnz5ql169Z6+umndeDAAT333HM21vnz541JR/93JtetW6cVK1bo9ddfV5YsWdSzZ0+lSZNG&#10;FSpUUKVKlXTXXXcZI+3atVOHDh3UqVMnNWvWTDExMapVq5ayZ8+u6tWrq0iRIqpcubLef/999ejR&#10;w8ZGyjB8LfSPmHT0wgsvGGOTJk0y6dx999264447jIlBgwYZs0iucePGql27tipWrGiMw1DNmjVT&#10;mB82bJgeeOABtWnTxjQgMjJSOXPm1Msvv2zfOon+8ccfdr1auiyT4ST3xhtv6NNPP9Xw4cONuXr1&#10;6plKwli3bt1MeoUKFTKm8uTJY31ozZs3V9GiRe0+Y8aMevDBB415fufOndu+a9mypQYOHKhevXrZ&#10;GNdff71ee+01de7c2ewZ8q/Ff58aXRWTe/bsUWJiosaNG2cLu+eee9SvXz+TAgyx+46hOXPm6O23&#10;39aqVatMMjxbuHChMco9GwQovfPOOynvM2fOrKZNm6p48eIm0REjRqh///5my5kyZdLnn3+uadOm&#10;/QWk3NouRZdlElVxagJIIIk777zT7ItFoJ4sMi4uzlDzuuuuswUvWLBAXbp00eLFi3XbbbfZMxbY&#10;okULu0cVsb+qVasqa9asSps2rebOnastW7bYZtAHYKpWrZptCJKkH0B29uxZA7nffvvN1nXNTEKf&#10;fPKJBgwYYJMVKFDArgAHC6GVK1fOpHz77bfrhhtusGf333+/tm/frq+++kp16tSxZ08++aRtDqCE&#10;hAsXLpwyBiC0dOlSs1nMgT48v/HGG60fgMUasGf6tG3bNnl118jkzz//rP3792vXrl02YZUqVTR+&#10;/HibFNDo27dvyiJnzpyp9957z9SX39gawAT4oAE8e+aZZww106dPb0wOGTLENIB3TzzxhDp27Gh2&#10;/fDDD9uz6OhoU1H6OuR186P2jP/KK68krzZ11f0bk/6OXGGmbNmyBihDhw41MAAkHnroIetTv359&#10;WxD2+eWXXypDhgz2m0WxAFQV5nh277332kZxDyLDQIMGDew39tuoUSOtWbNGN998sz178cUXbc7n&#10;n3/emOMZc4MJTjvYAAhX49bu1u8orCTphCOnsWPYBZOlS5fOUPTHH3+0Hcc3osoABRO+9NJLWr16&#10;tb3j90033WQ2CsKWKVPGNsu5Ed6VLl3a+tFGjRplYz3yyCP2G3PYvXu33nrrLS1btszU1vUF4DAZ&#10;UB0XAyJ/8803KWv3BxFQquqKg2dAdn/kyJEGAvxmJ0HFDz/80PrAGItgYnwffQEH7BO7YXNA3z59&#10;+pidAka4B36j2vhIQOXWW29ViRIlbI68efNqw4YNBkpr1641O+Q5G4bdTp8+3eZjQ+jLpoG4x44d&#10;+xuDkDHpFy/IxSCPPfaY2RWLJiJhEtcAGhhFnZgUVSpfvry9A0BYOCAB8ubKlcvAyAEJrsCNExUV&#10;pXz58hlasxGxsbE2JxuJ1LHfJUuWWF+QFUBCVVFtNhBGJ0yYYJrGBsXHxydz8afZ0QL+H46cuk2e&#10;PNkWwa4TajVp0iRlgffdd585aSSDY0cNWQDPYYw+2CVXAIPnLHTixInWF1WFCd7znHCQ/swFGBUs&#10;WNAkVKxYMZMWGoP6Yp8w66SOxgBgOXLk0BdffKGjR4+ay/PzZUw6ER8+fNgAAbtjAQ4UCK7xSxs3&#10;brTJCN9QX0IyVIgrATc+FIZZFN/hF1HJ2bNnmyvBN2I7qPmmTZtMItgewATTjInWoBVoB6DHOIw9&#10;duxYe9e9e/eUqInNAalxS24TXczrKIVJmiPsKioq0tCTgQKBoJphmx9//LE2b/7C7KV161b23IVg&#10;TiWRCNEOi8T1/Prrr2HtBCLwxjy+++47mw83RMDOuGwW9owL8qu4a6gzmw4aA3yEiLgWtAv7dNKE&#10;PJtMspvDXx+yHW3fqYMGx8Z56HdLcEAAJ00QdMaMHqX176w1SeXMEaXYQbFq5wXVvINJGANc9u7d&#10;a2OG0okTJ9SqVSs9+uijyU/+JBbE4gYPHmxmAXIyLuqLlGwtXgPUCPlIzdgUwkLcEq4KMyP6Am3x&#10;8W7cwEUFQ7aLvyapYoXyKlykgAYNDgbeaRg4DS29IpIl+uCIWBUoWEhtWnVS1y7dbZeBd9wE7gPy&#10;S86vJS4oIEb99ttv7Zn/PURsfPDgQdMc+mIOAJL7vXLlStMeUJcoCH+Ja7O1edLEhl999VUlJSXZ&#10;2KwlcOHiBZ04dVzLVixXn769Nbh/b5UtFTRqWkTyNW3ylVbtjmoaPTKozuk95//kk0+YfSEpP/kZ&#10;YDLnwGlIAqKPa46ISRctWmTIifvA7gA1GAAM8afExJiGG48GshOFEbCg5lQkoIC8sc+d/1UNGjfQ&#10;9Zkya/AjsxURWUnpc1VU2qjK3rWy0uWuovTRlZQ2sopyFqmmsRMeU/7c0Z4tFFWefNFeSDbVBoP8&#10;i/Yv/rPPPkvZcRqI65JhNiC0P7R161aLlemPH8WdwRiuCZvlOTjg3JNL30Bm8ANivIA8zdq372vN&#10;nvm02nbsofoPrVUgZo6uu3u+bqi7QBnvmaP0dZ/12mIFqs9Vpwnr1KBFWxu0SYPG2uiBkIs2ILfI&#10;0EXjN/nG3/C1kL8f5O5/+OEH89m4CMwC5MSnuu8dg45JGgk74SEITTbDWBYMjBsbDIj7jZiq4p1f&#10;U6DqQuVo9Jw6T9ukiDpe3BnjpT61Fyiy6fMa8virypI5iHaFCtyondt224L8FLpowkBUCLv1LwiV&#10;So3c96gcboP+AB7uxGmEn0k3Lok31QgCFrf5xuQRM/TG6jt+ifI3n6fI+rPVZPgybfnhrCp2ild0&#10;0/nKVG++7hy2VE069rTB+nkRysqVrynx1F/tEAplctasWeasASaufE8jsnEA5Cf/9z/99JOlaAAP&#10;fhK0JUhIjcls2bIZyhISgvYgdmD3nr0qX7acbq1QQ53Hr1TZbgv10n+P6MjxYPZ94Gii5rxzWAU8&#10;KfaeuEzFigeD6tJlSmt/QrIUfQw5covE3ohKCBgg4N0xSZsxY4Y99xPfOjuFWCgLBoBwFy5SCmXS&#10;MYp6k6aRulEaNUlOnTpRDZq11r3D1yhQcZrq9F+ixF+CWfdXPx5T0VbxylJ/vvqPm6csHppWqFRR&#10;sUNjdejgfuvjFuOukLunRMnERDkQwbxjkEbcGVqN41vXINSdqAbXg8pTkfCDGM3PJH1JAdlAwrzA&#10;mjWrFVO7lrr0jVW1wR6TFWaoSu+XtfW7s1r67nZtOHhSkQ1nqkS3pWo/YIwNUiOmltZvXK8LSZ6P&#10;9THmyM8s9gT0uxIKEQ4O3S2OUI6MxpH/Wz8RlxLEwyhXh7p+5tyVcBQmCfMwkUDC7p2q7cWmHXoN&#10;UbleKxWoPEM1hi5X9QeWelKdqLqj16n4fctUrc/LatWpf3CwiHSa8PjjNnm4JbmFUmR2QbmfAA/G&#10;cY0oyVFqTJK7Ym/0xy4BFltLMmP+e+yRQAGXAwV27ErwdLedBg8Ypi5tp6p2hTjdU+lB1Sg3TLWq&#10;DleN2/sr5vaBGjpgthrXb6nsXvg2Zuw47di1x4ToxRU2kCMW6RZKYA70f//99/bbEWGf35GjgsSv&#10;UDgmeUYNCR8IwuImiLH9jHF192Q5hIJUKQg6AvFz5ipbdA496kU6e5s10p6ShZRwUwnturmk9pS5&#10;WftKldG2EsW0dUAftYipESwbtm2u/27d4s3OCoILCSXCKiYjY+G8AxSFERgmufX7O5rLBVOT5JEj&#10;Rww1QVhchKvX+plzV6RMIk7JhjDRy0IuaFBcrB7v2UPn7qqqX/JlUGKx7DpdNJt+Lhylc4UjlVgg&#10;o77p1V6t69T2AuCcGjKwv7Zs2ewtKHx2AW3evNkmBBFRWSTKBtEI5nnuXxiSudRxAKkeao8kQU2X&#10;rYRruBjyXHwzFf7AwtmLLAge26O7jjaspwO5b9C+Ijm198YcOuAxebhAlPblzaKEzu3Uu1kQ/tOm&#10;Safp8bM8IXpMhuy8kwR2hhoSgz777LN/axzsEH65hYGWIHFqxDgOURkbLXHfuo1yDTeDFIl8SPYD&#10;v5w9pylTHlVs7576ce0qHZ4zTYfmz/LabB2ZP1PfzJuhw/HP6If1azWs3/3egAF16dBJH276SOdT&#10;QVfCMaRFAn4pcuVI1wiuwxE+k6IzvhY7o6ruL2z5VZaGKZCu0Z9gIrArYZtKlC6p+g3rJw+ZOi1e&#10;9KwNkttztA3q36sDB4J+MpQAHM4wSJnCkZM2AbgLtGmUWvCJoUR2QzUP6VHXoYbE+HzjZ87dk7Pi&#10;QgjxiI8D3x/91guCZ6lZ86Y6kXg8edjwdPDQYc+2goP36NpVpzwXEY6IcCg5hhLMueaIkqJbJI3j&#10;hVACqEiUeU82gp/0f+OaY7J3796WqbgEwCKeBc8tVL7oXNq6/HUd83T/VPwMnZr7H52cO10n50xX&#10;oieZE7Pn6fTqVWpSu6YyZc6qVs1baaKX4R/3Qi4/gZJMRDFr586dyU/DMwgR1/oXiI9DPR1RNCZR&#10;HjNmjIEW7sMha7iGhJE0LoqCt6Fr0u9JmjRxgmKq19SiYaO0s2pFD2gyK8EDn/2FcngglF37CkUr&#10;IU9OHahVWStiB3oLSmsDxniTHTsWlOaGjRtMTfwTUoog4iHB9TNH3WfKlClmg37wcQ0mKIkSJeF+&#10;yD15DkpzhIC9h37jGgUx5kSaqD7zBpJLPOo3IFYdGjXW6W5tddJD1jOlC+psqXzeNa9+Kp1fZ26K&#10;1sliuXTi4WGqWaGsDUglLn5GvPk+JMgEIBvZPBU+oJxn5JJ+ImjGf6LS9KEvje+IZam2Y1MJCQmW&#10;/LJg5uNYD/fhZyq0kQAwNhJ14WLAUyBt37ZFlarcoXp33q0VcQM1ICqzRubNo7g8uTUqT16N9NqI&#10;fJEamiurhlYtrykPxylDxuARXdbMWVLOI/5tonCNG6IKR1ZBJgLwhDLmGipPwMBm8KeLr7/+OijJ&#10;33VeSRf/sGC7vZeJ9L7/PuXPG20fpfdahuSrFbWSW+c2bdS1W1e7L1GqpJfFTDXAIPj+Nwh1JmvB&#10;n5JzMg/pExJyawjXKFM6qbNBkDGZlGwra1atVqGChSxk6tS5i3VM6/nEPwtYHjCYLaZVhnTpFffQ&#10;SFWvHaN0XuQSkSbCVGzHjh3ml/wUCjThyN+HqAfXUqpUKZMiYRySSQ1R/Q0GwQVKJmySGzfwB0Z5&#10;Icl279SZs2rUpLEXrA/y0DG4g4EIBggyhzqks/uAckTm0KTJk1WubPAMBFsilCIwPnTokA1+tYQ/&#10;JMNALbFlxsWxUz13/tQdPIU2NsUdb/ilaJK8QN31QjDXe8vjPpfnStq0bOVNlnzACpNWXEaS3iQe&#10;ozTekdNNnvTYX+JIqtkcD+C83ZG3Kw2GEgvgPcBFdESx+JZbgkVtQk2iFhh0KRab7FyN/55GLZaj&#10;euJbjiP89JdjAv5dgbqBYIjenfWzexERwUH9jXe5ckVZfogUOfcH5gEH/BQ+EL/GyRQqSE4IQ8uX&#10;L7cAnpI+5y7z5883d0OjBoTUCN1IrcIdEdD8a8AfEs9yT002lIxJfz2FXI8DFaRDIdflfSmD+gZ3&#10;V5gjtcGHobbunfOBHOoQsWBj+EfCNxbG/3Z4Tz/G4J5DHtQVO+R3as3NzZhoDZETxw+ceDleHKVI&#10;0jGKDyOMYiJixcuFUO5Ko8yBXTBpw4YN/1KZcw0g8f/me6IjVJNNwiZZuP+9fw73jCvBOpV1NI6z&#10;TofuqTLpmiNOqjB6JqYwFDqBuw9dAI0MATWl4AT0o5JIBikRU3LFaROZ8J6jcaTK/3VCx0qNQRoR&#10;E/UcshlUnvNL6G9MJl9TiA7AODEfJQdsDPvkZNc/EQ1bDcekv3GwSkKMZEl92DCXJRCnuoLUlTQ/&#10;slKWhDk043I1or8x6SeieNTH/esqHKPu97W2S43lNpR7EmfWgnqzgZyBAmKuGhiOwkrS3yDsDBhH&#10;dUE9Pxj5F+Oaex76nt+pfXMljdAOxAX9qcYRAbmc1b9ed3V0SSYhAGn9+vWWNnE0RkbAkZpzL6HN&#10;z0Q4pv4po6g2vtQhMkeFmFVoKBnKIHRJdYXcR1TfsAOcM8aOGgNOLrakOQauhpHQb0K/w2Zx9IAT&#10;GsSxO6fL1G4chWPMT5dlEmIQohakSoRCBRwQIYRDlVGdUGQMXWxoc+9TY47Mg00k0KAawFycOBNN&#10;OfIn15eiK5KkaxB+FNXlTB7kpSKGKyBnBNIJBlwYdrUNmyOvRHK4H1SUSArNwW9DVAog/7rc2lKj&#10;K2LS7Zh/MMI//nmBTRCOIVliR2yGBYKA+EbcBxkKvhPVxtFTOyWqwq55j1thgwAVkJy+ABxR1+PJ&#10;xxEUlx3513E5BqErUtdLEdBNKMUVKeKzkC5/JsK/wjwL5zkNW6Zh3zBGoAAzqCNugjSJMJDTL0wk&#10;tYrf1dA1M+mnbdu22ZVDU4JzSiJIjoUTmwIaVLWxYYIBbI2/1ZC5ICn+K8dfT9Gc0D9ZXAv9q0w6&#10;cqkVMTB1Goi/t7grDhwJoe6Q6wOFqh+/r0QlUyfpf5YHzm8KeZs6AAAAAElFTkSuQmCCUEsDBAoA&#10;AAAAAAAAIQCdi5wF7RQAAO0UAAAUAAAAZHJzL21lZGlhL2ltYWdlMy5naWZHSUY4OWHIAO8Aov8A&#10;zMxm9vb49tEABwcFARJbwVIA++8A////If8LQURPQkU6SVIxLjAC3u0AIfkEAQAABwAsAAAAAMgA&#10;7wAAA/94utz+MMpJq7046817+GAojmRpnmiqrmw7drD0AUBREHeO73rP/74gcCgsEo/GJHKZLAAC&#10;sVigRhhYq9asdsvter/gsHhMLpu7hLQTGr18bgPseU6v2+/4MI7djkzleYGCg4SEBXx9DAEFhY2O&#10;j5BeVU+JClN6Tk40m5ydnp+goaKjpKWmp6idNmCHiYtfmqmys7S1tregcGiIHl6xuMDBwsO3krwa&#10;AGjEy8zNzpyMXATHF8lcz9jZ2rXRWtMb1lq/2+Tl5pvdWa0YAVzj5/Dxz+7UEAGAA+/y+/zA6XEA&#10;LLwS168WIBw0sCD0lA7HgIK4/g2o1yCcFX0QTRHcdPH/U0ca0TBmNIVvnZ+DI2l18/SQoRVVBFLa&#10;+hdQgsWWMlPJYflJzi+cOWVt+WZvS1BZKzsBRafs6Kx/FG86RbUTWsxPEl9O1SmOWjstW08l5bQU&#10;5rWwp7ZQk4qWFFhoLbVaU5WFSttRRh+ku0tqLMiYbz9yzFeVr8ssRBfce2s4FOMbNALHwVnXb+PB&#10;WXhZFHmZCmKg+dD9rbupCue7eRlY7Mxa3l5FgFrLPueNz1fSs3Nnq614I1KGNYKj4yE6U3HhoIhj&#10;jQm5+dXmAIBQ6QHTB8zp13PYtW48E3PmabXY9mbq30FdAGvE0aQQPUI5C+lelMspdmz16b0xV3e1&#10;NNho/ws1JN8VkSHmhIE+AbaeRuItsJopAwHFSCa40acehfSpk1xHBLL00VuvMJWhhZjFgliBJEaH&#10;WzhwPeQXI/3hhRgfm4mFRScLkWZZPosJpqFHn5WFYktjhZYQbt3ocyJIpDFGFpI/foeid9GdhpkV&#10;NDpJSlXpHalVSTH6teRhP5KpyY8Srljmk0YO+aBSampFX1JtktSgAjWG5xt+lDXVzXdr1gcWfHAC&#10;ZNScUKYYTownBuomk1v8IlGMpfCGp5ajJNkhpGm6o6I35A0IlmD+zSfOUoWFoySpGo7JJk4+wSjo&#10;RROmopaDPp3C5S9VQQbSXmKSiuJNipJnVIs4JTkFSP9Tihiak2fG2VJ8fCbEXnl3HpBnKZY5e6SH&#10;D6UaKJ1vvUNQrrPCuuIki5YaF6uP8qlPqnOVAkiWK/aVr7f4wckpm5SuZl5ZAP47oLOayJokZpj1&#10;J2eiQlbrn5VDJmZRwKGgi+Og+QAUEp8POxrGqibW+amBoGJhw0FL/qOLQ+LsEKqzV8wsY2a4OhqK&#10;DU4EzLNwsdwQI3PGBXeaDdCIQrHRwOXCrNNP+2PLvQ5iOsqyoGCt29Y04yss12ADY+kBt3UZ9tnF&#10;ZPvmSHCYFp1nVcAXmsyT7TBklwhG6q6h6NW8Lz9UX6rzPm57yWnCHUoW8lJyPZbo4YMtvc2tltjc&#10;TzT//jbLUbSNN8lq0KTRW+uOGMsz9toFKaSUwb5exdiSYzKSbrwceRkXeCNRTvaelw81Tt6FvivX&#10;wslIWtngfKqcU+Da8t6PJJxq6UuhUs6usSf4mJ1ROuO5ClFWnB/I+PHaJ0lttd0iG5nk5ZxuNeHG&#10;EzgWhY8Geuzsf2LPOpO5Z1s2+7spy4dIxS7FUep6BhPdtPKlPX5wr2rIg8emPmU79nhucSMS0kYY&#10;w648KS8jzCtbSnAAo4+BLA0XIeFQUEQp2WFvZqu4QixgFgfTNJAf7osg2nboFrU5j4dA3JL/LBfE&#10;IjrGh38zohJflZj/LfGJ4MISBL8GRSU+sHLe29kS/wjDRTh40TRg7GIYx/hFMa4njGUso8zSiMa4&#10;sdGMb4xjG+HYRl0hUVFAioQe98hHMSxtbE6sVB8HScg+6kmKgqNiHgVQAEY6spGOjCQkBUDJSlry&#10;kpjMpCY3yclOejKTBgClAEJpyVCS0pSjTOUnL6nIKE6kN1kExUUMgEpUqvKUq8ylLi9Jy1768pfA&#10;DKYwh0nMYv5ylXh0pdciBqRJ7vKZ0OSkMadJzWpaE5kmO+IVutdKODkzmuAMpzXHSc5ykrKTyQze&#10;KxOZTVnm45zhjOczzUnPegYTm3+84w2bKc9+ztOeALXnJ9P5qnXuLon89KdCPxnQhppzoO3MYxyW&#10;mf/PAsBzoRjlpUM3Sk1sHtKg25LRNzNK0lFyFJg1OGkvIZpPnLGzdB6yaElnalKV9tIGNvUog1za&#10;PITGlKY0tSkt32bRk+JzpxOdYkRjelGg+lOooUwDDlSqU0Hy9GQVbapT+ylUqRbVqCxFKkiJ6M6R&#10;bpWrKhVaTHIK0Y9CAQqoE8VFzprRtEqVADXl6FGtmlS4/rCZWqUrOE8anbsCgKpV7eFVEXhEmQpW&#10;oRtNxl2/qte9KhaRPZ2gXN/5WMg2VAB3nSpb2yrWZYbHrJ3tpBNAGdDCGna0YeWrxf7K1NTmMgea&#10;BKha7ypUXRL0SiBlbFkDa9tLCu2wN9AoPXcr1bz/VtayN8PsxRjk2OJuUq2MTAMmlxvaNBwWtqTl&#10;61h96k3rctK1O8DBdsvZ3eb21rdLDd5sdRg54lq3vTxQbkfxm4b3wtetOevmk6prXkvyV6rwtCZ6&#10;u/tdxMK3pdJ9H2ALbNwDT1W/xGRuaJ27UWj+9m7LhGl5KUxJA2iYweqtpDEXzGCoeji+TKQode37&#10;WBbzV5UlHuaJN+zfXX74JjQS7oRJbOHJAmC9x9xxaHvsYxgDl5v7rC2FlYxf1t60yKJ18IsBzM7T&#10;khi0WL6rlcGMZSY/U8BXmi+aC0Tg4lK5vW2uZJjVAN4tlzbATmYzjbf6ZvweucJzdoKWwblmIMNS&#10;/7ON3bNT5xxaAvd5sma2s2xNS914rswG0bQxlgE95wZ32J+F1l1INxvnVdoYtZxkdKMr+ehGgxXU&#10;zFTmofNsjVJ7Ujvt1aWmsSzTVkP60wsNtT5FPGBFX7KwCcn1Kn3dXYvu+sDAxuiPRU3bEe8yzKtU&#10;dWiPzGw6B5Smwt6mUold31xSIcyoLnG3u0tmRnu6nFudttqELGVOrkzbtqbks3mNb1PC+6zhTio7&#10;s6pabRu2kwZPeHNFCcwSp1beOPNrLBPqyT9bct8otPh2163wmHwZnbS+lcSFne9PnvvA5+24qtP9&#10;cQFAvK8HJbmxpclqOKda5eieeYEDPl5ED3ehUf9l8CZxHmad7zzW6pSxIFmeaaRxYuhEt3DLO2ni&#10;gDeRrEPGaGmENlITRx3lU/fky00y6kST9MSrrSTGcV7ysLs85DOaNcEzemCecXzlRp/yy9UcZWtj&#10;9O5fT7HbNxnKgJskkD1sOzQNEHiFa3zwG9/7WzMLd8VDE/BRh3xsL/uNt2K93gvFPNvz/mXMIbUV&#10;I688Sb3e+ECT/uNWn3zZyK1nkq699d61NM9SW3Wkvwr1lJ873XFfZKbb2+6772zsyRbzyr/ek8Qv&#10;8uNvi/zqG1+hY5/8dJdeUtZHv8qXt774ndp7CHe++cLX+vfxe31Liv/9dgdq9sc945mKvt/Uh7//&#10;/pP/9+VjUeY0RXw802jTp0n7d4DIB3Rvd0hk93l+Z3u450vTYWwIWIEJKE+9d0h8l35nh3uTZAAF&#10;mEkWOIIXGE/z9399V2xA5X2BZ3mURILipwYICE4mxHlQxoGrd3/K9kkwaH1eNYD7N08LeHpQRnu1&#10;dlZB14K31oPVN1l2R0JBuEoZiFQbWH90pYNidl1M2IROCBkyOIPhdVmH54AqSFcnR3RxtoUx2GhI&#10;84UVqFqSp1Q46FRYqF3GpYZcyIY944YWKEon2HxGOFedxYIqN0l4uIbtdXJbiEmmx1cFoBrVVoad&#10;dXvFx0iH6INe1WhduIij1IiZkkM+l3Wp9XWX/4iJ03AP/FWKjDR2kEhfbHZ28VdwUVeKT+hdqJiK&#10;l0heMUZ/3Bd670d4WEiL9xZopQhxONCKAChPI7hdlGhhwrhyuWh4qkEovRhOnOh+bEeL0BiNDIiM&#10;H5YFz6eKJdaM7HeJ+BaNvhc9jzhr6XiE4SeMmNZu52iO23iIL1cTqdeOWfBM8LiGw0iMh2hw6Igt&#10;MmQJzaePVkCB/fh+MjiPajhZvFaM96gI93MzPLiQ8NeQ9biF2lYl9vhhr8GOBKlaGKl/Gslo9Nhp&#10;NTCQ3AIWFClhGzMAWliSJgmFG8mEqoaK0bg0zEM2gEAxIXFRNImAboiSeKhqybaTBIlZCrAXVv9o&#10;iUNJlFD4aNoYZsk2lVsYii/EU01JhpDSSFFJgnwIhCXpjJvwBz+ohrr4ZBURiSUSliM4lmHJb832&#10;kRqoGV45JXAZl3tZi/iGlTC4lkOyji8pmCrTl4gplh3pkVkJki7ZAGXTjiGRmJR5gEZ2hn52D3hY&#10;aCEJGzDZIpUZmhnpVU9QGvz1AYBJgj/Wk5aQDi0lmrCJfIYVAs82A6lZgYJpaA6wfYoVm765W08A&#10;Ak+AdrbZmO14MWtRkUpDK78pmrMpAjsGAreJgFopKjXhAJFJkM0Jm1IVnMEpnQwmnNO5f6v5mNip&#10;N1a1naHZnd8ZAokInj2Ym7oDmQJiL8ypnn3/aVjtKZzMtXVMKJ/ZspvKuTMypAZMkAMISkIKip+W&#10;aYslsGDBqZa05ppRMaDatH4Y2nr7SZvP6VpK0AMxdJyxIQPoqVgZeqJRt6Hi6VWo2XEAypXYWZ/6&#10;UkMoWqOd1p0nsFuHcIsG54oVQxHsdJyIYaM46gIt4J1TkKT18QRqgALoFaEf+gNSlZudGQFsYVVE&#10;WqQjgJkQKaUfemk88wZNegKKOANnWZpKagLWYIQn8xAU0CPVST1Zqgb7SY4JBwLHlQKuVZoKl5u6&#10;OQFXaqJzamQhUIfN5p57oKbLIlVimnBUap6AaqG5cAWD2mztyaUq155CQ6bMghA8qmo+KhUC/4ES&#10;O1Wp7Hepdsp+hRoTK2AXn8qo+/aocWcBNGEnlGqqcFanhYioZGqmb4OWjdai+BWqI+oGJSqouJqK&#10;dXp37rmjnIoOi+CoP/anFQCnKdgiyYplJHCVvCaeKrqlnKCToCosIhEpQPoAgYqs2YpfOTpn4Pmt&#10;IkBCNPCqXdpeDLRPqcEOZ+ESvFIXRtqrpQkMKeCufwCvtJkww8l+/DUupuEr0ZMYGFCr6UIpM/Kv&#10;FnuxamqVmqkC1wKe22Zh+eI66wKp+uob8OF0IpKoGLuyGBto92CwtLksSjquSzEh7wE6AcoOMipZ&#10;M0Q9MMuyQLul7nYDLBCu7KGw3RWyWfSTMP9wE0GzOj67DGkqAj/7oJhadxurAn+BmtwaWq+aRHsy&#10;nxpgrf3ROiQypOvaen/QqrHwB3uYp8NKrgjhiZESBU5LM0XTMGkbeCBxpPM6A2ipVpqmWdSIszC6&#10;AWQLF+9hNn+yt2j4sq16lqh4tfZqIYhjMkzbBncLLuMAH457YMLKrr+qp0TbqIwWKIwSJmLrAfiQ&#10;LtMip5/LrvQKq6zqpIeApuuWRTVbUNepuSsUOVrxO7earV2ribJbuygQH9GqiQl7u1P6N3IxNKsL&#10;AxFCH3P7EOWDtrganAb3BjD7t4g6WWu7qWiJKeIjQ7xbCSg4J0mzlTZavGO6mM76rCu6bTL/a4t3&#10;ZT/C8xNjUwkuUx8Oqz3au37e+XUyq7UFDGdqih7joAv6ABXqy44S4jDCMsDR952Pm6RWu6XMdQgq&#10;awKqgxXoW1AmEcHEYiYBY8HEl7BpAKyBBr7bGhziqaMOOrDkmh4FA1wGFcFk879XciYDQqQ7unJZ&#10;y6EdC54tKp3zawKYciO1QzNuysOFyUAxATNkIsT4dsDCGTUcehWJmgNOKjr7gbAkfK59cMKiMSyd&#10;ECGNt4doGK60abDhOblkSi9zcR86bMZ9YK37xB4NrMIKZ7rvSbVrzJ91vAZ4yqpaGsb7kiuskq9S&#10;DJmeAhN2fDFvbGELXJpLHLOCvKLAWrVx/8UwZHIRelwJaMwkCnpDDZGh8GqaKvqdC2a6wMqxHyQo&#10;4eO6AhfJECAR7evE7jS80bfJcXwCtWugsgvDJkA87UsWFDu9uqwY2XMYWxdFrHyxGMzCeXqkjOU6&#10;zCK8JPvM57mvbDYYPqMfHbm8mGyx14yKSazN0GsqVaJOD1HKkRyZZtNB/DHKd4q15GuksFy1xCxh&#10;aCLPJQzOVjrJCdEsLiRfChedOhm06vxDD1PF/Nu/Bm0T0oAsQqMoq5yTobuSSgzRLgAysvQ0SuvM&#10;Fx2jCK0i5xsuy2HO3SqmkCvSF8vAIlwnCx09TJnSE1C9pNIzRmKzEkWjGjuvAE3TQvs+Cv8iYtlD&#10;zzztk75DFxSLMeZBsEitzic7qWrsSi/x1BlgzwJc0RFT1el81f78k1pdMgJ0DV49ttkjEk7MTPjA&#10;X8hs1nrauqJALbVSUF3d1mPbFPLxF8WzIUPRH3Z9pH0j1z27zHfT137t1l0gH8ILU+YhzIddAokt&#10;YoAtKof72G6QPQIUPJ+Itoh82XE811aSAxaaFU7t2Sq90tXxEuk0FAty1P7sGb97RE9sLVtp0a49&#10;tpMyL+EC2wwB2rVt2+C60V1AMYKh2fTw21FwCRmNI+ITQ99xNMY9pEiDEd7hHr7DPo2Y01BMytB9&#10;xtNDF0DdJ+eTC1kRJKCd3SOcKT3RJgH/A9qUUN57DD3z3SdAjAorYwfyaiM35HPt3dr4/abtbS5B&#10;XTPFYzdPsZIIut3c0EHuNNTqYOAH/qbEsi9muwpPcgsyG7BPIbLaYavXgOEZXgFtSla+7C4XYg4I&#10;8RGEcjTGkOK67NPOg2sI+yUsvd7+sB9EgjeUsVmRjeI27gYr/kNx8zbqwS7RstcTjjmGMjedcyAY&#10;AQtGfuRfveHxjd5bjR/RKtXaASCeGOOdYsUF4uNcDhBZruWQLQkPPDGCkgsB8i6l0b6IIjxRw9lG&#10;0eZujrhJXm3jsyEWhL2D88hHAtes4Od/7gFrvpYt/uGDUWswVTjjTOTGwOiNTr2PXp0roEPo4zzb&#10;1zre5qrpmx7dnd7lGuE6GMIZS9PeXWHqp77Hqa7qfTE0yIEU8H3hsj7rlfAHZaDmy5DYYMCqvt7o&#10;bzAHJQ4MNEQGiXrsvj4FsO7sOs403b3rX+Cp0L7tloDbheRHH8Dt4q4IwP7t6Nnr4/7bZjrtheCp&#10;4Z7u8N7TyxKigbAQ7x7v+M4OW/wr6UUEcHzv+R7wrlACAl/wBn/qCQAAO1BLAwQKAAAAAAAAACEA&#10;ewUkh9glAADYJQAAFAAAAGRycy9tZWRpYS9pbWFnZTQucG5niVBORw0KGgoAAAANSUhEUgAAAGIA&#10;AABlCAIAAAA5wqHhAAAAAXNSR0IArs4c6QAAAARnQU1BAACxjwv8YQUAAAAJcEhZcwAAIdUAACHV&#10;AQSctJ0AACVtSURBVHhe7Z0JWJRV28ffpXrbzCy10jZtMTXNysyW1yzT0szU1LJcM/dcMkVU3EFU&#10;NpVNQBFk3zcFQUD2HURkR2RVFFwQVNy/7zdz9GGYGYZBsPqu63uuubiGmfOcc5//c5/73Ofe5h//&#10;+P9LSwT+R7vr1KWqJYGr1h823Ba1yy872DPLL6wwsuhc8dUbDdp18Ne0uvM/d85duZBWmelzPMg7&#10;K8DpqNfasC3rw7aYxlpdv3VDS5pkSGrT9Pbt2zvibTJOZdGY3k/Xnck+m59QluqXfWBp0JqJTtNW&#10;H9ocXZJ0+85tbXr7E9rUX7/qlRWw0O+PcfunGEdbHC6MgvgT507WNlwSo/uC2vEALSnRCqY7d+5E&#10;FkWbxljQKQ/n1u1bSr0DYv31y5En42d6L/7IYtgo+4k7E+wyT2cX1pzIOZPH6+T50urL567cuHr9&#10;1vWbt2+C5h0tCVRpxo3cTifXbl6/dK2uovZ0fnVh9plc/h47k2ueuOerPd9/Yjl82cG1x6vzaQPB&#10;ytTKn+XN27f0I4wLzxVrQ0jLMDFMSP5herwl772g5sQ8n6XrwrZEFcddvPdkVEequ34549Qxnqdj&#10;misv/9yQg/mHg/LCXI967U60N422MIg0MTxiBvTWSfYuR738c4IPF0XFlCQml6emlKcll6cllqXw&#10;b8SJGO7yOOZnl7LfNNbaMGqHfoSJSYy5ddI+92O+B/IPB+aFuWV670t1ds/0Sa7IqL1W19y0a65c&#10;CCs8ohu8YXP49osNtTQ7U1/9q/eSkxfKWkSqZZhKL5TrR5rCUPTFY+xnOvgfy5/85/IO/9bp+Iju&#10;M/3MPlpxcF12dUGLI9EDt8OJMAKvG7du8GL91l6rP3XpTMG54szTxxPL0mJKEmJOxstepUmJZekZ&#10;p47nVheWXqw4f/XStVvXb9yS3Sh6oKsWuZJBEysyfvNf/pbR+w+vfAaaofxfOk9ZJuwVBF++fhWB&#10;C5trpr8FmG7dubUtamfO2Xx6oa9ZXovASO3rP7rPPr/p9e+dpu2ItebZOmW4R52Mr7xU1cDiuH1T&#10;oNzuF5x+884tVtaFq7XHqnL8cw46pLrsS3UyiDD+3PbbZ9a9/PDKTmqpfWjl077ZBwQ90GmVeBe1&#10;5ijUBNPtO3d+8fwtreKoTCTduWOTtO/RVZ2bg0np83/pdOy84dU+xh8M2vXZYPMv/mv11U9uszce&#10;3uaU4cFqzTqdXXKhnA3o6s1ryDUN8EED7FPbUHf6UhXrPa3yaERRtGO624bDW6e4zRm6exSdf7hr&#10;6ACzT1426PP46q5akkezlwx6J5eny4XUTYvEPY4ZHhrIaBYm+Nk10xuBIm4+XpXzH11tMdKeVlo+&#10;pNPp8TXPd97Qo5tBr1cN+r5m2O91w/7MoevGnk/pvfjIymdb1VurGo/c+z07j5jgsgNrk8rTVeW9&#10;+LZZmNgCdsTtvnbzGo2Onj7ebdObraLg/0rjX7wXiq0Jht1weNv5KxfV8pR6mODzgeZfXL5+hXsu&#10;Xq0dYTf2T5j2v3WefmxVFzFQp3Uvvrfjvy/qv/Wgx0Wib44wFqIzt7pgmucCtWJUDUznr1zQCd5Q&#10;XntK4KobvP6fKzq0ndwn1jxPPy/r957uMU/v0OafXWd12dCDRZ1SkcGWXHqxsqz2VC+jgQw0wOxT&#10;JFfkieiU8gwWPgLR5ah3aOER+1QXFJGFfss7rHlhsPmwVwz6/mvFU20nrNvmN48Ux4rJBuWGop2z&#10;pSrxlBqYoCa8KEq0Wxtq8JDO020h5Z8rnhps8aVbpq9HVgDSLaEsJSDv0EJ/nfyaE29ue3e47Zjv&#10;909jaU91n9fPZLCQwSlVOc4ZHs+se+ll/T7zfZfBYtHF8auDN3xp8+10z/koU4gw/rL/RhXH+mcf&#10;eGb9y22hkHtf3/oOe7qYMvtDaGGkJpgQYAh/vVB9GI/3oYURHdd2ay0F6CYd13Z/em13+Dm2NBk1&#10;ouRCWUJpsl2K88CdnyWWpr5i0OexVZ27be4ldusXNr959cbVD3Z9IQ2kG7q59ELFsiA99sdn173C&#10;58A03X3u8xtfk3UrZ0l01/5mn8D1HJjYXiwTbKuvnH9YLu+B9ZGVz7SW7N7bBwptGVVuZfB6lHtF&#10;pJpwU3xpMkczcZTl1Pb+ziGtGuwR3WfHOf68LWoHyq7f8aDXDPufuVzjkuH57PpXmRuvHoZvV9fX&#10;cAx0OeqJatNhzfNqYeLD+b6/m8ZYRpckhOSHP6rbGZjO1Ndkn82zS3Z8Su8FAdO7Zv+lzw56L6BM&#10;T/dcwJ7VQU/2UN/dMWRDmGEf40GsJu3pZ9EsC1otlhvq7gL/5RX3xE6Tne5Cw8X14dvrrtXzKczU&#10;x2gQ7KD9MM9tfC38REzDzQaHdPc3t7976XrdN3snApNfzkH3LN/IEzEsKGaF9PnKfuJ8v9/RPMXO&#10;oMpNfCi0/J6G/fJqCtESgWni/qld1r/62tZ34BQBE7icra8uu1gJTB9bjmi41fCjy0zu9Tjmvznc&#10;qK/JR4i2Hob9tJ8C3B1xIlow0dn6s1uOmIhNsBEmtrYdcdZMho9YJujv2vTe07D/LK+FSwJ03zH9&#10;GH0yKDfkq73fM70eW96uqjs7xOorYGLFuWR46B3aJBbCk3IOQiojfX5wnqEWprXh2371WvS2yYeT&#10;nKafv3rx6bUvAtPPLrNYy0JQCpg+txnDebDuej28wxlgUeDKXXE2T+l1Y2sf7/gTzyOhNIVdAs2T&#10;w+PvQas+thgGbZrnxYOMK0kS0GBCcMnwaoQJMaQfbhxScFeTdD/mA2O3CFN/k8HQYZviiJpefL7k&#10;8dXPAdP2GAsOt9ln8vakOD2x+nlgsoizEfsRamTXDT3tU52/shu3Ingd8PXa9h6fv2rYDxE+cu8E&#10;acRR9pPiSpPo83T9WdNYSx4yEhMbSEJZMst5f7r7K/p9gOnFzb04HuVU5w/a9Tn3PqXXnZ1nY/h2&#10;rBFPrH5OwNRdv1fRuZOpFRkbw7elVGaM2vN9i/Pi8WBsAJ0bt2+axFgG5YXe5aZTdWdM4yyFAooA&#10;g8k19NVp7YuL/FfwVC0S7Ka6zaHlJ5Yj4P8ehv2Bqaq+uuh8Cbz5wqY3+AqY7FP2IybME/aUXiyf&#10;5DLz5IVS3hTVnJjhsZBNkDaoS8xK6TmDLI/qiTXPCUrgo26b3xi463O9sC0oED239GML776pF1+Z&#10;xFgE5h369woZm/jlBEOAWZw17wVM/U0+YnF8ZTeeT9jODhVGws4DzYdxstGgTPzmryOYiJP2DM+F&#10;HJhkIhx4tkftks4ls70XqVWUnln3CkIO+5Zbpk9Hve5syd03ywh92aD3hasXX982QCw69KP0U5lB&#10;eSEII3af05fOHMgLXRuqvzRg5cPyJfNQC+ePDp3WvdyipvbQyk7igMmxBuJ7bXuf92hVWJHYSRph&#10;Mv34UkPdW9tl3/Ka5j73ta0DlgToIM70I7b3NR6kOhDrF4YVMO2M2x2YG6Iom27K9ReZnI8+mdB5&#10;/atKDDVw11DYPqI4FtFOR59Yfe1xzBfTBM16G30AKV029hQwCdJP15391OrrviaD4D526FbtBkj3&#10;qW5zW1wdUgOkntAtRtpPiCtNETMX3ATXwOmfWn0lGotmwLQ10swo2vzc1Qs7422VaPuv1QisfeCA&#10;gr3swBqhlDcqBMercq0S98itQnd+dv1ViUpw8Trmz+77pe13r28dsChotYAJmliDhwoi/rOqs292&#10;0CdyglAjm7NgtDj5/qYfQ1Zw/uGOa19ssbG6Bnd3Z/a4gNwQjju74m2NonYpKsnA5Jzu0WndS/3N&#10;PvbMClCCaVe8DQSwx8FKiLkmOx3/oC5tPbJDnOPyzhYqUfChxfD0ymOoPNjJsF18tns0SjB686Bd&#10;QxEWfY0GgQv73aP3DmX3NUOe9jM2SY4QcOlavRDM9/1i8m9ufw/VDO0JE+hMz4WPre76ocUwnisw&#10;oUmyaJYHr0dEKA7x3KbXWbYQwA5rEGEi3jfhJv5BPLln+okvJjhNV7wfmOqv1a8L3YLE5XNUPvRP&#10;TG7oYJNdZ7VqTWmYOUBX1VULAjaFG903RsrP2PyLvOoC7M5oDwgEYFoTsmm43biIkwmKFjQQDMgN&#10;ZmiW1B8H1xbUNJrJm2jh2PPHO03DJEBTmEXoOOIFTDDqo3LpKF5snD+5/tq9NZqu5mlD5f4MT4ER&#10;F1ZtDjTthRSn5eF2Y3m9qC+DCRWfnrvr91bc75D0NZfPyeZ+Jn9RoK6i7Un56JtUkW6ZYE/TK9ev&#10;fLtvkiJMTunuijC11wSkftjvlXw2qEtPrm6yKNpl0PH7p6AD4ZJ4ZUtfxQ6XH9CT29fv/Oa/4vIN&#10;mfCRLjUWgjWH9JFQYGkWaylJvsEWw1FJJXtQu5Cr2Am6RX51kSJlvJ/sOgelsd3HokMUsS2RJseq&#10;slHQxUkQ3Q1jA4OWXCi1TZbJxxZg8szyTyxLpRG9SJrBW8YfIq1bVPbvb0poGOw40gFKos82ef/9&#10;dajNXSy3Xtvf/+OAHsuQ9hywkFwMzcGIjbtlmDDph987AfY3/UibIdvYpo/xYGlPUaQPd3wfkw/b&#10;2LmWt493miqGXhNqUN90xfGhmkWHdo8dR9yDB1HLYdrSjLW8O9kBJ5LSM0SxM4g0bhcTZYvklV+S&#10;WWtxnWMdVSJDPUwyoeDyi3TEa3GAtjdAn+hn+knFpSaWMEErZiYOSW0fQnMPj616Tgy3MdwIy4y2&#10;MHFA98kOEq2f2/i64hhf7B79zd4Jal9vbhsgtUQifr57lFKzUXsnKCoZUmP4xTDSRJU48YlV4j4t&#10;GerxVV0/tRy+OcLosoIXF+ut81GvMQ4/YJmY4DRtktuc93cMUTrK6QSvYyDUpaHWoyVrryI96j0r&#10;KFAEcoh2SmreuYZmnfTGUTulmb9tPKiiVs1jecfkY9UH22VDT5RVtTBhzfDPCfnI8u6hTANTcAzA&#10;tikFnKj2xk4vPrRPc/l3U29wQPZBPj9bX6MbskktGc366bDzi3UXmBOsSBwBDthJVPvCZjTBaarU&#10;suvGHqFN9wv8oxwmJduIIivhTWiOla5cbxA2mZZWTRfFiAmOGjM8F/Tc2p/zinWSAzZVxf7t01wV&#10;YZIbkeNogJc8qiShdTAtDVpdd03mEQ0vjPqX3JojXpgprBJl+qfSJQysii9ahhfJzKHi8jkeoHoe&#10;Rir97DZbc3wBGi87twaY2AEc0lwlpRkjCb4JqT3ra4zDj4pcpgQTneN2h0LsJ0XnT7YOJhSZwnOy&#10;ezjZKtlVpnosUA33enz1XU+k4nyQTdKoi/2Xq04V4HyyAptjJelznHTY2ptDqq/xB7CP1Hi29xKl&#10;lqh7lgl7pAZKMH1m/TUxPXxLGyBuHUwxJxNSKzO4J7+mCBeA4sA/us1RhQmfkuo08KxpholHrary&#10;qhIaV5qMgbg5mP4IWqN4yxNr1FioQUoKfVKCaeTe8eJoYpvsQKxa62BKKk+NK0nknvLaSvzUDwgm&#10;bNWp8ogXzRdHMA3esIP5YYq3T5R7IlRfW6N2iGZKMI11mIxpm21uX5rLuSvnWwcTMZ2RcpcxETOD&#10;m5p+2pGbOIU2FwSiRO7qUIPmuCnztCwiVLqwsqo9VMHa2LaBY29qk51uwv4pnHj5nKg+AgNaBxNG&#10;OAFT2cWKd80+eUDcNMV9HvFKLTGT7HtmMsq+0fuiSA9anmIP+JBney9WVbVwZM3zXbouVB//iqLe&#10;RHytLOoObkp1aTVMSG4OdwyPQQufxAOC6WGdTvjstYGJNihivY0HqfKUongWXbF23jFt8mg1bJRj&#10;9v0gnACWiXvwj7aOm0IKI0V4c1J5Gs/hAcH0g8tMYi+1gens5RoiIKa6zyVyUmnOw2zHXL91U6kT&#10;gvC+c5iM7aFFnevz3d+IjXJvqjPOwdbBhD5K0B/3ECMvHGrSq71k0zSPeTgstcGINihxE5qRzc+u&#10;fwVrt2o/uMUwJ7UIEw733LMy/2VSWSouv1bAhFh9b8dnQrj65xxQGqntMKFVjnWcItwT2l/Y+T80&#10;H6Z22ujcqtHqouec6oIn1akICv10EJE67HffOf7cCpiQZPP9lokbcIG2O0zoAVEnE5qbmAbgwgqj&#10;lCSARNuaQ5txCqi99+ipY2P2/aiBrazvRfKOc5yiNrdE/ZnOKMbi5MVyMaSSi4bB2s5NKN+Eh2oI&#10;dW8OKZD1zTlAWIfqnNm85vosERE1qhecqB9hpPZGuuq59R1xC95Qt2N+qrergYmtEXuTaIryrkpQ&#10;22Fit14ftrW1CS63bt8mCCKlPJ0TXKdmjFAzPOYT768WKYbD2dtczLYU0jte3bpTA9PJ82WOR+8G&#10;SRN7/SBgeky38zzfP0io0LC+VL9Cdizw+4PoAc1SGcN0UO4hyWyi2A+ylswNnFGqPRDEIVriJT5T&#10;p7yxqIGJUIDwwiPcAFkY0h8ETPSJFPeX+w5bdRWdK3lhUxMzoVrIWNR7U52a0+/tU5xVbRVvbX9P&#10;UEKsS3DT0w8fqoHJJdOHLDm+88sOevJe6Ez7KgT4tRYF6OA0bhVGovGeVBftomY7/OjyC1FUqkNc&#10;u3WDqBslfAkpSK6QJR1kVB4j807pLjUwLQtag80QYbnigJ7aAJq2y6beMtOH+tOTNsDtjLMRPnrN&#10;L9S9t40/rJD7ApQuJLpSQgDHQLMYS5rhMcFM3AJMKRVH7ZL30wjdbICZGoNs23c6TLrl6rwD2gAk&#10;2hBCqn0gRpcNryaWp6kGxZN5psQEbFxX5XbOVSGbLsgzyaSrCTexmLFC1FyR2VzIaGtu+2wLN2E2&#10;8joedL6hti2przzwSU7qrSVq+YssMaL0lB4DQRJKshxrshDe8ApRO83CRFjUFPc54utvHSc3x9Jt&#10;gYk+ic4hcGtHnJX27KPasqz2dItbniL9D+s+gz6h2A8Ogo8thyvNUeQNwHoDdgxR1FeacJPrUW8M&#10;z7TjAKUhFqeNMEEZsQykiN03TBzoQwrCpSMewXBHTsSSqYiDS4O0+j1wteKIsLOq/X7EnrGiDYks&#10;wkAurkaYWHGEe9bJ4+m2R5trGK+NMJFVp5oU0irI2F6WBq4iN1QQudB/hbidjD8NQZsf7Bqq6Fi+&#10;euPaj66zlKaJ3itoq7x0mjBeNTChcBP5LjJDv7YbpwGmSa6/amkLH3PP2cd4wmWA/BZxHKoXrK5o&#10;iubckC635Ki9yAOSrOPwpmgTVhDR3ImPod/YNkCRQVh0xCCrThPbJl1hHSdQXnJtNnJTQU2RZYId&#10;LTCSklWpASaO6WQ0KlFPbK/qLXZpTqIZ6M/FoqjTEbu12hMvSjMBuTJn1D2n4y9eC/saD84+W9Bc&#10;AizGVeIExRIWoxDbKlKR1Qvy7QMVfXl5ZwvUYvqN/UQZwXdu7Ut3k5ysjTA5pHsIj9PB3FA8fBpg&#10;grFxCyvBxG6iekvNPQs8sSXv7vgU3UTRbS16OH+1lkj0rhtfh+GHWI+UVOcRtuOQj2Rn8pXuIYM3&#10;jQbND7gLh7gR4dJ5fQ9FmPhwlufC5ign41VxEbhkeqttiY+P4HK62hljlStPcuZqhIkYc/ER+cEt&#10;hmXjhFCCiXRkEiGkgTkNzPZZIrU5VBDJJ+Slghdp8N7HA8mZJ8B2Z5z1e2aNbpthNmPELRy+hlh/&#10;rTQNUCYPCk/Mp1ajRjtM9ssN/Yc8q0biJm7kMfA8VOePb1WxOEPZxfLmnMlYRIS/moHI7W8CE9y4&#10;JvTu2W+0fWMsYXNPhtD4FPmeKF3oMiyoic4zCRj70m4s5yZh/OS6cqMBbZiu0AOI2Hxh8xsQLQlg&#10;xSEYWtxCSNgnFsq7NS15fiJmnzdSgpMiTNxbWFM8zOZbxZ26y/oeXln+EqmYdDXsifQszPOsO2Ll&#10;m8CEMbSstkI8RgEzZxwis5E46GAArKqkoAcTyqnEU6r/Yr2HaA1LWPErjGdSD6rc1FwnSjDJZnj7&#10;Fkkt0zwXjnKcTB6ICIMTsyPnaI7PUglEVrrkgwEgYTuf7PqraD9u/1QRfyBbdIjPaR7zOcfxP1KQ&#10;1twZURxzqPDIofxwshG8jweNsJ+oSiVhJxSnaM6hDH+xuIZaj9Q+HHq8490wGCjRHiasK2JWTEmD&#10;4ZhUCDQGEqIUJ4I0xMD0okGfEbZjiYW2TrRn7q9ueVt0SOy4d7bMdy+DiQeOoiS+cMv0oxdiKwhg&#10;n+uzbJzDT+P3TyVcnzxAtQ+TTuE7puec6V18oeLK9atnL5+LPBGLaZhEiNbmGhBifh/c1Hn9K2Md&#10;fhzn+BMjdtB7fuju0eS8kzwstkg4K7ni6HzfP9BFVE0L070XbY+2mOgygyypviaDOZDThjPzOXno&#10;Hmr2XJ+ld2HKOJ0VXBAu6JvltVisfJKStx4xm7B/6o/OM/AXDtk9SsuF05ZmTWEa2ZauuJfSFSwi&#10;zWG1P7n9inWJmGW8tqtDNsGMAkqp5sVsn6XY3WTcRGh9auVR2dK9c4d8L0Ec3qvi86WU1iCaiYow&#10;2tezaMvcFGHSbORvyyiK935pOwarMXxwuDgWCUPImcg5W3AvAhPnHVEUMpjYBbKqcoCp/tqVpxW0&#10;RGQKjPrU2u48E238gm0nHW+ltOjwdLa9Q216YGpSvLskzt82GSwoQYCQ7X6Xm4S3E6VGpCkD0C9e&#10;v1HAh5DIbUfMSKlc5L9SmyHb0gYVgX1DgulQfsQrrcnUvb+hUeUc0lyojDTSfhLWEZJBxSLtqNet&#10;Qe4xTz91jHRlGUwhBRFnLsv0TuIGiPIU45XUVmKjYq1WX66JL02JLk26Pzq0uYtIgtm+SzltShiJ&#10;N3iodsbZtuSMvP8sKWhbdkDvYH4oGjkWZ7ZC4gGEag27CL2P/Dn0UhlM3tkHhXuLdAspg981y2+m&#10;5/xZ3osDcg6ygLHmtaiaa4OIYhvC+7+xn2ASa6WhXBZUIRwd0t2+sZ9EfnNrh2ixvX26m0XCnpke&#10;C3hI3+77YcA9DZ6IY/HYcAvc5SawFCVjNoVvlxYnWcsrDuohmz7c9TllNrbFmLcjTNQsIkiOCjWq&#10;RzwlhpL+ha/J9Jnnu0w7f4G2LOabF4a2jfEEox2+7hjEkHwxEbAt3A3lFysO5oXKuMk1w1ME5648&#10;uE5SBcmwRFigglMMgHAhOFCcEtr+etv008OFR7yPH6DwV1RxPGG8P3vMe2fHkB9cZgXmhR49lcWB&#10;k0IVCE6jWOtBFl8+otu557Z3dQ9tnuG9aLL7HAIr2k6D1AM1AqgyIq0hxpJgEvKahEFqxslgwh0s&#10;qoZRd01iGSKTNxw25BB48eol0tpDCiKpKdOO9P0dukJaI5fjy1OIulwcoEPNFolLnmzkpkrOqjKY&#10;AvPDRN0ifYVF12ntS2FFUQT9kczBoWxD+DbzuN1/h7m1Lw3A0V3/TSKkMk5nU1oRzhL9S7IJ65sf&#10;MTlcuJKF352oOtXjxUL/5fL97twc78Xan87adzIPqDdk9hS32TDBS/pvYUVAzabMjRhL2ukoFUlR&#10;UaFeBmRX5QITFhZJIZAoI0OP7JPJLrP0Qg3IPntAFP/53WJ6pABJ+uks1A4EIokGsSVJnE8FJRg2&#10;hemRUF2KTcpgIitRRB1z8FM0rcE7XTf0WOD/B7WWMHdebKgj8JgaHn/+lB7EiBTuq758nvI0bFOU&#10;GyGR5VPLEdJyGWo7WmyyB3JDscnIYMJs5C4P6sGiQo0FiSYkHLlD7pm+CWVpCKnMqhwK20xyno6o&#10;exB0/5l9srWRoYIkoUrQaPuJqkoG3hMB08rgDSRyyGBCayAoTxihI4vjFMkl1ALLXEBOMGVssGaN&#10;2DMeCzT+CbX5Xn/mPNsyFtVK3jL+YPnBtS/p93ZIc0fymsVaKXaInGm4JVMkiRAQxqy7tnBqgIq4&#10;XaD6qKl1lU6xHxjHWsJEJ8+XUAvIKtGOABpM69K+0Bai/+R7WVm4mIi/kLxHE/dPIxub8BVBCQo2&#10;KeSClTYd3p5Zld0IE7BNcp4hvkOiKzILh8MZHgvQNinRg7TDNYDNn1dg7iFKu60NM/w/wVlMHjdq&#10;jy39sB9RxSQoPxSBTV0jcEHh7m00UJJKFOmhti04EGI9/55rq9GzQliTCBtm9U1xna30kH/xXow9&#10;cOjub9DXyfohDuAHZ1kNqoLqE/jTdyfvE7XiGFLLTMoHx0SySmprXoAM3iB3KE6xL82N6i41ly/g&#10;DYfI3JrCfnIsWEMYQjiLSBsX84orSxEg7Ii1InVAsE4jTFR9o0aKcA1T0JeCi4ozIXiaaPxNEUZx&#10;JclCtaeUzOpDmx5b1RVti8DFz22+g1c5fOBEogbP74G6VAGiTo/8KbWi+JqW8GEFI8zyI4svwQJ2&#10;ppIUJy3OCZR2osYPcXhkyXEQOXY6+ze/5Zw2MFWvOrRpX6or8JFNQCUKcoVOnCvJqy76Yvc34uyB&#10;EmAebydkNDs71eNF9kETmPgn4kQsLgDxBYKNDA9F1sBAHlxwmOUq7/GlMllm1KcsSTwL1PX7wX0u&#10;btiGGw3obOQa1d+4jPETOig3Q/2In1xmkSyyOszgZ7dfKWNDCS8cHlIJXaxi9mnOVP4QblTTOJuA&#10;3NDUymP7jnpJqD297iXiU793nMIn4EJlPxYFxaGowYRmeKQ4bqTDZHNZcR3zx1Z3wX40xv7H4bZj&#10;L8ljRqhviELEGZ6yWwwxx2cx/MXUxjhMlrxYKIx7UvYLjzQ+7S9txykadhq5SaBjk+TA2V3YVcCS&#10;kmyKsY4PrXj6ebl7Ci3D53gg5FKOkNhzjFP2KU5YJGqvXnrV4O3EinTyXbpteoOnNNR6FEbS+LIU&#10;i3ib34P02B8oVoooXBqoK5US8cjyJ8KfswJ2VLSQrOoCVJWNh7dO95gvwcTGXHKxgvribN4UjsAD&#10;xMR+cp2FwZOVjgsH4wG3OGV4YgLHy48mTI2jkovlFDnAq4xjDqRYX1DunOFJjT6pZ6yXONNI2RMI&#10;sP3DK2JDky5lmPiCGE3dkA2S5z6+JGnc/p+V1sJMzwXC68myojQj3lACKKyTHWAf9E/CEXDMEEj2&#10;qG4Xliq1zKgFzpEIzucWryw/lH6pQ8QBB29QG7t/CoYBAig4jrKQu256XTFyED8YlWAxb1KH9kvb&#10;b0/Vn2Ht26c6LT+wFr7g7IoDruryubEOP/GvSbS581FP5h+SHwZn4RfAVQdbfbDzMwobsFolMwO+&#10;SGyzUogHklfn4FpR+bkFmPgax8s7ZrJHIYFV11BP4IuqhDaN2z3XZzGKgnO6u392kGOaO/OnNj/h&#10;HGLvoGKWddJe7+wg+HngzqF8QtJvVlW2BBPiFhfhTC9Zdf+86sKXDPrsTt0PuXCcZLrBYYGVgipR&#10;FPdDLxli9TWr6THdLpHF8bEnE+nKMt42qjRxS4TJqpCN/LsxzDCv+gRvPrIcjk2SxaGU74Igf3bd&#10;y1Shk+KiCS/IOptHZaTrN9UkfKvhJon3iJBmtUtVFJBtrIutR0xRxHH4CcEs833qdJzqMZcp6Ycb&#10;fb3ne8qCcaoOL4pGpqKnzfZaxM7wuc1oYOoqz9f1PR4Ic0kwscpw7VFQaaH/SrImkKO46Sl3SHyb&#10;1IZVhkOMUu00WBKoixyIL00yjjZnGyHvj2a74qxpwCGWIxhmMipqkj0mBDOV6qieJN7ju8adieuN&#10;GAjFivNUg0HDRCVszhvaLEyAxdmPRF9qYLKYJQ4ELAaorD2VWJ5qGGXWbXNjEWZUdujAgUNs68g9&#10;33MjQoHlyU9nvLa1X2ltJVYLaIXp0iszFVfx4oCV7LOwj7HcRsqRwDvLnz1UavOt/USyopG+83x/&#10;P1aVSxtqw1ol7SO4R8QooQP32v4eAFGQlkWH/FIydVBrRWYvPZVFxpxigQCMltTt3Bm/m+AL1Wgk&#10;TbJJaVmy7iizjCRiN0FbVQ3mBriss/m/Beiws5KFzfYHr2HG5ZSDjGcXg2JlZappyWimTYHd/vcS&#10;BSlG9OyGHlralGW/TbCiI0MwEOsXe/kbWwcgkqFkmM1o0t0qLikXgmB94ehGdNokO5APXdwuP/kg&#10;UMNgjGjnhExQhlH0LlaN2mgu8dsvWWdy8b5j+WRnwfyA1kshVWJjlx9Ywx5MZV4tlaPmmlFIk6OW&#10;bdK+vSnOTmnubke9vY75MVBwXlhsSSJHzvpmUtBIpCc0fk3oZrsUJ96w1WiZaaxp0SmxlfRvVf1Z&#10;gqo/2DWMAiH8hAebCMsQ7UH7VB3k3XSPBWwIWrIMeMGP8OZ8vz9EaRxtLh4kvC8TEXVV26LNKTHO&#10;7ykkl2do/2M9rVh0zRHEYrxx+0ZqZSYV/ZYHrabURXBBJJVA8Q7aJjn4ZB8gtwE4qFRH/TVZynbT&#10;n4Xhdtwq6M0UrdXMXMj4z6xHIbCRKUr1L6j6hDORjQynCAZYvAwcSAk7IQeckpD8BItRjPnyoDXk&#10;EBG3p7ZGjDZw0+Z+uElt17ASihkBC4U1RYQ1Ugk3qSKD3DfKSOoEr6eeIsX9Jrr8siRoFfUQpRBt&#10;wMLVTEE81dopAru3jAZSUFmKKGNoNDLHdPepHvO+c5xCghbinzq8ZEbQLR5aTBeMjkZCPRbUmvb6&#10;4ZJ2g0nLx4KfhudMLgOnZfY7aRqIs+F23yluT+zixHdh5xI9s3aoiopuQawiFa7vLy1ISyJVm/3Z&#10;MAkKYD2czq6ZPvy4FxZk8SEzt0qwk2tkT35hM5qMdWmdIpjXHd7qkekLt2opdO8bEbU3/jUwSaSw&#10;mojg8805KAkOzg3wmtSA2gsLAnTWhxlqUGraF5G/I0zQxH4ki+qNMS8415j8IGjlHMdvnwj74V97&#10;/cXcJE0e+w6qED99JNYUp7wlASt9cg6gmv+1AInR/y4wCWpskh0pW89ZH1MGvz/xdwDo7wgTTHS4&#10;6AjmJ4JV/hJR3dyD+V9brAcMZd3LNQAAAABJRU5ErkJgglBLAwQKAAAAAAAAACEAoLMZIDA2AAAw&#10;NgAAFAAAAGRycy9tZWRpYS9pbWFnZTcucG5niVBORw0KGgoAAAANSUhEUgAAAEwAAABiCAYAAAD6&#10;MTVtAAAAAXNSR0IArs4c6QAAAARnQU1BAACxjwv8YQUAAAAJcEhZcwAAIdUAACHVAQSctJ0AADXF&#10;SURBVHhe1X0FdFZnui5zZM49c++6Z9a55667ZqalEPfkl/x/AgkhLoS4EoMoENw9aClQCO7u7pIQ&#10;3IoO2hYoLe4tbkXy3uf59r9pStsBOqWdk7X2+m3b93zP6++3U6vWP+Df1qCgf5Gysn/6qVvb3sJ/&#10;0JxCy3v/gLf+y96S1Kr1u60tg/7Xwa6m/9hV6mve1cKavarQWrw03zJlXbHl9PRs8zcLmlqeV5b4&#10;C76rXlHg+7Cy2HpiQ7F1RFVz65C1RZbjW1r6Pd3Uwk+WNLM8nJdnnT+/mTl7d3N/j8Wpbr//Ze/2&#10;Nzzb+tYO/7auyNp2Wpa5Yk6O766VBZbd2M5XllirAZjMybXIxuZ+ArBkLt5va+mvtip8t6rAIpV4&#10;1T9va+knO1v5y45S7fdlBZbqSU3MX4xKN23GvgM4GZyY33C4b3/p1cWmP8zM9fvL5uZ+TdYUWvaC&#10;LS8qSqwyLdssa4oAUJ6vrMbrhEyzbCj2k3XYtrbwl90Aoua265XPNX/bAeAI3pJ8i3ycZpJhqWaA&#10;7SvlaWZZ2sz32Zbmfoeriv3mr24aaHz7EfyKR2xo6eu+LN+yDGA8XVfkpwZBJmzCtq7YqoCZmYPv&#10;8Doty1coXqsKrADOKjvBml3YCAxZxGO4QQyF4HHjPty2Y9uK78nID5OMApbJsmZWGZZikkXNLFKF&#10;CVoIxk7INP11elOr468IwZtdaldpvT8vbWoesaHIeoksmg2gtkKs1oI9FJ9tAGYLNgIzPdsXg/FV&#10;gHHfLQDvVTbp4FU2t8pm23EEfkep30tA+XkJQFoEYBbkWWUewBufYZZZmBCoAFmOiSCQEzMNyycV&#10;m/71zUbyDvfaGlTrX1ZCYS+HnpkDgObmQd+U+KkbrcLrdpseIhOoozj4CgBGnbUSumsSAKvA92sx&#10;OAKki5wCyyaOuu7SGfWq2Nb8zH3n4R4WAjxen2JPxnVrbJAhKaaxn7Sx/r93CMfrT72+ddS/zcjy&#10;XTcBs/hRskn6xBtlDGZ4PHQTxY7sIVgEgCzj4KDX1HuCRIaQdfpvu2zsIdA6gBRRgsWN+1GEdbF9&#10;FTyej2zkthy6jUz7ONUkQ3BvZN7IVOPWsrKgf3n9yN7hHlCsUQOhQ9rH+EjbaB/pHOujAFsAPdIj&#10;DjOLmx0BpUyd8mMKXQfpBwof4KwrsijACdbCZr5grJ9ijtJntgmg2A9LNUoZJovX7tTIoLYOuB+1&#10;NfJRoM0Aq3vHGwCiOegdwvH6U4vU+t2iPN/N7QBWR9xoL4D0McRgchNfGQmLNTjJJP0TjXhvgshC&#10;BAEcGfQqQBQnsmojACHr1sJgUDctAVAU83kQ+RUQdbJ2MSZjMX7rm2BUkzMcgFDsumMbnGyUUbgW&#10;geIEcsO9vegQ7f0ZjMO0ihbm918/qne8x/JCXyfeLMWSAPUEaBMhpjT5FIs+mNlusQbFArKNvtdK&#10;DJ6gVQAM6jNdjIfjd1q34XAThgL4cQBkPj4vBUjl+G0sRGsQJoDAQC9JF5x3GAAbm24GYEZMGlmm&#10;sUsHrFOMz/GyWJMLYPhV/LPXXmRSrOkPY9LNT0fhpgkIGcYN/pdsAKPWQtHT16JjSus5ESDA0RSC&#10;MwCDH4EBk5mjcfxggD4TVnQQxJyATcN7uglkGw0LJ4KMGoDfqS95LEEi2ybDiJDJQ1OM0g+fOYlK&#10;TcT4LHinnDkNZT4uzey7tsCaPSjB2HZ5M2v2tBSf//tTF8Xs/aE8zfic7gIZNQOvfM9BEiAOmM4q&#10;Gbc83wqwCIxR7dcvwaD2IcCzcSxB4vcEm8dNzTIrHTQbOoiGYiG+Gw/QPsTxPcCo/okm5QBzoobg&#10;O+7LycAEymh81yfOiEkxrHlngNGfgq5YPDHTdHF+U98npP3odNNj6J9Vmwp+3CyTYSNxo8Ohsyg2&#10;ZBBnmyZ+Mfwkil8FGEbxI0sI2IRMX6Wn6GKshkjOymFYBKBxHH+n3qIuI2gEYxzYNB/n4zm4P51g&#10;OMiYBPh1AJqTQx1JQ0OR7Ax9StXA+xmVbjyN87j9oqDtae/375taGLwqi6wbpmKGOZvUFxQjziZn&#10;bxiovrLQcnxujrHJsnyzx/oio/3mVhbvBXm+03nzNOUcCBX7GgxqKfyz9TgPY0ECQF+MAySLpgAY&#10;AkIlTv3E3wgmnVjqOCp4uhF0EQjasBTNXWH0QAOhnGFYTf5OQ8Hr8ffFOP/YDBP0pUG6Qr/RGFDH&#10;Tcw0Th2fbfYYHO9dZ3iK37//XeAtLzAnLS20zETc94I3wAFyIBQfigsHR/CoYybC+jEU4WyuLPB9&#10;hiC6muLDWacXTxB4DnraBIcWjbNP55Yg8LiZYBO/I0jrwTwCwuO4L89D5vF7fkdXYjNAJLN4PI+h&#10;ldUBo1tBkHleSILy/7gp44D7JOMgkoppI3H/0Ju3cZ3Je1vV9z6ImBfbv54oS/192d9IJ/0AXCjH&#10;+6Rvb1gxXowzSAdzDU07BsGbn4NB8sY4qBl4v6k5XADsMw83SmbRX2JAzEFy5pWXj0EuBWgEiOyh&#10;tZsCnTQVQTjfk42bcE4VHjHzgH3X4zuCQV+LYRDSOi/jRz2O1JnHa/HeOIHUY32hD2lhkfp5KbYU&#10;/R5gGa3oOGwcI/RbNVh9E4H/ha0trOc2t7Ce31bqd25na/8JO1pacna3skzAtc7i/F+tL7L0OTip&#10;Rli1o8TixgvR9NNi0bmj9eEgyLT5AISWjozhzVMfcVYJFkFlrEj9RFYRJIiszCkwy2aAhvSNEkmC&#10;TteBk8GMBZlLMSJreB0OkiETj+dkMeDm7+oaOK8eKm1lVGATQzKIuo66sg/un/c+WDFfMxbzcM5Z&#10;zF6AdXSeGaRTR3IfHkvrSwZyAmkguA+/4/jIfmJAQ8Pvlhdadk/JMbhKWa1/qrWnxO8vFDuenDdO&#10;6zbA5mxSFDkoAkTW7LBlEfiejGIoQt3EiywpsUi/Zj7SJNFFwlKcJC/BRYkT2bADx5M53I8b9RBZ&#10;oLIYAGEZviPraGF5fbJ4I5KIBE5jmBZw67Ep2VkGt+Ej6FUO+iPoxN6whmTTcLynjuRYqH9H0fWA&#10;OHKMnCgykb4dmUkHl8E5J5z3RxVCYnDSFFMhOWp/nOOjFOOX5WmG/rUow1MBDEVmDGaDfsxIvNKv&#10;4axxEJxpfZZVakXlojQQOOCuqe4SX+whoaWeEtDUTYyN7KR3uqfab4uNMRQ3BuW8UZ6T+ojn4D56&#10;6kYpcJUG0kRNGQqyG+/JTipvFRcq8TMqf6yncpjpXsDDx33T6hIwXW+SbdOhEggGDQNVCAHgpJAM&#10;/J1pIU6OHn2QDJw4Gg8ykj4iDcjAJMPJWrOzLa04W5RtOoNElCehfiHCC5tqGQY9CKbynofUDEWG&#10;gE1sahS3mDri28RJPBrbiX2D98Qx5H1xDXpfBqR5aYobDKH4EgQFBN5TRPmer0wi8nVGtkWFVGQE&#10;ASKwBIDi0Q+A0MdiOofMp9VWoRcA5Pd0R8ioBbg35tc4Dt3aksmazoThAHD05egFKEnB/b0appEU&#10;a3E/FN1eYC7DvnaIHMDmk7WWNTVv4Q0xgGbIwdkj4zgADpKbHujSXaAo8aY0cbRK53xvMSc4iCHe&#10;TurW/4vanMM+wFZbIsPtFZM4YwSH1m91oaaXONuaGtB0Bp1WMobXnwTQCBiB5DEUGzq63I+s4HEU&#10;sUnQP/yNmYgZ2J8gkMk8N4/nZ4objRXvY4PNh4NlVwnKmiklJfKYWLKaY2RaiKzSkwqMGLo2Mpyq&#10;RZMKi3GFs0FmUYkyj8T3pKlmrTQlvwL7KGOAk1Yy1IFyj8l1E59kR3FvVFcBpQAL/0Bco+pIUFgd&#10;dbMEl4xUWVcczwGNAjvuXvpSnj/9VtYPbiVTi8Pk3vWLsrF7ioyFLtq+cIJI9Qs5t2OVAuPrL0/I&#10;828fSTW+e/bovhwa31m+PnNcDk7uI1Nz68mZbavw+2N5+viBHK9aJttaN5CvNswS/h2tXCLjsv3l&#10;GX7fP6aDiiLWtwySF8++lUfXzing1mNivvnyuNy5fFYxFvHn98BiBgSsvqBcjFlNzOlzcs2PCQZl&#10;nK4AWUBxIvIEkIPmpnJTNrdhOsSxQZyDRMTYi0OD98Uu4D2AVVucQ2or0ewLPUaxJrvoo1HfEUCC&#10;Rx1x/8pXUv38mVw5tEWWt4qQRzcvy47eqbKwRahcOLZXTu1cpwYwtzRKtnSKkWOzBsrjW9dkV494&#10;WdEuVi6fOiqfTOoja0b3VmBtG9ZadpS3l2/v35bPloyWE6unK3BvXT4ni7tlKsB2lrdTZDixdKzc&#10;u3RGHn19VQ4NLVCu0tXTx+TulXMyE2qAIs1kQRekjOhyKR2ZZr6jAZZjChiRYrxK546gkPY7bcqY&#10;s0vrRHEkCwmiyq1jYwZ1IVi2rMhX3ACYPQCzD3pP7ALfU0xbnK8p9802n20l8lu61SRjHwOg2yf3&#10;ycMrX8rR8R3lyTdXZF/fdFnSMVkefn1FNnVPwiAfyZFp/RSrd47qJA+vn5f1sKBjCsIVYLsm9paj&#10;i0arc5ElFS0DMBFn5SbY9+naWfLt7RvyzfFdcmzpOMXmfWM6QTLqy9OHD+Ts+uny9Wf75fYXRxSI&#10;N84cU+AyxCuDq8IAnpZ0GjCgmhqRYnqhAFubb2m0ubn1PhnAwJeDoStA/4shD/UALRp1lvqtRjq5&#10;d7qHxETYix0Acgx4/6Uec4LSrx9eV2YBNIpAxxxPMUBMp+WZ1bmp1x5BBK/uWSNXd62U52DCY4BU&#10;CZG8sG2pPHt4Tx5cPSdPH9yRS1sWyMrierJqSHvFwonZ0H/NIyGmx2U/GLZ/+iB58fSpbO3SSPb0&#10;SQNrrsjpijny2dqZav/VA4rlye2bEPFqOTaxi5yY3B2CWo3rXVaAPnt4Vyq6JMiNL47JN1fOy+Am&#10;gTI0u4GKDpj5YGzM+sOwFMMVBdiipr5NmKBjVlR3Fyg6NMUMVah7aBG1YJp1Qy1k0a3LmGwfBRgZ&#10;RmbZg21+aU7in+QgHXK8ZGSOQQxxdtIQAJKpZDBF9PHNS3Jx12qp7NRYnj95BPZckD2D8iBG9+T8&#10;hhmyq3+WHJn1IUTsjqxrFyWbhreXewBxbCaijeYRcu3UYdk3sZcsbhcnV0/sk7tnP5XbYMnXx3bJ&#10;xg4xcmrtDAB2RWYVhcjFQ9ugEp8rwK7tr1Cgru2VJct6N4Uueyo7F02US58fkSeYqC/3bZHL+yrV&#10;WBnY00EelWZ8OjbT1EoBtr2NXx6Bor7ZZsuf033Q8/EEbTJTKrCkCwEaS2VaAKyBthGi2R/6akKu&#10;QVP6Dd8XA1wMNyh/n+i6yop6RNYRd+i2Bfkw9zg3M6ZzikNkVkEDmYpzzy4JlWWlYUqktneOlKpW&#10;DZQKWFLoL4tKw2VlEYLykgDZ0DZcWVOKzaLmwVJVGqj04vb2IbKzS7Ts7hojm1oHKTWyqVVDqWgX&#10;ofl77YNlT9do2dmmgWxsGyJrWoUKaxEc06hmoTIxL1CmFwbL2PxQmQYDtAHHMTKYAovdH7Fo51jv&#10;OwMaG6IUYGDWWJ6U+okKn6aZ6PLG6EVT4ZUD5dkAizqOQJJ19MC5TchHNqCZEbVGq4SE2UnbJFeJ&#10;i3IQRyh+TwBF6+kIEO3weUi6D0pijCiY4tG8e6ZtKLarEFZpIRgMDAsZtrQQ41a6BDQ4NCAMV3hf&#10;Q5HBmIFBkf3UXwSYVSjux4mkrmWUQvB0a89z0yWh/8bAnJlZJhoZEg7EOCl+vC51r/L/oMe6QvH3&#10;jTc+GZFsTNN0WIF1szoxiw3wixAGKCeWGVEqO4YJdPpYUKX+ojhS39HPoTU1wKXwgH6alGeQ8HA7&#10;5fl3SXGX1EaO4h1RR1lMbnYBf5FBqd7wo2CFMLuMJKgz6V9RV2opIs1vo64kiFUdo+XC5oVycd9G&#10;ubxnrWwflK+c2YU9cuX49vVyrGKhCrd4H5cg3uex35UDG+Vi5SzZ2ylUzq2ZJGdWT5ZKMOby3g1y&#10;ZNEoGZHu+xIogsTwqhcA64w82gAAxGQB/UKCyhQ4v++M18GJpg8VYEuaWnowNKLDxhslENQxik2k&#10;ux4OgU1kIvdJRLwYl+cuBc29xQUKnqJYGO8i1uAPpFWiqzRHLMnvqNt0hzazkZNig5bW0QwKmUxV&#10;QO+c2Q3dnaHjzN92906WB9BtR8d1kCs7lkFvHZHpuQjUZw6XBxdPw+96JPOahyonl4aC+xyZ3k+e&#10;wx/7fEp3uXPqgFyHrvti8xLldw3ODHxZMPkY1SaGSYtQaGFkw4QBc3NkPaWKHr5eF+ArnNlpCrB5&#10;Ob7+SOdeHAG9QLldivCDYsmZXwF9Qx3GrAPDBUTu0rvYINGFbhKRB9Fr7Kh0WHKMg/iF1FEAlQCs&#10;YCh4Vyh/ss0QVFs8EQnQmR3axFtNgpbP0tQAowkt0CaztNqjBhwmB67F4xsX5atVExTDbhyskqqW&#10;9eUhDMbuke0VCCdXTlL7ErA7Jw/Ipaq5cFW+koMDs+Q2AKt+/hRW9LGs71+gxIzpcOb16F/SANEn&#10;ZBzKoJzZC+b9KKZd4KzqgDGD+1GSqUCzksi2Apgq+iL0wCm3RJgbQxUyj2DRn2JBo3m2h1gynCQy&#10;11XCmrgo0BKiNdeCbKof+oF4ACxDw9oyIMNTPOmjwT9zhBXNj3NWDNOKrvDvcD5OCF0WzjKZRTeG&#10;jCHzKrtpDLu+e5WcXPix7OyZJJvKspTDe//SF7B8L+TrI9vkk45hCrCbByrk3rlP5f6Fk7KnQ4hi&#10;2KNrZ+Xu6UNy87ODKhlAPc1xUIpYVKHP1RUA9VQZDy0MY3ML3+ssQ4hU3T3Wp8nLZOLGFtbFVK68&#10;aaLMjfEYA220FL20mCvhpCalOot/M1dp0MJD6uW7iSdcBo/Yui9FzwG6SgfPAeLqAIVPAAeleStl&#10;SjZxEhiSECi6GmQcIw09ecgBVeF+DpSlwN04J38d2EQLljHgp/CbbhzdIfvLkuX4yBYKvOPlzTWf&#10;rXKm7O0eK8/w/vOJncG4/Qqsk9O6a2xcNUVmopWAyVH6WMz/05tn9oPMohogYGQdyUKj0BFbLyRZ&#10;x6T7xr4EbE2+ZSGVOy0Wb5x0pZ7RM6h6c8gKAJaW6KRAcov+QFxCa0v9GDsxQrkzNCLD4qLsxS/a&#10;TpwjPhBjuoPKZgSH1VWTobUIaLkuFeDbjAc/ExCyj6Kq5+A2tw+X0/OHyJYOkSqzsKN1gJxdOU6O&#10;jW6txHBLqwA5t2q8HOqfLmeWjpT9w1sgCqknXy0fI4eH5supGX3k1Mwy2dMa8eaSEXJyVj9ZXxqk&#10;DBozEQx/yCTqcAb1BI0BPQH70JYXHJ9J42fetTzH9/+8BAyZzFVU7kyRMPhkUXYKDuRMEzhlmvF7&#10;VWs/adnaIJFgV1Ax8mAJjlKeZRAqdJ1VLaDDGkYgGIcfRnbROjIQX1OsGRVOjJad1c5L60sdqWdX&#10;1Xe2jh66CmQdmck0NkGjjqPbwIiBOkjL/WvZB+6HapcSt1cr7HQtSAZaVboULJTQKV0Ez4CpHLpR&#10;HCvDMBaCqMfYb0ZJ65/os/B7jXpz80wFCLyryQI9bcyBEXk9NcIbmA2fKwIg+STaSVyys1jgUrjF&#10;fCeOZFhqjKNYYC1DAZohuLbKZLiBbS0RRs1sjrgMQTsdYw6AzKKbQlbs7JkoJ2f2lVOzB8iBfmkK&#10;nM8mdZWD4zqr179+1FT2D2gin0/rJccm95Djo0plD5zVrT2TZc+ojlrzS5sg2TOitWztnS57B+XK&#10;wQ9zFZD7esTKp2PbyglY0LVD2oBhqF2Ud5K1o3rJzEGdZF2PDHU96lXqNdXxoyplaEMAuL3ifZa/&#10;ZJf+ZmSaYSstJR1DZeZt4qHlspAqtjWBrAZTeqd5yPhcmN1EN+nf0iSlcCW8YQ0JmBuC70BYzLw4&#10;JwlGJsOYBgCzNb0XWOIunvD4kwEqZ1O5KdBhezoEQ0EflMufrJczi4fLkRHNlTGgfrp6oEpOLx0t&#10;lcPayhnEiEzxnKuYiWD9qlzesVw+nz0QVvBbmV0QIPs+biFPka2gTrv+yRq5tnulHOgVJ7c+3SP3&#10;zp6QU4tGyJk1U6WyZaAKxq/CmFDED45oqcZLcWQWl8zrD71G60jw8P26Mub0a/7tLDbV1qs4jCOp&#10;+FUOHgOjb0JvmiddjaxDP2RTpxSZJD/DTTpme0nPTC/xhFUkYLSObsy8Br8v7jAGZBh1nglZWZ9k&#10;+5f+GfUlnVSK3bIWwQi2z6pA+Kul5bKlTUPldROwa/sqZPPUIbJzQK6cq5yrLOPnYBizHKeXj5Pd&#10;XSKVVTwFHXZ08Rh5jnN8glCIgF3euRJgwDAgjtyH/SjK20rryaQcf5USOrpxiWyYMFBW9SsAUCwA&#10;+2iuB8SzQw23Ykyqae4PGFZVbPqPzSXWJ6Qw9QmpSd+EMs3PM3PM0gBi5hVeR5zAEnOmk9SHP2ZI&#10;gQ+W6yLeifbig/cEiikeJ2RdnWAUXCIRGiFtzfeu0GuNwLrceGelL7XzahncnR8VwaOvUGmewxuX&#10;yoym9dVAv0Hy8BpyZp8iy3C+co7KOtz94rACZlv7UKXHbh7ZjuzHebl5aJN8sXCYbEUC8epujWEn&#10;bJZ0B2JUuip0TlcUBShWnj1xSI7vqpJlI3qoyGMyvQMWgmo4rvTyF6FY9APAVuR5/xHWEe3emj/E&#10;0IRhCIGisqZynQH90ybLQxqkOCpgXBErWgEWc/qGVAclekrRAzC+MlVNMXSBDqMV7ZLsIRWlYC3i&#10;TurE1WAtxX0xBnBgfrkcmdpH5bzO71ytBv0CDLt8cLN8uXqS7B/fTb6kSALEvX0S5S78rTMrxqo4&#10;88TU3ur7J99cQ04N+g/H8hwE7JNuMUrcb32+X04vHiGnVoyX5cUE7Il8hkztrgXjZemAlqr4w1Q9&#10;ix5MTes+GAHbV1rDQurIbW0b9Ec6jPRPmFdnGpqWkcp0Li0PPHqK51ikayhybtF1xAusMqZqKWpv&#10;pHMIUkNYxHKkfPpByfvY9Jor9o+Hczu7qVkpVyp8ui58T+AWFDeQ6yf2yrd3b8m9i1/I3rJUxYZH&#10;0FPcHt+6qvJm51ZPQGrmkuxqEyjX96yWB5e/VOfaDO+f+1z7ZDViyDDZ0zZILm2aK2cRU6q6BPa/&#10;VDVbHt/5Wr754qhsg3G4d+2i3EH65y627QsnQVd9p7NYJ2A00DnG+znU0qIfsItf7Mo3/BmLB1TV&#10;hv4IRYX6ZVWxr4RH2KmY0dTwAwlC2NMYoZAX9JIn0jgMeRzANjqp1GF+sJCdkt3hbvhINI4z4/P0&#10;XBPcCs0Cs+tQL9LSSpJhvA5FfzVCL6awGewzPNOLuroB4oTSrdD7K7RGYa1uyo1SoFXENR9StXjW&#10;qGnSMdVT8WQSy4p0J1jC47iZDOC4WQDuHWd4gTzY1J9cNIGmWUfSm569UsSsJWKWN+FGFhSapSjV&#10;VYxRdcWKrS58K+ok6iY9Ja0H2SmwgNObwtlrapDA0DriCvGclmdE8cO2aIEDslld1aUDR5aD5bXp&#10;f9EQqNwcmMfvyXTqVT0PR8WttbBrzu/+nrHySecILUpQBRstwGeaRrFYZVls5+B1cCzdGo6TaSY6&#10;sDRuLP/RO9ArRugIOLmo0FL3R9nFL5c28wtjVlX1POBgvnKmVEkfpj+j0EMSCjwkEAlBxocONs+e&#10;jikBdITPxTROAjz9pYVaj0Z5treqUVohpkPzDbICFfLlNidVVaNsWV4qf8UQXJfX051TxSCVrPyu&#10;R58M3NEuRDZ2TZCrsIL638mVE5Xu0hil+3cagGSx7saovllbIWcOxktWM76kO6UnS9k+gBTXnp8E&#10;iz+sKLamM34ag4ovMxWcQd48k3pzi80SjxgyIMlR6iGLWprgBn9LqxQxsLYHi6jgdZaFIS/WIdlN&#10;iXMIdJc/QA7NdBFzZF1JQwA+txmKJ4pFmkiRGXqGdw3UAlnEmgJ9Pz0VrkQP24l5Q+VrWMNv7yBP&#10;X+OPSvzLdVOlonXIS5FV9YMa4yC7tMnRQNUjB9UVhHOT4QyLmB9D+8Huv7kMp6JFYD3qDkVPVrZZ&#10;Hba1GrHJZB3YQS+d+oxg6eCotHSNz34hH6BVwEPFlPTJHAEmrSQBtW8I6wkW+sOx5bVUO7kKcTQR&#10;0xqCGQ5pk8Xf9frozg7hcmn3WuWb/dTf80cPZFXXFK2PFvesx6hknZ7L0wq8mhRxojgpvDbFnvtQ&#10;h1FM0fFzgJmcn2QZe6Rm5prLICboE/NXOoCvet5qJ06mHD9sKYgXySqClQfGjIPXXw/6ip/rAYzJ&#10;0FlkUFyEowYsMxhK72nFXkuwVuRVDXiM+1SSEhnfAgxgUDPZP7GnnFk0FF74GOWNX0BJ7NGNC8oH&#10;q/l389LZH2JHPw31zC29M5FW11aFkARkMwHSVAH7zbTYVjFQEcWiPP1yGAA66oil78zIsyT8TbEc&#10;n2V2hqL/Av1SL8VRbxfgLA1Bh06n5j4SglyYM5Q+xZHpHNYl9eCbr76wjNmNnCUo1NZCYANMZ2Vr&#10;hFKq5YnWjMod3vcBhCdf7VyjQhuBN3/u0A5VbH32+KF8ffZzObVvs/Kd+PctmHR45XRZ1r+5+rxl&#10;0TQV6tT8uw+X4+CkHopttIwEjr0VWl3CXxk19mmwEY+vTFUzt09rSZ8MWYrq8U2MHdla/zdBg9kf&#10;TAWo1SM166VnK7q0NEiDTGfFFgbddF5riibf58OLXwKl/+r3L3svIL4d831kVKZRWsW7SWvowwcX&#10;P385VsaKrFrfgT/GvzsXTss2pKSvIwF4+ehueYaS3Pz2SWpglR+WqH1O798mp3dtkPuXz8iTOzeQ&#10;G7uL0t1D9ds3x7bbdJYm3moVHcak600mTJkXY3GE4kp3Q/X3x/g86xHrU/g3weKPm7Amh6Vz1WDG&#10;FAzYtgRuRc9sZE8RFjWOdpB0FDjojFJPTYA4jsnxkQC6GwCsCIBxVnW9xjCKIZMl11m8EuxURED/&#10;jUlHQ7STzJxdrgb25N4t+XL3BtnSP08OLRorD765Lg9uwnGFs/n82ydyfm+lnN23ST5EtYixHlsw&#10;F/dqqoJx/l0BmGvRNnB2b5UK4r9aN10eoneCf6x5fjalB5zvegoUbW0mesZYIcK9EixVHUPygeEg&#10;GwzRqHcYSxn/67WAcQdkYJ/qTiP11nIkDn3hNrRLdZMVsHwVMACsQzJfpvlFFgmDNVQMQ5aiR6qH&#10;ElEHiCwDb0uOM5KJjmLFqxusrDUPRRKw1BLpLEePfIIhVcuprStkXusYuXpst5w5tFMmdi9Cyf+E&#10;bJ3UXx7fuy1P7qNCPbStak5h1zVbo+YhQ/EFejD4d/3TfcrCVfTKQHZjpFzYNF8+R8KwGoVa/rFY&#10;fGFfpexFOwL1MnUsIxqej8RgdZvBN7t22N7UJ85Q/kZgcScsHd6hWn9wUjao6PVCiiYdyCWtrfJx&#10;MVK5JXBDkECMiXSAg/qdeCp9BkBYk3SPtFOhEyMCV4DlhRDKJ9lBiXXZsC6KIU8xmGdPHsvDu7dl&#10;+4IJ6C3zl/3zRsqUtsmyYVRP6Kz7curADhmUbFbJPg50PLp8xqEKfmT1TFSJHqIf46osbBOjQJuP&#10;StLFQ9vlBZh56+RBeWbTby+eP1cNKvtHlKLQG2jrfvRV/XEshFBc4eGr1PSKQl+fNwZsSwtrMeWc&#10;pp3OpYr56C+BTUtKfCWywE2CmrmJP4ohzlD448G2hkhD19Rb9ZOxHqi8t8xYNBW1S3cVPjFz4ZVg&#10;r9LXjBLmTB4EZi2XVUM7ypKhneHcRqlMKBUwG+ZGwyec2z5RTu3fKrP6NFf6hUVchjNMw7A1at+s&#10;IfLk1nXZP3e4rOybr9rkmS2d1qtIHj+4J3dvXJGbF79Uuu/pg9vKiHCSTq+bIRVtw1TGlSLO3L5t&#10;bZKqiDN788aAzS+weqGYWU3vWO9eprUkaBsBXiwqRcpKskALNhnhb+mevw5aWmmSlI3oKY2bRYmj&#10;KrXZg2lIDcEfI2gMrVolockjw89mrbSFEWUJJrVChNZrcl49qRzVTaaVNn7ZSsrf2ErJVk3WFsuz&#10;A2Qj8mUnqxZL70RNrGjtGA+vH95ZtTnRHTm8oFym9CyRa1+d1EQUrDt/cKtas6R6wmos6OoV53MN&#10;YL122dBLQHsmGT5A5vFbhkqsUpc3MUgw6pCN89wkujFyXnBA6YxqQbfmj9Xc2JDiFIoNLCKoFE/9&#10;dwLshAghM8pFZTNZsSFQ7NhmSpyfKRasK8wsCZdtfbOUj8QVtxRHKmcWL9hOzvIYq9NcbzQC7ORy&#10;mqFcasMWBNvapHHFUXJ0yxo5vWejKqnNA6P+umqW3EIvGJ3gU5uWSI8kf8UuroJDl86ZyVlv+ZiH&#10;MRmGP5enGi9SV1DBjka1eRgs0rQ5o6V9uyRxYTYV1SAX5MPImB+4ENRfaK5zh+tRsxjC/cJD7aU0&#10;zl0xiFaJ1RmCw+5H6h/6RLSAaoGW3g4Opax6/QEqdSqtHK04HU21TBkbQzoeT71LRc5yGft3ufD1&#10;Q660S6+nWEfQKdaTWzSSQ4vHq8zrsYpFMqowkmJ5qyzeJ+at2EWaLYb8woqs542tbBWOjOdm1TJJ&#10;an8LHXByz4bvHNUa7NGBy4pyldxo1+8xS6V+EAX05ixz3RD8PLZvsuzGRCLT4mx4YR5qEarvbE9n&#10;PYEBMcFgWZ8JzQ1MCdn6X1VGgo4pO4wA9MQm6LSGmLJfl5XrAVi8xQlnb606P45niY0iS2Z2igWb&#10;0xrItA4ZchV+3uKW4Z9PKq719uvDF6em/n5dSb1RB6BQz2xfKYdmDJTlaEdaWBgApd9AxmQbJAr+&#10;mInpG4ifiy1M0gHLj/SQNtHeEhWGpCLEzwUWNCLMXoaloZ8BlogTQcZwsPTZmEZi7McQRvVbYFOr&#10;4LAPgaKYqpW1YBDBpghzpZuyiEhuknlcvEC20T2gp85CBj9zQb5ec2TzCZtM2L5Og0LDwXPxGtNz&#10;EMv2TjW9saKvuSOj9KHJxt6gb/VU0Jt5JRWQkxV4PxmdOtPhzM6GRz8eea9mjV1UtlUHrACADQbt&#10;yzPQcpDuJV0TPaULigycWXYEaYvmtdVsFJMhyPK2T/BQsz8WgHIQZEl3sICeOFnC6zIwpohpQGGB&#10;A94TWMaFbK/U+ybYUsX2KYJKgLjwYRBEnwC+7KhmjIl9CCbVwLh0U/Xf9fQBrplEI9016gr2tvPE&#10;TLzRU2ZfPMvt3Oj0tU6A21ADsNIYT5XNJJMYYKsspm1BKf0n5p/ILK1XzFdKECIlRyOIx0xTb7Hl&#10;ijpMW4mGicHxZB3PQbeBjCLb6DfRGLCwMVotp6Hx0GoR1GvUkSPQJ8FgWltYoeX3yGQWa9XSGkxs&#10;nwRjdY9GPj+ein5TyvEJJ7CUp7mogFlIPEFA9Xbx5rmmh6LAUhzFpiTeHQURLRPBrVuCl6I9jQZB&#10;IQOorDnYodAzauUagGfKeS5m2YiUkDvEdnCajzIGZBT9QE4ORZCDXQyxZWKPzCKrxgF4tdSmwFcm&#10;I3NKcFmtZ4/ZRNyr5naY1HVVsx3A4qo35vwojlxjRX+NXdLw7/b1SPH+YWXoTcHS90OY8CkLmyxq&#10;jkK1WPUh0GQzFuNSvlzqI6vkJ3nAL/sOsL4p3mohFoFlnMZIgUq8e5KXZEJ8qYAJBjMVwwpN8NM0&#10;16NjKuqdnBilqLU2eOoZtQiVixkwAcw2cOHq2Ayt4bhdorv0QaPLBE4EJoYVe+pJ7kuLyWOpIznh&#10;s3Feno/Wky4IfS82m2CMo8pqvVKofVuwuP/qTNN/oV3xGUWBbKIe0RdlTUFhYxgKHdQJmbGuqi1T&#10;Z1i/Jl4KFPpw7Itl/nwFMqlMKJob1gGTaCk1UU9s7KzqnLoV5VohWjWKD9d0E3AyhLpPWUTcAxU7&#10;Ad/Y0iqRkfbSKdEDFSlfGZjlrc5bGuspHdEFqYoeiHt5THGsGzIcmi5jKNQVFpIbWHZ3YKqx+Ofg&#10;86PHQI9NwapbpYt4YaWwES4NyPAWb4jSmCwTlsk4vuze4cCL4zQWDUSL5kKIDNPOnTLAQgDD3tde&#10;qJQzXTweff4N0KuhKk/I/bMyNTrXqImicjw1kJgyp/+kOovwmcwla0e2sqgOogYAjcWXcFS0WKGK&#10;wLKdWHw3Cp03+biX0TlGcYa1bgldq9aMQz8OhMjCQX4Og/P6FM7boDky0ewB5/IqnT+yjDEeK8Mx&#10;SPFw8Kw9BoWgHaBGj1gUAu71KD6kxjpKCsIoik52vMZCZmrrIe6k2S9J8RD/bFhYOMJMX9tDLCcB&#10;hJUAgwqbzxJjDp6L7MkWWmnVF4v3PGdiC7QooE7Ac9J9YV/HkBxv5SM6QSe2Qe+HO9weIzItnEgT&#10;1EZ/6MnhMCpWZH3zo537wYX657fB47X7bsXjV+AHDYHJfkFKUz90gN7QU9S8Eb6vWW5jLXI4wim1&#10;D0DITXcTJzYH2wom/L5lYzcJBbsYKbAobG8TaS9MwGBch8CQhRRHiiUXjeqrbcmyociSOCEbwpj0&#10;p5KVLNI4BKJFoaG9eIW5imcYWhpCHCQYrPMOtnsUHFynwWsB+Dk7cEH8pCamr1W3DhpRaqZyfuxm&#10;2Z7JYslPDeRlXPmKw8vvmfIOhZPLjkUyiXqOhkA9wwKgqQcigYHREDlHm+4jMB4hzhKRFioZBWlS&#10;3K5Q+g7rI0PHfiSTZo2X1ZUrpWprpVRuqZBVFStkyeqF1Z1bJ09Mifrpx0v8HJy+d0xwqN1YtUTm&#10;Rwb5OmB+zu8UTz1KIOuon8LQDFOQ4iqp8U4qgPcCYzp27SD9+veTZcuXyZYtW+Tw4cNy/PhxuXjx&#10;oly+fFmuX78uN2/elPv378uDBw9k7969MqlnixOyePEvK4qvIjwjz1qnXlTdz+ECVCuqU+/YMhFK&#10;1H4ka6GKvACZ+9sFfj+jUTOD8T1AWTCpMSl6F6NqRbAVjfk7z83z+iIEi8uPkJzSTGnTrVRGji+X&#10;wcMHyYaq9bL/8F65fee23Lh5Q65du4btavXMiWOqqGb+bga9yQna5ri7mqPrbODN0jrp1W4OwB4D&#10;4meu+FA6zTZwBSpBA2BqoLq+sw2Yg1bHsZJeAywCpLdN0YpS/Fh04XUcWN+0FWBUp5BNN7rQ+IS7&#10;iAXJQP94s4RlBUhe+3Qp6Z4lzbpkSdvuRedG9mvj+yZj/cX2YXOGseH7l1wxSA9sTkjjqNUeNpD0&#10;fgump/m9C1fooi+sLgGzAaIq5rb9ld7CgAmKziwqch7rnYTsrO08BElfUaLAx7l0hvM4d6w1p/Fg&#10;7VNbu8l8He7RtrSaEoA+j42zO3r9z18MjDc90TxUU7DwqrpeY3RMo1fMFQNULGMGVr1q6Wg6pPyO&#10;AKjFp7pVs4mqKwaogMI+FD2CohrvmP/n97Z6pj4hPB/PrzftqclhNgTJTBcAxOq6AhLgqMxuImsH&#10;2n0ZUNUyh3yAZoy3yKS+KSCv248Pps3J8dhgRFHDF1WhIPRNcPWaCsBtYChHFAlGT6Sj+T2zr6xl&#10;siDiEYu2dLYOcGAAyIODQS+se6y24J5g64159N180ahnbuKsiifsmSVQqi7AjC8nx9aKwHWaal0A&#10;fEI3XEeJNPZlac8NE4ZFF1NeN7Z39ntZe4NDRKrjQTdbaybFhzfHrkQyiYNwA0s4QA6Yg9ABMmDg&#10;ThCXwk7pcvzwHhS60T2I9UGXz6OZbneFdO5fIo0KgsUQ4yy+KLTUR0Mxm4oNaN4jEF5YiqPEFoAH&#10;ZDlLCIrLrqiZ1sNrYKHW8Uig3SCevjjGL84eObm/3OqS4GZ5Z4C8yYkLMtyiglOdqqkvOJvMWLAR&#10;2JjuJOYstnGiWILf/Jq5SD32w6L7p1f/IundO1+GoeX7629ufK+8/71SP7oRq7aulmkot3UbXCox&#10;JSbxz3GB6Gm9s9RP7ID0BMv9MSnheG5GozZe0gAVLS/orSDcgx9Uhhd0m3fw+09S4uzj3mRM73qf&#10;3wVG1N3mCSYpj5v6A3ooAH2t9YvcJLavr5hRwKUYRpT6yKkv/ipPkUOv3LpWntsKrD+JmO0HlsSe&#10;4Ji797+RffsrJbmvVYIBSmgrL8XSAACT0Mkg3pioIKwEboC+j2AUjF0prjAOXNgal+R4LS/vg//x&#10;rsF4o/N3x8PYfCI+eFYPtLdipr0xuxSJADCqHpgV08lHjFC+ZUPby3Nbq1Lf8l4AQWssedu/W9cv&#10;oynZU9zB3FAsQwzDeqeQdGdJwOSEYoWKCeLOIN+KawZmQKTBwPAouw3Fpn+AZ7kS0agoh3+zhtQ+&#10;5oMB1IcOCStylzCIRiRExAyR9IZOox4ZNWMQAHsut1HdPnMWK9FeaV16U+DOg6U9+udINB5bE9fa&#10;W4JRUA7Kd5UYMM4bRoWWtz5EPxCbC/QYaqafeQb/2fmNZv/X2qltmnMkGuluqCwBbxKzHNbWWyKa&#10;e6DxpK5yF9KLg+UJqs9/79+QMfny0bhWypoaoaOoDgJgQWmVXdmaoFwSuDQQ16bpro/Kkjztfi0c&#10;3uo661tYvSLjHfYHJzqKB2uW0Gk+cCnC2ntJ4y5Y3owHGl249F1b088B7i7aNIeNbiMZWEzvD93l&#10;odwJzSIrRxetofT36Fp4Bb9/pbCxi99bDeLX3rl5soMht4nr84giDwmA8vWFXjPCBQgr8ZBG3Ywy&#10;bWX/7+OkxPL7XYWvAkkj8ekpPBAEHTwP0BvRb1yuRLfABMB9CIRyZyThjYmxwLjQpaHx4RKdsMi6&#10;u9rGe//x18bgra5XlmX5363yPLbEtvGWUIBkhG9mgumPgE5L7O8rOSMayto15XIN64oePrwvGfkB&#10;MgSr1a5Ckd8DIFxHpP1Vy7qNY2RJ1RjJ7x8qaWUWKR4RJSe/OiAdRsRJ414mCWnhqXQUI41GzT3F&#10;F+s2ybggWFA4wc8NQe8NKsN/f3irAfzaO7NPdmC6Z3RpjsfVuNZQ/G29JAqDCcPayoYF7kosE7rg&#10;IZSz28mw6R0kGJ8DYU1Dirylw6AMuXT5tILr1q0rkti+odKBodjYKdQA1nBRxTSZPnuwclW8YP0i&#10;AVoYNk+oAFpoOq4GfB8SXmdNsyTHf0zd9eqkMGzqluGSl9DMXZJ7myWju1EaYtA+7N6B+FBJB8I7&#10;b9gSj6HpZpBG+D20lafaRs/rK4/g8Y+Y2UWSOhjVoq8QWFsrIgVP+HJrtywVLyQOXRFdhIFJMZ0N&#10;cEwRakEUY1t6Ci11szinPQUR7/3nr02Wv+t6ZSlu/xkcbVcdAHciLN9dQqFvrHjPvL8Vyrpxex+J&#10;wBYOIAPgvZu5ZgkxaWM8tmrXJ5USkY39Ic5WiJsZepBPV4nHksDKPUskqze6HcHcaIBlhaXkCrlA&#10;OKyRCQ73U6MdRs/AIrO/6+Z/i4PZahAeXmeMhe2Z8XAgwZQIiF8cdFlGT7OkDrJIkyF+ktYHa8hh&#10;DBK7GiW2g4/EtfKR1Db4XOQp8WBoJHytRIh2DIANg58V1RbFCyh6OqfuCMMYJnkhkI+B41rY2DHz&#10;b/23mt8Ch7e6ZnGs0381DPugkgURDwzOA74RxdEXFs2KzQgH0wxA6WSGw2On105wPfG9N/YzQMws&#10;aHaxIJNhhNgZAIwZmxHK3YTNClZ58Pk+AC+9sdOR/3b/POXH0IyN/dMf6gfXnhCf4Xw+GCxj1oAB&#10;sX8jAAYgGLaY4Z37YwtAkBwYay/BADAix1VCwKqm7Q1S2M2smJjczSQxMBwNslxUUpBPK7BmOlWn&#10;xDhUjcgy/umtZvMffOffleV5N03L98ATVdwlCl2McU3xbB6IXFqhp2RjKyj0ksISL2nW2keatjNI&#10;bmeTNO/uKxltfCSWlhAPFPFDbGgCyF4Al44pHVXnwL88bpXg+NumbN4F+OjrDwyJtXtuRX7KEoU2&#10;dIiUL55twVVu/qieB8B6hoF5DfBbVoKzpKa5SH2wryFY54iCLLMOL9PSKqPLx27VlqRo+0/fxf3+&#10;5ufMhD4LDa+7CI9jqPaBpfSFVWT8x1UlIRDVUPhijSCCaRDBmI4+ktfFJBkd0LQHdoXDBwtF1sEE&#10;K+oO/eYCl8IEXZYc53j+oxy32r/54N7VDbRLdPnT8Dyfi00hgunIX6V1NkoCfLC4HtoWj/c5SNEU&#10;It+V3t0keXygCMBiaojPIXNVfRmoTEEUzQ3f21kU6/KP/U+eXgLJIsLPLCQsTq31z5lxjlNDG9nf&#10;c2M1CRkFTzyGxocrfQFMfYilBalmA0SXz7dwQAFXrxS5AChTSO17PdPcP3qrp5O/Kwa88XkFfVTy&#10;0/+d73Xn4f9qCwipm+0bVqfajSlt26P/mC1NyHKVetBvXgDM0VbQYOHEAiB7pbtfnNfMlIvzv3n/&#10;/Otu5r/L7yx1JTVytOua4X4qIxs6CnEiM6fRfCYZnNBghE5sa+e6JFaXZhWaqnfiGfj/rR3TX2Jy&#10;+L8kO6e6tP842/uoX7z9c8aarmAXRZXlMxZ72yS53ljezOe3/X9Ev8Rgf8lzdEh3fz8mwq5rVJTd&#10;V1gVV+0P5zUy2u4FlheeLoh3Tf/Fe7h+5s3/f2eYiSMaqWGcAAAAAElFTkSuQmCCUEsBAi0AFAAG&#10;AAgAAAAhACPCiCUdAQAAeQIAABMAAAAAAAAAAAAAAAAAAAAAAFtDb250ZW50X1R5cGVzXS54bWxQ&#10;SwECLQAUAAYACAAAACEAOP0h/9YAAACUAQAACwAAAAAAAAAAAAAAAABOAQAAX3JlbHMvLnJlbHNQ&#10;SwECLQAUAAYACAAAACEAmEq0RAQGAAA0JQAADgAAAAAAAAAAAAAAAABNAgAAZHJzL2Uyb0RvYy54&#10;bWxQSwECLQAKAAAAAAAAACEARmN3JTQpAAA0KQAAFQAAAAAAAAAAAAAAAAB9CAAAZHJzL21lZGlh&#10;L2ltYWdlOC5qcGVnUEsBAi0AFAAGAAgAAAAhAOEEkiXeAAAABwEAAA8AAAAAAAAAAAAAAAAA5DEA&#10;AGRycy9kb3ducmV2LnhtbFBLAQItABQABgAIAAAAIQDF7mNV+wAAAEMFAAAZAAAAAAAAAAAAAAAA&#10;AO8yAABkcnMvX3JlbHMvZTJvRG9jLnhtbC5yZWxzUEsBAi0ACgAAAAAAAAAhAEv3dU/ZHgAA2R4A&#10;ABUAAAAAAAAAAAAAAAAAITQAAGRycy9tZWRpYS9pbWFnZTkuanBlZ1BLAQItAAoAAAAAAAAAIQC6&#10;G3/peisAAHorAAAUAAAAAAAAAAAAAAAAAC1TAABkcnMvbWVkaWEvaW1hZ2U2LnBuZ1BLAQItAAoA&#10;AAAAAAAAIQBICAf5URQAAFEUAAAUAAAAAAAAAAAAAAAAANl+AABkcnMvbWVkaWEvaW1hZ2U1Lmdp&#10;ZlBLAQItAAoAAAAAAAAAIQBPDqvq2AEAANgBAAAUAAAAAAAAAAAAAAAAAFyTAABkcnMvbWVkaWEv&#10;aW1hZ2UxLnBuZ1BLAQItAAoAAAAAAAAAIQDr7d8+RRQAAEUUAAAUAAAAAAAAAAAAAAAAAGaVAABk&#10;cnMvbWVkaWEvaW1hZ2UyLnBuZ1BLAQItAAoAAAAAAAAAIQCdi5wF7RQAAO0UAAAUAAAAAAAAAAAA&#10;AAAAAN2pAABkcnMvbWVkaWEvaW1hZ2UzLmdpZlBLAQItAAoAAAAAAAAAIQB7BSSH2CUAANglAAAU&#10;AAAAAAAAAAAAAAAAAPy+AABkcnMvbWVkaWEvaW1hZ2U0LnBuZ1BLAQItAAoAAAAAAAAAIQCgsxkg&#10;MDYAADA2AAAUAAAAAAAAAAAAAAAAAAblAABkcnMvbWVkaWEvaW1hZ2U3LnBuZ1BLBQYAAAAADgAO&#10;AI4DAABoGwEAAAA=&#10;">
                <v:shape id="Picture 2" o:spid="_x0000_s1027" type="#_x0000_t75" style="position:absolute;width:16490;height:16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IqOnDAAAA2gAAAA8AAABkcnMvZG93bnJldi54bWxEj8FuwjAQRO9I/IO1SNyI07RCNGAQrYrU&#10;Y6H9gFW8SUzjdYgdCHx9jYTU42hm3mhWm8E24kydN44VPCUpCOLCacOVgp/v3WwBwgdkjY1jUnAl&#10;D5v1eLTCXLsL7+l8CJWIEPY5KqhDaHMpfVGTRZ+4ljh6pesshii7SuoOLxFuG5ml6VxaNBwXamzp&#10;vabi99BbBeZ1d1zYr+fW3G77F9N/zEv/dlJqOhm2SxCBhvAffrQ/tYIM7lfiDZDr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Yio6cMAAADaAAAADwAAAAAAAAAAAAAAAACf&#10;AgAAZHJzL2Rvd25yZXYueG1sUEsFBgAAAAAEAAQA9wAAAI8DAAAAAA==&#10;">
                  <v:imagedata r:id="rId19" o:title=""/>
                  <v:path arrowok="t"/>
                </v:shape>
                <v:group id="Group 3" o:spid="_x0000_s1028" style="position:absolute;left:16687;top:7620;width:50521;height:5721" coordsize="50520,5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Picture 5" o:spid="_x0000_s1029" type="#_x0000_t75" style="position:absolute;left:22936;top:1752;width:3473;height:34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XmXbDAAAA2gAAAA8AAABkcnMvZG93bnJldi54bWxEj0trwzAQhO+F/AexgVxCLKW0wbhRQggN&#10;6SWH5kGvi7W1Ta2VsRQ//n1VCPQ4zMw3zHo72Fp01PrKsYZlokAQ585UXGi4Xg6LFIQPyAZrx6Rh&#10;JA/bzeRpjZlxPX9Sdw6FiBD2GWooQ2gyKX1ekkWfuIY4et+utRiibAtpWuwj3NbyWamVtFhxXCix&#10;oX1J+c/5bjUMCkkd5ubl9M7z7v7F4y097rWeTYfdG4hAQ/gPP9ofRsMr/F2JN0B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peZdsMAAADaAAAADwAAAAAAAAAAAAAAAACf&#10;AgAAZHJzL2Rvd25yZXYueG1sUEsFBgAAAAAEAAQA9wAAAI8DAAAAAA==&#10;">
                    <v:imagedata r:id="rId20" o:title=""/>
                    <v:path arrowok="t"/>
                  </v:shape>
                  <v:group id="Group 6" o:spid="_x0000_s1030" style="position:absolute;width:50520;height:5721" coordorigin="-2438,76" coordsize="50520,5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7" o:spid="_x0000_s1031" type="#_x0000_t75" style="position:absolute;left:44577;top:914;width:3505;height:4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BjLBAAAA2gAAAA8AAABkcnMvZG93bnJldi54bWxEj0GLwjAUhO+C/yE8YW+aroor1Si7BWFB&#10;L+qiHh/NsynbvJQmav33RhA8DjPzDTNftrYSV2p86VjB5yABQZw7XXKh4G+/6k9B+ICssXJMCu7k&#10;YbnoduaYanfjLV13oRARwj5FBSaEOpXS54Ys+oGriaN3do3FEGVTSN3gLcJtJYdJMpEWS44LBmvK&#10;DOX/u4tVcBjbzXSdjS7HH7pjlhvWw9NRqY9e+z0DEagN7/Cr/asVfMHzSrwBcvE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BjLBAAAA2gAAAA8AAAAAAAAAAAAAAAAAnwIA&#10;AGRycy9kb3ducmV2LnhtbFBLBQYAAAAABAAEAPcAAACNAwAAAAA=&#10;">
                      <v:imagedata r:id="rId21" o:title="USFWS logo"/>
                      <v:path arrowok="t"/>
                    </v:shape>
                    <v:shape id="Picture 14" o:spid="_x0000_s1032" type="#_x0000_t75" style="position:absolute;left:39471;top:914;width:4559;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1JpzBAAAA2wAAAA8AAABkcnMvZG93bnJldi54bWxET0trwkAQvhf8D8sIvUjdREKxqWsQQczR&#10;Fy29DdlpEpqdXbJrTP+9KxR6m4/vOatiNJ0YqPetZQXpPAFBXFndcq3gct69LEH4gKyxs0wKfslD&#10;sZ48rTDX9sZHGk6hFjGEfY4KmhBcLqWvGjLo59YRR+7b9gZDhH0tdY+3GG46uUiSV2mw5djQoKNt&#10;Q9XP6WoUzNLtp0v85SvbzeqPQ+n2wxuyUs/TcfMOItAY/sV/7lLH+Rk8fokHyP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s1JpzBAAAA2wAAAA8AAAAAAAAAAAAAAAAAnwIA&#10;AGRycy9kb3ducmV2LnhtbFBLBQYAAAAABAAEAPcAAACNAwAAAAA=&#10;">
                      <v:imagedata r:id="rId22" o:title="usfs" croptop="744f" cropbottom="-6086f" cropleft="2672f" cropright="-10559f"/>
                      <v:path arrowok="t"/>
                    </v:shape>
                    <v:shape id="Picture 15" o:spid="_x0000_s1033" type="#_x0000_t75" style="position:absolute;left:34594;top:990;width:4001;height:4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nnabCAAAA2wAAAA8AAABkcnMvZG93bnJldi54bWxET0trwkAQvhf8D8sIXkqzUWgtqav4wLbg&#10;SS3kOmQn2WB2NmTXJP333UKht/n4nrPajLYRPXW+dqxgnqQgiAuna64UfF2PT68gfEDW2DgmBd/k&#10;YbOePKww027gM/WXUIkYwj5DBSaENpPSF4Ys+sS1xJErXWcxRNhVUnc4xHDbyEWavkiLNccGgy3t&#10;DRW3y90q0IerzPvtcHp8zw1+lPNxWZY7pWbTcfsGItAY/sV/7k8d5z/D7y/xALn+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p52mwgAAANsAAAAPAAAAAAAAAAAAAAAAAJ8C&#10;AABkcnMvZG93bnJldi54bWxQSwUGAAAAAAQABAD3AAAAjgMAAAAA&#10;">
                      <v:imagedata r:id="rId23" o:title="NDOW logo"/>
                      <v:path arrowok="t"/>
                    </v:shape>
                    <v:shape id="Picture 17" o:spid="_x0000_s1034" type="#_x0000_t75" style="position:absolute;left:29260;top:990;width:4814;height:4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rwCXCAAAA2wAAAA8AAABkcnMvZG93bnJldi54bWxET0tqwzAQ3QdyBzGF7BLZLbTBjWKKoeBC&#10;qPM7wGBNLRNr5FhK7N6+KhS6m8f7ziafbCfuNPjWsYJ0lYAgrp1uuVFwPr0v1yB8QNbYOSYF3+Qh&#10;385nG8y0G/lA92NoRAxhn6ECE0KfSelrQxb9yvXEkftyg8UQ4dBIPeAYw20nH5PkWVpsOTYY7Kkw&#10;VF+ON6vA36bdvvooi+uT3xt5+EyrS5EqtXiY3l5BBJrCv/jPXeo4/wV+f4kHyO0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YK8AlwgAAANsAAAAPAAAAAAAAAAAAAAAAAJ8C&#10;AABkcnMvZG93bnJldi54bWxQSwUGAAAAAAQABAD3AAAAjgMAAAAA&#10;">
                      <v:imagedata r:id="rId24" o:title="BLM"/>
                      <v:path arrowok="t"/>
                    </v:shape>
                    <v:shape id="Picture 18" o:spid="_x0000_s1035" type="#_x0000_t75" style="position:absolute;left:25069;top:1066;width:3144;height:40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QuhLEAAAA2wAAAA8AAABkcnMvZG93bnJldi54bWxEj0FvwjAMhe+T+A+RkXYb6XJAqCOgMQTa&#10;YRdg3a5e47XVGqc0Abp/jw9I3Gy95/c+z5eDb9WZ+tgEtvA8yUARl8E1XFn4PGyeZqBiQnbYBiYL&#10;/xRhuRg9zDF34cI7Ou9TpSSEY44W6pS6XOtY1uQxTkJHLNpv6D0mWftKux4vEu5bbbJsqj02LA01&#10;dvRWU/m3P3kL6Tgdiq/16acszHb9vTJm9bE11j6Oh9cXUImGdDffrt+d4Aus/CID6M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AQuhLEAAAA2wAAAA8AAAAAAAAAAAAAAAAA&#10;nwIAAGRycy9kb3ducmV2LnhtbFBLBQYAAAAABAAEAPcAAACQAwAAAAA=&#10;">
                      <v:imagedata r:id="rId25" o:title="NPS-logo"/>
                      <v:path arrowok="t"/>
                    </v:shape>
                    <v:shape id="Picture 20" o:spid="_x0000_s1036" type="#_x0000_t75" style="position:absolute;left:-2438;top:685;width:10000;height:4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B+7TCAAAA2wAAAA8AAABkcnMvZG93bnJldi54bWxET8tqwkAU3Rf6D8MtuKuTutCSOgnSkioE&#10;CrHSbi+ZaxLM3AmZMQ+/3lkUujyc9zadTCsG6l1jWcHLMgJBXFrdcKXg9J09v4JwHllja5kUzOQg&#10;TR4fthhrO3JBw9FXIoSwi1FB7X0XS+nKmgy6pe2IA3e2vUEfYF9J3eMYwk0rV1G0lgYbDg01dvRe&#10;U3k5Xo2Cn/mrmHY574vbPH98brLoN69OSi2ept0bCE+T/xf/uQ9awSqsD1/CD5DJ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wfu0wgAAANsAAAAPAAAAAAAAAAAAAAAAAJ8C&#10;AABkcnMvZG93bnJldi54bWxQSwUGAAAAAAQABAD3AAAAjgMAAAAA&#10;">
                      <v:imagedata r:id="rId26" o:title="GBI-Logo LG-4C" croptop="956f" cropbottom="956f" cropleft="741f" cropright="-741f"/>
                      <v:path arrowok="t"/>
                    </v:shape>
                    <v:shape id="Picture 21" o:spid="_x0000_s1037" type="#_x0000_t75" style="position:absolute;left:8458;top:76;width:11455;height:57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Dfq+AAAA2wAAAA8AAABkcnMvZG93bnJldi54bWxEj8EKwjAQRO+C/xBW8KapCiLVKFIQBA/S&#10;au9Ls7bFZlOaqPXvjSB4HGbmDbPZ9aYRT+pcbVnBbBqBIC6srrlUcL0cJisQziNrbCyTgjc52G2H&#10;gw3G2r44pWfmSxEg7GJUUHnfxlK6oiKDbmpb4uDdbGfQB9mVUnf4CnDTyHkULaXBmsNChS0lFRX3&#10;7GEUuPJ8qs/JIrNRmuSYp4vkcGWlxqN+vwbhqff/8K991ArmM/h+CT9Abj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KDfq+AAAA2wAAAA8AAAAAAAAAAAAAAAAAnwIAAGRy&#10;cy9kb3ducmV2LnhtbFBLBQYAAAAABAAEAPcAAACKAwAAAAA=&#10;">
                      <v:imagedata r:id="rId27" o:title="RAP-Main Logo-LG-RGB"/>
                      <v:path arrowok="t"/>
                    </v:shape>
                  </v:group>
                </v:group>
                <w10:wrap anchorx="margin"/>
              </v:group>
            </w:pict>
          </mc:Fallback>
        </mc:AlternateContent>
      </w:r>
      <w:r w:rsidRPr="002F5384">
        <w:rPr>
          <w:b/>
          <w:sz w:val="32"/>
          <w:szCs w:val="32"/>
        </w:rPr>
        <w:t>Scan here for the latest position updates</w:t>
      </w:r>
    </w:p>
    <w:p w:rsidR="0008371E" w:rsidRDefault="0008371E" w:rsidP="0008371E">
      <w:pPr>
        <w:spacing w:after="0" w:line="240" w:lineRule="auto"/>
        <w:ind w:left="2160" w:firstLine="720"/>
        <w:rPr>
          <w:b/>
          <w:sz w:val="32"/>
          <w:szCs w:val="32"/>
        </w:rPr>
      </w:pPr>
    </w:p>
    <w:p w:rsidR="0008371E" w:rsidRDefault="0008371E" w:rsidP="0008371E">
      <w:pPr>
        <w:spacing w:after="0" w:line="240" w:lineRule="auto"/>
        <w:ind w:left="2160" w:firstLine="720"/>
        <w:rPr>
          <w:b/>
          <w:sz w:val="32"/>
          <w:szCs w:val="32"/>
        </w:rPr>
      </w:pPr>
    </w:p>
    <w:p w:rsidR="0008371E" w:rsidRDefault="0008371E" w:rsidP="0008371E">
      <w:pPr>
        <w:spacing w:after="0" w:line="240" w:lineRule="auto"/>
        <w:ind w:left="2160" w:firstLine="720"/>
        <w:rPr>
          <w:b/>
          <w:sz w:val="32"/>
          <w:szCs w:val="32"/>
        </w:rPr>
      </w:pPr>
    </w:p>
    <w:p w:rsidR="0008371E" w:rsidRDefault="0008371E" w:rsidP="00F80650">
      <w:pPr>
        <w:pStyle w:val="NoSpacing"/>
        <w:rPr>
          <w:sz w:val="20"/>
          <w:szCs w:val="20"/>
        </w:rPr>
      </w:pPr>
    </w:p>
    <w:p w:rsidR="0008371E" w:rsidRDefault="0008371E" w:rsidP="00F80650">
      <w:pPr>
        <w:pStyle w:val="NoSpacing"/>
        <w:rPr>
          <w:sz w:val="20"/>
          <w:szCs w:val="20"/>
        </w:rPr>
      </w:pPr>
    </w:p>
    <w:p w:rsidR="0008371E" w:rsidRDefault="0008371E" w:rsidP="00F80650">
      <w:pPr>
        <w:pStyle w:val="NoSpacing"/>
        <w:rPr>
          <w:sz w:val="20"/>
          <w:szCs w:val="20"/>
        </w:rPr>
      </w:pPr>
      <w:bookmarkStart w:id="0" w:name="_GoBack"/>
      <w:bookmarkEnd w:id="0"/>
    </w:p>
    <w:p w:rsidR="005A45EE" w:rsidRDefault="005A45EE" w:rsidP="00F80650">
      <w:pPr>
        <w:pStyle w:val="NoSpacing"/>
        <w:rPr>
          <w:sz w:val="20"/>
          <w:szCs w:val="20"/>
        </w:rPr>
      </w:pPr>
    </w:p>
    <w:p w:rsidR="005A45EE" w:rsidRPr="005A45EE" w:rsidRDefault="005A45EE" w:rsidP="00F80650">
      <w:pPr>
        <w:pStyle w:val="NoSpacing"/>
        <w:rPr>
          <w:sz w:val="20"/>
          <w:szCs w:val="20"/>
        </w:rPr>
      </w:pPr>
    </w:p>
    <w:p w:rsidR="002F5384" w:rsidRPr="002F5384" w:rsidRDefault="00125135" w:rsidP="00C62BB0">
      <w:pPr>
        <w:pStyle w:val="NoSpacing"/>
        <w:rPr>
          <w:rFonts w:cs="Times New Roman"/>
          <w:sz w:val="20"/>
          <w:szCs w:val="20"/>
        </w:rPr>
      </w:pPr>
      <w:r w:rsidRPr="002F5384">
        <w:rPr>
          <w:rFonts w:cs="Times New Roman"/>
          <w:noProof/>
          <w:sz w:val="20"/>
          <w:szCs w:val="20"/>
        </w:rPr>
        <w:drawing>
          <wp:inline distT="0" distB="0" distL="0" distR="0">
            <wp:extent cx="6858000" cy="2537460"/>
            <wp:effectExtent l="0" t="0" r="0" b="0"/>
            <wp:docPr id="23" name="Picture 23" descr="G:\RA\Recruitment\Position Annoucement Flyers\GBI We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Recruitment\Position Annoucement Flyers\GBI Week.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58000" cy="2537460"/>
                    </a:xfrm>
                    <a:prstGeom prst="rect">
                      <a:avLst/>
                    </a:prstGeom>
                    <a:noFill/>
                    <a:ln>
                      <a:noFill/>
                    </a:ln>
                  </pic:spPr>
                </pic:pic>
              </a:graphicData>
            </a:graphic>
          </wp:inline>
        </w:drawing>
      </w:r>
    </w:p>
    <w:p w:rsidR="002F5384" w:rsidRPr="002F5384" w:rsidRDefault="002F5384" w:rsidP="00C62BB0">
      <w:pPr>
        <w:pStyle w:val="NoSpacing"/>
        <w:rPr>
          <w:rFonts w:cs="Times New Roman"/>
          <w:sz w:val="20"/>
          <w:szCs w:val="20"/>
        </w:rPr>
      </w:pPr>
    </w:p>
    <w:p w:rsidR="002F5384" w:rsidRPr="002F5384" w:rsidRDefault="002F5384" w:rsidP="00C62BB0">
      <w:pPr>
        <w:pStyle w:val="NoSpacing"/>
        <w:rPr>
          <w:rFonts w:cs="Times New Roman"/>
          <w:sz w:val="20"/>
          <w:szCs w:val="20"/>
        </w:rPr>
      </w:pPr>
    </w:p>
    <w:p w:rsidR="002F5384" w:rsidRPr="002F5384" w:rsidRDefault="002F5384" w:rsidP="002F5384">
      <w:pPr>
        <w:spacing w:after="0" w:line="360" w:lineRule="auto"/>
        <w:jc w:val="center"/>
        <w:rPr>
          <w:b/>
          <w:sz w:val="28"/>
          <w:szCs w:val="28"/>
        </w:rPr>
      </w:pPr>
      <w:r w:rsidRPr="002F5384">
        <w:rPr>
          <w:b/>
          <w:sz w:val="28"/>
          <w:szCs w:val="28"/>
        </w:rPr>
        <w:t>AmeriCorps Positions Announcement 2016</w:t>
      </w:r>
    </w:p>
    <w:p w:rsidR="002F5384" w:rsidRDefault="00142750" w:rsidP="00C62BB0">
      <w:pPr>
        <w:pStyle w:val="NoSpacing"/>
        <w:rPr>
          <w:rFonts w:cs="Times New Roman"/>
          <w:sz w:val="20"/>
          <w:szCs w:val="20"/>
        </w:rPr>
      </w:pPr>
      <w:r>
        <w:rPr>
          <w:b/>
          <w:noProof/>
        </w:rPr>
        <w:t>NEVADA</w:t>
      </w:r>
    </w:p>
    <w:p w:rsidR="00142750" w:rsidRPr="00FD3152" w:rsidRDefault="00142750" w:rsidP="00142750">
      <w:pPr>
        <w:pStyle w:val="NoSpacing"/>
        <w:numPr>
          <w:ilvl w:val="0"/>
          <w:numId w:val="2"/>
        </w:numPr>
        <w:rPr>
          <w:noProof/>
          <w:sz w:val="20"/>
          <w:szCs w:val="20"/>
        </w:rPr>
      </w:pPr>
      <w:r w:rsidRPr="00FD3152">
        <w:rPr>
          <w:b/>
          <w:noProof/>
          <w:sz w:val="20"/>
          <w:szCs w:val="20"/>
        </w:rPr>
        <w:t>BLM Land Health Assessment Field Technician</w:t>
      </w:r>
      <w:r w:rsidRPr="00FD3152">
        <w:rPr>
          <w:noProof/>
          <w:sz w:val="20"/>
          <w:szCs w:val="20"/>
        </w:rPr>
        <w:t xml:space="preserve"> (April 4, 2016-September 30, 2016). Various locations in Northern NV Compensation: $13,265 Living allowance and $2,865 education award.</w:t>
      </w:r>
    </w:p>
    <w:p w:rsidR="00C801C9" w:rsidRPr="00FD3152" w:rsidRDefault="00C801C9" w:rsidP="00C801C9">
      <w:pPr>
        <w:pStyle w:val="NoSpacing"/>
        <w:numPr>
          <w:ilvl w:val="0"/>
          <w:numId w:val="2"/>
        </w:numPr>
        <w:rPr>
          <w:noProof/>
          <w:sz w:val="20"/>
          <w:szCs w:val="20"/>
        </w:rPr>
      </w:pPr>
      <w:r w:rsidRPr="00FD3152">
        <w:rPr>
          <w:b/>
          <w:noProof/>
          <w:sz w:val="20"/>
          <w:szCs w:val="20"/>
        </w:rPr>
        <w:t xml:space="preserve">USFWS Natural Resources Management Plan Aide </w:t>
      </w:r>
      <w:r w:rsidRPr="00FD3152">
        <w:rPr>
          <w:noProof/>
          <w:sz w:val="20"/>
          <w:szCs w:val="20"/>
        </w:rPr>
        <w:t>(24-week term of service beginning in March of 2016), Stillwater National Wildlife Refuge Complex. Compensation: $12,600 living allowance, $2,865 education award and housing provided.</w:t>
      </w:r>
    </w:p>
    <w:p w:rsidR="00D32F09" w:rsidRPr="00FD3152" w:rsidRDefault="00D32F09" w:rsidP="00142750">
      <w:pPr>
        <w:pStyle w:val="NoSpacing"/>
        <w:numPr>
          <w:ilvl w:val="0"/>
          <w:numId w:val="2"/>
        </w:numPr>
        <w:rPr>
          <w:noProof/>
          <w:sz w:val="20"/>
          <w:szCs w:val="20"/>
        </w:rPr>
      </w:pPr>
      <w:r w:rsidRPr="00FD3152">
        <w:rPr>
          <w:b/>
          <w:noProof/>
          <w:sz w:val="20"/>
          <w:szCs w:val="20"/>
        </w:rPr>
        <w:t>USFS Wilderness Ranger Intern</w:t>
      </w:r>
      <w:r w:rsidRPr="00FD3152">
        <w:rPr>
          <w:noProof/>
          <w:sz w:val="20"/>
          <w:szCs w:val="20"/>
        </w:rPr>
        <w:t xml:space="preserve"> (April – August, 2016). Spring Mountains, near Las Vega</w:t>
      </w:r>
      <w:r w:rsidR="007B5173" w:rsidRPr="00FD3152">
        <w:rPr>
          <w:noProof/>
          <w:sz w:val="20"/>
          <w:szCs w:val="20"/>
        </w:rPr>
        <w:t>s, NV. Compensation $8560 living</w:t>
      </w:r>
      <w:r w:rsidRPr="00FD3152">
        <w:rPr>
          <w:noProof/>
          <w:sz w:val="20"/>
          <w:szCs w:val="20"/>
        </w:rPr>
        <w:t xml:space="preserve"> allowance, $2182.78 education award.</w:t>
      </w:r>
    </w:p>
    <w:p w:rsidR="002A3837" w:rsidRPr="00FD3152" w:rsidRDefault="00C801C9" w:rsidP="00142750">
      <w:pPr>
        <w:pStyle w:val="NoSpacing"/>
        <w:numPr>
          <w:ilvl w:val="0"/>
          <w:numId w:val="2"/>
        </w:numPr>
        <w:rPr>
          <w:noProof/>
          <w:sz w:val="20"/>
          <w:szCs w:val="20"/>
        </w:rPr>
      </w:pPr>
      <w:r w:rsidRPr="00FD3152">
        <w:rPr>
          <w:b/>
          <w:noProof/>
          <w:sz w:val="20"/>
          <w:szCs w:val="20"/>
        </w:rPr>
        <w:t xml:space="preserve">USFS </w:t>
      </w:r>
      <w:r w:rsidR="002A3837" w:rsidRPr="00FD3152">
        <w:rPr>
          <w:b/>
          <w:noProof/>
          <w:sz w:val="20"/>
          <w:szCs w:val="20"/>
        </w:rPr>
        <w:t>Invasive Plant Survey, Mapping and Treatment Technicians</w:t>
      </w:r>
      <w:r w:rsidR="002A3837" w:rsidRPr="00FD3152">
        <w:rPr>
          <w:noProof/>
          <w:sz w:val="20"/>
          <w:szCs w:val="20"/>
        </w:rPr>
        <w:t xml:space="preserve"> (22 and 27 week appointments starting May 2016). Varuous locations throughout NV. Compensation $8,800-$11,000 living allowance and $2,182-$2,865 education award.</w:t>
      </w:r>
    </w:p>
    <w:p w:rsidR="005622FB" w:rsidRPr="00FD3152" w:rsidRDefault="005622FB" w:rsidP="005622FB">
      <w:pPr>
        <w:pStyle w:val="ListParagraph"/>
        <w:numPr>
          <w:ilvl w:val="0"/>
          <w:numId w:val="2"/>
        </w:numPr>
        <w:rPr>
          <w:noProof/>
          <w:sz w:val="20"/>
          <w:szCs w:val="20"/>
        </w:rPr>
      </w:pPr>
      <w:r w:rsidRPr="00FD3152">
        <w:rPr>
          <w:b/>
          <w:noProof/>
          <w:sz w:val="20"/>
          <w:szCs w:val="20"/>
        </w:rPr>
        <w:t>NDOW Vegetation/Habitat Assesment Technicians</w:t>
      </w:r>
      <w:r w:rsidRPr="00FD3152">
        <w:rPr>
          <w:noProof/>
          <w:sz w:val="20"/>
          <w:szCs w:val="20"/>
        </w:rPr>
        <w:t xml:space="preserve"> (April- September 2016). Reno, NV and Ely, NV. Compensation depends on length of appointment: $4500 to $6300 living allowance, $1527.78 to $2200 education award.</w:t>
      </w:r>
    </w:p>
    <w:p w:rsidR="00993FF9" w:rsidRPr="00FD3152" w:rsidRDefault="00993FF9" w:rsidP="00993FF9">
      <w:pPr>
        <w:pStyle w:val="ListParagraph"/>
        <w:numPr>
          <w:ilvl w:val="0"/>
          <w:numId w:val="2"/>
        </w:numPr>
        <w:rPr>
          <w:noProof/>
          <w:sz w:val="20"/>
          <w:szCs w:val="20"/>
        </w:rPr>
      </w:pPr>
      <w:r w:rsidRPr="00FD3152">
        <w:rPr>
          <w:b/>
          <w:noProof/>
          <w:sz w:val="20"/>
          <w:szCs w:val="20"/>
        </w:rPr>
        <w:t xml:space="preserve">NDOW Lake Tahoe Raptor Survey Field Technician </w:t>
      </w:r>
      <w:r w:rsidRPr="00FD3152">
        <w:rPr>
          <w:noProof/>
          <w:sz w:val="20"/>
          <w:szCs w:val="20"/>
        </w:rPr>
        <w:t>(2 May - 12 August 2016 (15 weeks)</w:t>
      </w:r>
      <w:r w:rsidR="00C801C9" w:rsidRPr="00FD3152">
        <w:rPr>
          <w:noProof/>
          <w:sz w:val="20"/>
          <w:szCs w:val="20"/>
        </w:rPr>
        <w:t>). Tahoe Basin, NV. Compensation $6,000living allowance, $1,515.55e education award, field per diem and housing stipend.</w:t>
      </w:r>
    </w:p>
    <w:p w:rsidR="006A7C28" w:rsidRPr="00FD3152" w:rsidRDefault="006A7C28" w:rsidP="006A7C28">
      <w:pPr>
        <w:rPr>
          <w:b/>
          <w:noProof/>
          <w:sz w:val="20"/>
          <w:szCs w:val="20"/>
        </w:rPr>
      </w:pPr>
      <w:r w:rsidRPr="00FD3152">
        <w:rPr>
          <w:b/>
          <w:noProof/>
          <w:sz w:val="20"/>
          <w:szCs w:val="20"/>
        </w:rPr>
        <w:t>NEVADA – GALENA CREEK VISITOR CENTER</w:t>
      </w:r>
    </w:p>
    <w:p w:rsidR="006A7C28" w:rsidRPr="00FD3152" w:rsidRDefault="006A7C28" w:rsidP="006A7C28">
      <w:pPr>
        <w:pStyle w:val="ListParagraph"/>
        <w:numPr>
          <w:ilvl w:val="0"/>
          <w:numId w:val="5"/>
        </w:numPr>
        <w:rPr>
          <w:noProof/>
          <w:sz w:val="20"/>
          <w:szCs w:val="20"/>
        </w:rPr>
      </w:pPr>
      <w:r w:rsidRPr="00FD3152">
        <w:rPr>
          <w:b/>
          <w:noProof/>
          <w:sz w:val="20"/>
          <w:szCs w:val="20"/>
        </w:rPr>
        <w:t xml:space="preserve">Camp Counselor </w:t>
      </w:r>
      <w:r w:rsidRPr="00FD3152">
        <w:rPr>
          <w:noProof/>
          <w:sz w:val="20"/>
          <w:szCs w:val="20"/>
        </w:rPr>
        <w:t>(June 13, 2016-August 5, 2016). Reno, NV. Compensation: $150.00/week stipend, $1212.44 education award and hosuing provided.</w:t>
      </w:r>
    </w:p>
    <w:p w:rsidR="006A7C28" w:rsidRPr="00FD3152" w:rsidRDefault="006A7C28" w:rsidP="006A7C28">
      <w:pPr>
        <w:pStyle w:val="ListParagraph"/>
        <w:numPr>
          <w:ilvl w:val="0"/>
          <w:numId w:val="5"/>
        </w:numPr>
        <w:rPr>
          <w:noProof/>
          <w:sz w:val="20"/>
          <w:szCs w:val="20"/>
        </w:rPr>
      </w:pPr>
      <w:r w:rsidRPr="00FD3152">
        <w:rPr>
          <w:b/>
          <w:noProof/>
          <w:sz w:val="20"/>
          <w:szCs w:val="20"/>
        </w:rPr>
        <w:t>Environmental Education and Camp Coordinator</w:t>
      </w:r>
      <w:r w:rsidRPr="00FD3152">
        <w:rPr>
          <w:noProof/>
          <w:sz w:val="20"/>
          <w:szCs w:val="20"/>
        </w:rPr>
        <w:t xml:space="preserve"> (35-week appointm</w:t>
      </w:r>
      <w:r w:rsidR="00254B15" w:rsidRPr="00FD3152">
        <w:rPr>
          <w:noProof/>
          <w:sz w:val="20"/>
          <w:szCs w:val="20"/>
        </w:rPr>
        <w:t>ent begiining ASAP). Reno, NV. Compensation: $10,500 living allowance, a total of $4,380.55 in educati9on awards and hosuing provided.</w:t>
      </w:r>
    </w:p>
    <w:p w:rsidR="006A7C28" w:rsidRPr="00FD3152" w:rsidRDefault="006A7C28" w:rsidP="006A7C28">
      <w:pPr>
        <w:pStyle w:val="ListParagraph"/>
        <w:numPr>
          <w:ilvl w:val="0"/>
          <w:numId w:val="5"/>
        </w:numPr>
        <w:rPr>
          <w:noProof/>
          <w:sz w:val="20"/>
          <w:szCs w:val="20"/>
        </w:rPr>
      </w:pPr>
      <w:r w:rsidRPr="00FD3152">
        <w:rPr>
          <w:b/>
          <w:noProof/>
          <w:sz w:val="20"/>
          <w:szCs w:val="20"/>
        </w:rPr>
        <w:t>Naturalist and Environmental Educator, 15-week</w:t>
      </w:r>
      <w:r w:rsidRPr="00FD3152">
        <w:rPr>
          <w:noProof/>
          <w:sz w:val="20"/>
          <w:szCs w:val="20"/>
        </w:rPr>
        <w:t xml:space="preserve"> (May 2, 2016 – August 12, 2016). Reno, NV. Compensation: $3,000 living allowance, $2182.78 education award and housing provided.</w:t>
      </w:r>
    </w:p>
    <w:p w:rsidR="006A7C28" w:rsidRPr="00FD3152" w:rsidRDefault="006A7C28" w:rsidP="006A7C28">
      <w:pPr>
        <w:pStyle w:val="ListParagraph"/>
        <w:numPr>
          <w:ilvl w:val="0"/>
          <w:numId w:val="5"/>
        </w:numPr>
        <w:rPr>
          <w:noProof/>
          <w:sz w:val="20"/>
          <w:szCs w:val="20"/>
        </w:rPr>
      </w:pPr>
      <w:r w:rsidRPr="00FD3152">
        <w:rPr>
          <w:b/>
          <w:noProof/>
          <w:sz w:val="20"/>
          <w:szCs w:val="20"/>
        </w:rPr>
        <w:t>Naturalist and Environmental Educator, 35-week</w:t>
      </w:r>
      <w:r w:rsidR="0008371E" w:rsidRPr="00FD3152">
        <w:rPr>
          <w:noProof/>
          <w:sz w:val="20"/>
          <w:szCs w:val="20"/>
        </w:rPr>
        <w:t xml:space="preserve"> (February 22, 2016 – October 21</w:t>
      </w:r>
      <w:r w:rsidRPr="00FD3152">
        <w:rPr>
          <w:noProof/>
          <w:sz w:val="20"/>
          <w:szCs w:val="20"/>
        </w:rPr>
        <w:t xml:space="preserve">, 2016). Reno, NV. Compensation: </w:t>
      </w:r>
      <w:r w:rsidR="00254B15" w:rsidRPr="00FD3152">
        <w:rPr>
          <w:noProof/>
          <w:sz w:val="20"/>
          <w:szCs w:val="20"/>
        </w:rPr>
        <w:t xml:space="preserve">$8,750 living alliowance, a total of $4,380.55 in </w:t>
      </w:r>
      <w:r w:rsidRPr="00FD3152">
        <w:rPr>
          <w:noProof/>
          <w:sz w:val="20"/>
          <w:szCs w:val="20"/>
        </w:rPr>
        <w:t>education award</w:t>
      </w:r>
      <w:r w:rsidR="00254B15" w:rsidRPr="00FD3152">
        <w:rPr>
          <w:noProof/>
          <w:sz w:val="20"/>
          <w:szCs w:val="20"/>
        </w:rPr>
        <w:t>s</w:t>
      </w:r>
      <w:r w:rsidRPr="00FD3152">
        <w:rPr>
          <w:noProof/>
          <w:sz w:val="20"/>
          <w:szCs w:val="20"/>
        </w:rPr>
        <w:t xml:space="preserve"> and housing provided.</w:t>
      </w:r>
    </w:p>
    <w:p w:rsidR="006A7C28" w:rsidRPr="00FD3152" w:rsidRDefault="0008371E" w:rsidP="006A7C28">
      <w:pPr>
        <w:pStyle w:val="ListParagraph"/>
        <w:numPr>
          <w:ilvl w:val="0"/>
          <w:numId w:val="5"/>
        </w:numPr>
        <w:rPr>
          <w:noProof/>
          <w:sz w:val="20"/>
          <w:szCs w:val="20"/>
        </w:rPr>
      </w:pPr>
      <w:r w:rsidRPr="00FD3152">
        <w:rPr>
          <w:b/>
          <w:noProof/>
          <w:sz w:val="20"/>
          <w:szCs w:val="20"/>
        </w:rPr>
        <w:t>Visitor Center Naturalist/Host</w:t>
      </w:r>
      <w:r w:rsidRPr="00FD3152">
        <w:rPr>
          <w:noProof/>
          <w:sz w:val="20"/>
          <w:szCs w:val="20"/>
        </w:rPr>
        <w:t xml:space="preserve"> (May 2, 2016-August 19, 2016). Reno, NV. Compensation: $3,200 living allowance, $1,515.55 education award and housing provided.</w:t>
      </w:r>
    </w:p>
    <w:p w:rsidR="00142750" w:rsidRPr="00FD3152" w:rsidRDefault="00142750" w:rsidP="00142750">
      <w:pPr>
        <w:pStyle w:val="NoSpacing"/>
        <w:rPr>
          <w:b/>
          <w:noProof/>
          <w:sz w:val="20"/>
          <w:szCs w:val="20"/>
        </w:rPr>
      </w:pPr>
      <w:r w:rsidRPr="00FD3152">
        <w:rPr>
          <w:b/>
          <w:noProof/>
          <w:sz w:val="20"/>
          <w:szCs w:val="20"/>
        </w:rPr>
        <w:t>UTAH</w:t>
      </w:r>
    </w:p>
    <w:p w:rsidR="004955F8" w:rsidRPr="00FD3152" w:rsidRDefault="004955F8" w:rsidP="004955F8">
      <w:pPr>
        <w:pStyle w:val="NoSpacing"/>
        <w:numPr>
          <w:ilvl w:val="0"/>
          <w:numId w:val="2"/>
        </w:numPr>
        <w:rPr>
          <w:noProof/>
          <w:sz w:val="20"/>
          <w:szCs w:val="20"/>
        </w:rPr>
      </w:pPr>
      <w:r w:rsidRPr="00FD3152">
        <w:rPr>
          <w:b/>
          <w:noProof/>
          <w:sz w:val="20"/>
          <w:szCs w:val="20"/>
        </w:rPr>
        <w:t>NPS Orchard Management</w:t>
      </w:r>
      <w:r w:rsidR="0013582E" w:rsidRPr="00FD3152">
        <w:rPr>
          <w:b/>
          <w:noProof/>
          <w:sz w:val="20"/>
          <w:szCs w:val="20"/>
        </w:rPr>
        <w:t xml:space="preserve"> and Botany</w:t>
      </w:r>
      <w:r w:rsidRPr="00FD3152">
        <w:rPr>
          <w:b/>
          <w:noProof/>
          <w:sz w:val="20"/>
          <w:szCs w:val="20"/>
        </w:rPr>
        <w:t xml:space="preserve"> Intern</w:t>
      </w:r>
      <w:r w:rsidR="0013582E" w:rsidRPr="00FD3152">
        <w:rPr>
          <w:b/>
          <w:noProof/>
          <w:sz w:val="20"/>
          <w:szCs w:val="20"/>
        </w:rPr>
        <w:t>s</w:t>
      </w:r>
      <w:r w:rsidRPr="00FD3152">
        <w:rPr>
          <w:b/>
          <w:noProof/>
          <w:sz w:val="20"/>
          <w:szCs w:val="20"/>
        </w:rPr>
        <w:t xml:space="preserve"> </w:t>
      </w:r>
      <w:r w:rsidRPr="00FD3152">
        <w:rPr>
          <w:noProof/>
          <w:sz w:val="20"/>
          <w:szCs w:val="20"/>
        </w:rPr>
        <w:t>(26-week appointment beginning March 20, 2016). Capitol Reef National Park, Torrey, UT. Compensation: $7,344 living allowance and $2,865 education award.</w:t>
      </w:r>
    </w:p>
    <w:p w:rsidR="007B5173" w:rsidRPr="00FD3152" w:rsidRDefault="007B5173" w:rsidP="00073017">
      <w:pPr>
        <w:pStyle w:val="NoSpacing"/>
        <w:numPr>
          <w:ilvl w:val="0"/>
          <w:numId w:val="2"/>
        </w:numPr>
        <w:rPr>
          <w:noProof/>
          <w:sz w:val="20"/>
          <w:szCs w:val="20"/>
        </w:rPr>
      </w:pPr>
      <w:r w:rsidRPr="00FD3152">
        <w:rPr>
          <w:b/>
          <w:noProof/>
          <w:sz w:val="20"/>
          <w:szCs w:val="20"/>
        </w:rPr>
        <w:t>BLM Travel Management (OHV) Technician</w:t>
      </w:r>
      <w:r w:rsidRPr="00FD3152">
        <w:rPr>
          <w:noProof/>
          <w:sz w:val="20"/>
          <w:szCs w:val="20"/>
        </w:rPr>
        <w:t xml:space="preserve"> (May-October 2016). Monticello, UT. Compensation $10,519.60 living allowance and $2,865 education award</w:t>
      </w:r>
      <w:r w:rsidR="004955F8" w:rsidRPr="00FD3152">
        <w:rPr>
          <w:noProof/>
          <w:sz w:val="20"/>
          <w:szCs w:val="20"/>
        </w:rPr>
        <w:t xml:space="preserve"> and $75/week hosuing stipend</w:t>
      </w:r>
      <w:r w:rsidRPr="00FD3152">
        <w:rPr>
          <w:noProof/>
          <w:sz w:val="20"/>
          <w:szCs w:val="20"/>
        </w:rPr>
        <w:t>.</w:t>
      </w:r>
    </w:p>
    <w:p w:rsidR="007F2887" w:rsidRPr="00FD3152" w:rsidRDefault="007F2887" w:rsidP="007F2887">
      <w:pPr>
        <w:pStyle w:val="NoSpacing"/>
        <w:numPr>
          <w:ilvl w:val="0"/>
          <w:numId w:val="2"/>
        </w:numPr>
        <w:rPr>
          <w:noProof/>
          <w:sz w:val="20"/>
          <w:szCs w:val="20"/>
        </w:rPr>
      </w:pPr>
      <w:r w:rsidRPr="00FD3152">
        <w:rPr>
          <w:b/>
          <w:noProof/>
          <w:sz w:val="20"/>
          <w:szCs w:val="20"/>
        </w:rPr>
        <w:t xml:space="preserve">BLM Seeds of Success Native Seed Collection Technician </w:t>
      </w:r>
      <w:r w:rsidRPr="00FD3152">
        <w:rPr>
          <w:noProof/>
          <w:sz w:val="20"/>
          <w:szCs w:val="20"/>
        </w:rPr>
        <w:t>(6-month appointment running May 09 - October 28, 2016). Moab, UT. Compensation: $11,390 living allowance, $2,865 education award and $75/week housing stipend.</w:t>
      </w:r>
    </w:p>
    <w:p w:rsidR="001A6918" w:rsidRDefault="001A6918" w:rsidP="001A6918">
      <w:pPr>
        <w:pStyle w:val="NoSpacing"/>
        <w:ind w:left="360"/>
        <w:rPr>
          <w:noProof/>
        </w:rPr>
      </w:pPr>
    </w:p>
    <w:p w:rsidR="00FD3152" w:rsidRDefault="00FD3152" w:rsidP="00142750">
      <w:pPr>
        <w:pStyle w:val="NoSpacing"/>
        <w:rPr>
          <w:b/>
          <w:noProof/>
        </w:rPr>
      </w:pPr>
    </w:p>
    <w:p w:rsidR="00142750" w:rsidRPr="00142750" w:rsidRDefault="00142750" w:rsidP="00142750">
      <w:pPr>
        <w:pStyle w:val="NoSpacing"/>
        <w:rPr>
          <w:b/>
          <w:noProof/>
        </w:rPr>
      </w:pPr>
      <w:r w:rsidRPr="00142750">
        <w:rPr>
          <w:b/>
          <w:noProof/>
        </w:rPr>
        <w:t>CALIFORNIA</w:t>
      </w:r>
    </w:p>
    <w:p w:rsidR="004955F8" w:rsidRPr="00C801C9" w:rsidRDefault="004955F8" w:rsidP="00073017">
      <w:pPr>
        <w:pStyle w:val="NoSpacing"/>
        <w:numPr>
          <w:ilvl w:val="0"/>
          <w:numId w:val="2"/>
        </w:numPr>
        <w:rPr>
          <w:rFonts w:cs="Times New Roman"/>
          <w:b/>
          <w:sz w:val="20"/>
          <w:szCs w:val="20"/>
        </w:rPr>
      </w:pPr>
      <w:r w:rsidRPr="004955F8">
        <w:rPr>
          <w:rFonts w:cs="Times New Roman"/>
          <w:b/>
          <w:sz w:val="20"/>
          <w:szCs w:val="20"/>
        </w:rPr>
        <w:t>USFWS California Condor Monitoring Technicians</w:t>
      </w:r>
      <w:r>
        <w:rPr>
          <w:rFonts w:cs="Times New Roman"/>
          <w:b/>
          <w:sz w:val="20"/>
          <w:szCs w:val="20"/>
        </w:rPr>
        <w:t xml:space="preserve"> </w:t>
      </w:r>
      <w:r>
        <w:rPr>
          <w:rFonts w:cs="Times New Roman"/>
          <w:sz w:val="20"/>
          <w:szCs w:val="20"/>
        </w:rPr>
        <w:t xml:space="preserve">(6-month appointment beginning March 2016). Compensation: $40/day field per diem, $2,865 education award and housing provided during each 10-day service period. </w:t>
      </w:r>
    </w:p>
    <w:p w:rsidR="00C801C9" w:rsidRDefault="00C801C9" w:rsidP="00C801C9">
      <w:pPr>
        <w:pStyle w:val="NoSpacing"/>
        <w:rPr>
          <w:rFonts w:cs="Times New Roman"/>
          <w:b/>
          <w:sz w:val="20"/>
          <w:szCs w:val="20"/>
        </w:rPr>
      </w:pPr>
    </w:p>
    <w:p w:rsidR="00C801C9" w:rsidRDefault="00C801C9" w:rsidP="00C801C9">
      <w:pPr>
        <w:pStyle w:val="NoSpacing"/>
        <w:rPr>
          <w:rFonts w:cs="Times New Roman"/>
          <w:b/>
          <w:sz w:val="20"/>
          <w:szCs w:val="20"/>
        </w:rPr>
      </w:pPr>
      <w:r>
        <w:rPr>
          <w:rFonts w:cs="Times New Roman"/>
          <w:b/>
          <w:sz w:val="20"/>
          <w:szCs w:val="20"/>
        </w:rPr>
        <w:t>WYOMING</w:t>
      </w:r>
    </w:p>
    <w:p w:rsidR="00C801C9" w:rsidRPr="00C801C9" w:rsidRDefault="00C801C9" w:rsidP="00C801C9">
      <w:pPr>
        <w:pStyle w:val="NoSpacing"/>
        <w:numPr>
          <w:ilvl w:val="0"/>
          <w:numId w:val="2"/>
        </w:numPr>
        <w:rPr>
          <w:rFonts w:cs="Times New Roman"/>
          <w:b/>
          <w:sz w:val="20"/>
          <w:szCs w:val="20"/>
        </w:rPr>
      </w:pPr>
      <w:r>
        <w:rPr>
          <w:rFonts w:cs="Times New Roman"/>
          <w:b/>
          <w:sz w:val="20"/>
          <w:szCs w:val="20"/>
        </w:rPr>
        <w:t xml:space="preserve"> BLM Casper Range Technician </w:t>
      </w:r>
      <w:r>
        <w:rPr>
          <w:rFonts w:cs="Times New Roman"/>
          <w:sz w:val="20"/>
          <w:szCs w:val="20"/>
        </w:rPr>
        <w:t>(</w:t>
      </w:r>
      <w:r w:rsidRPr="00C801C9">
        <w:rPr>
          <w:rFonts w:cs="Times New Roman"/>
          <w:sz w:val="20"/>
          <w:szCs w:val="20"/>
        </w:rPr>
        <w:t>May 16, 2016 – August 12, 2016</w:t>
      </w:r>
      <w:r>
        <w:rPr>
          <w:rFonts w:cs="Times New Roman"/>
          <w:sz w:val="20"/>
          <w:szCs w:val="20"/>
        </w:rPr>
        <w:t>). Compensation: $5,660 living allowance, $1,515.55 education award and $75/week housing stipend.</w:t>
      </w:r>
    </w:p>
    <w:p w:rsidR="00C801C9" w:rsidRPr="00C801C9" w:rsidRDefault="00C801C9" w:rsidP="00C801C9">
      <w:pPr>
        <w:pStyle w:val="NoSpacing"/>
        <w:numPr>
          <w:ilvl w:val="0"/>
          <w:numId w:val="2"/>
        </w:numPr>
        <w:rPr>
          <w:rFonts w:cs="Times New Roman"/>
          <w:sz w:val="20"/>
          <w:szCs w:val="20"/>
        </w:rPr>
      </w:pPr>
      <w:r>
        <w:rPr>
          <w:rFonts w:cs="Times New Roman"/>
          <w:b/>
          <w:sz w:val="20"/>
          <w:szCs w:val="20"/>
        </w:rPr>
        <w:t>BLM Casper Hydrologic Technician</w:t>
      </w:r>
      <w:r w:rsidRPr="00C801C9">
        <w:rPr>
          <w:rFonts w:cs="Times New Roman"/>
          <w:sz w:val="20"/>
          <w:szCs w:val="20"/>
        </w:rPr>
        <w:t xml:space="preserve"> (May 16, 2016 – August 12, 2016). Compensation: $5,660 living allowance, $1,515.55 education award and $75/week housing stipend.</w:t>
      </w:r>
    </w:p>
    <w:p w:rsidR="002F5384" w:rsidRPr="002F5384" w:rsidRDefault="002F5384" w:rsidP="00C62BB0">
      <w:pPr>
        <w:pStyle w:val="NoSpacing"/>
        <w:rPr>
          <w:rFonts w:cs="Times New Roman"/>
          <w:sz w:val="20"/>
          <w:szCs w:val="20"/>
        </w:rPr>
      </w:pPr>
    </w:p>
    <w:p w:rsidR="002F5384" w:rsidRPr="002F5384" w:rsidRDefault="002F5384" w:rsidP="00C62BB0">
      <w:pPr>
        <w:pStyle w:val="NoSpacing"/>
        <w:rPr>
          <w:rFonts w:cs="Times New Roman"/>
          <w:sz w:val="20"/>
          <w:szCs w:val="20"/>
        </w:rPr>
      </w:pPr>
    </w:p>
    <w:p w:rsidR="002F5384" w:rsidRDefault="00370FF0" w:rsidP="002F5384">
      <w:pPr>
        <w:spacing w:after="0" w:line="240" w:lineRule="auto"/>
        <w:rPr>
          <w:rStyle w:val="Hyperlink"/>
          <w:b/>
          <w:sz w:val="28"/>
          <w:szCs w:val="28"/>
        </w:rPr>
      </w:pPr>
      <w:r w:rsidRPr="002F5384">
        <w:rPr>
          <w:b/>
          <w:sz w:val="28"/>
          <w:szCs w:val="28"/>
        </w:rPr>
        <w:t xml:space="preserve">For more information, visit our website at </w:t>
      </w:r>
      <w:hyperlink r:id="rId29" w:history="1">
        <w:r w:rsidR="00E61A87" w:rsidRPr="002F5384">
          <w:rPr>
            <w:rStyle w:val="Hyperlink"/>
            <w:b/>
            <w:sz w:val="28"/>
            <w:szCs w:val="28"/>
          </w:rPr>
          <w:t>www.thegreatbasininstitute.org</w:t>
        </w:r>
      </w:hyperlink>
    </w:p>
    <w:p w:rsidR="006970DF" w:rsidRDefault="004A07CA" w:rsidP="002F5384">
      <w:pPr>
        <w:spacing w:after="0" w:line="240" w:lineRule="auto"/>
        <w:ind w:left="2160" w:firstLine="720"/>
        <w:rPr>
          <w:b/>
          <w:sz w:val="32"/>
          <w:szCs w:val="32"/>
        </w:rPr>
      </w:pPr>
      <w:r>
        <w:rPr>
          <w:b/>
          <w:noProof/>
          <w:sz w:val="28"/>
          <w:szCs w:val="28"/>
        </w:rPr>
        <mc:AlternateContent>
          <mc:Choice Requires="wpg">
            <w:drawing>
              <wp:anchor distT="0" distB="0" distL="114300" distR="114300" simplePos="0" relativeHeight="251857920" behindDoc="0" locked="0" layoutInCell="1" allowOverlap="1" wp14:anchorId="64AE6E61" wp14:editId="12CD65E5">
                <wp:simplePos x="0" y="0"/>
                <wp:positionH relativeFrom="margin">
                  <wp:align>left</wp:align>
                </wp:positionH>
                <wp:positionV relativeFrom="paragraph">
                  <wp:posOffset>45085</wp:posOffset>
                </wp:positionV>
                <wp:extent cx="6720840" cy="1649095"/>
                <wp:effectExtent l="0" t="0" r="3810" b="8255"/>
                <wp:wrapNone/>
                <wp:docPr id="29" name="Group 29"/>
                <wp:cNvGraphicFramePr/>
                <a:graphic xmlns:a="http://schemas.openxmlformats.org/drawingml/2006/main">
                  <a:graphicData uri="http://schemas.microsoft.com/office/word/2010/wordprocessingGroup">
                    <wpg:wgp>
                      <wpg:cNvGrpSpPr/>
                      <wpg:grpSpPr>
                        <a:xfrm>
                          <a:off x="0" y="0"/>
                          <a:ext cx="6720840" cy="1649095"/>
                          <a:chOff x="0" y="0"/>
                          <a:chExt cx="6720840" cy="1649095"/>
                        </a:xfrm>
                      </wpg:grpSpPr>
                      <pic:pic xmlns:pic="http://schemas.openxmlformats.org/drawingml/2006/picture">
                        <pic:nvPicPr>
                          <pic:cNvPr id="19" name="Picture 1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649095" cy="1649095"/>
                          </a:xfrm>
                          <a:prstGeom prst="rect">
                            <a:avLst/>
                          </a:prstGeom>
                        </pic:spPr>
                      </pic:pic>
                      <wpg:grpSp>
                        <wpg:cNvPr id="28" name="Group 28"/>
                        <wpg:cNvGrpSpPr/>
                        <wpg:grpSpPr>
                          <a:xfrm>
                            <a:off x="1668780" y="762000"/>
                            <a:ext cx="5052060" cy="572135"/>
                            <a:chOff x="0" y="0"/>
                            <a:chExt cx="5052060" cy="572135"/>
                          </a:xfrm>
                        </wpg:grpSpPr>
                        <pic:pic xmlns:pic="http://schemas.openxmlformats.org/drawingml/2006/picture">
                          <pic:nvPicPr>
                            <pic:cNvPr id="30" name="Picture 30"/>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2293620" y="175260"/>
                              <a:ext cx="347345" cy="347345"/>
                            </a:xfrm>
                            <a:prstGeom prst="rect">
                              <a:avLst/>
                            </a:prstGeom>
                            <a:noFill/>
                          </pic:spPr>
                        </pic:pic>
                        <wpg:grpSp>
                          <wpg:cNvPr id="27" name="Group 27"/>
                          <wpg:cNvGrpSpPr/>
                          <wpg:grpSpPr>
                            <a:xfrm>
                              <a:off x="0" y="0"/>
                              <a:ext cx="5052060" cy="572135"/>
                              <a:chOff x="-243840" y="7620"/>
                              <a:chExt cx="5052060" cy="572135"/>
                            </a:xfrm>
                          </wpg:grpSpPr>
                          <pic:pic xmlns:pic="http://schemas.openxmlformats.org/drawingml/2006/picture">
                            <pic:nvPicPr>
                              <pic:cNvPr id="13" name="Picture 13" descr="Q:\Logos\Partners\USFWS logo.gi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457700" y="91440"/>
                                <a:ext cx="350520" cy="419100"/>
                              </a:xfrm>
                              <a:prstGeom prst="rect">
                                <a:avLst/>
                              </a:prstGeom>
                              <a:noFill/>
                              <a:ln>
                                <a:noFill/>
                              </a:ln>
                            </pic:spPr>
                          </pic:pic>
                          <pic:pic xmlns:pic="http://schemas.openxmlformats.org/drawingml/2006/picture">
                            <pic:nvPicPr>
                              <pic:cNvPr id="12" name="Picture 12" descr="Q:\Logos\Partners\usfs.png"/>
                              <pic:cNvPicPr>
                                <a:picLocks noChangeAspect="1"/>
                              </pic:cNvPicPr>
                            </pic:nvPicPr>
                            <pic:blipFill rotWithShape="1">
                              <a:blip r:embed="rId13" cstate="print">
                                <a:extLst>
                                  <a:ext uri="{28A0092B-C50C-407E-A947-70E740481C1C}">
                                    <a14:useLocalDpi xmlns:a14="http://schemas.microsoft.com/office/drawing/2010/main" val="0"/>
                                  </a:ext>
                                </a:extLst>
                              </a:blip>
                              <a:srcRect l="4077" t="1135" r="-16112" b="-9287"/>
                              <a:stretch/>
                            </pic:blipFill>
                            <pic:spPr bwMode="auto">
                              <a:xfrm>
                                <a:off x="3947160" y="91440"/>
                                <a:ext cx="455930" cy="4572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9" name="Picture 9" descr="Q:\Logos\Partners\NDOW logo.gif"/>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459480" y="99060"/>
                                <a:ext cx="400050" cy="419100"/>
                              </a:xfrm>
                              <a:prstGeom prst="rect">
                                <a:avLst/>
                              </a:prstGeom>
                              <a:noFill/>
                              <a:ln>
                                <a:noFill/>
                              </a:ln>
                            </pic:spPr>
                          </pic:pic>
                          <pic:pic xmlns:pic="http://schemas.openxmlformats.org/drawingml/2006/picture">
                            <pic:nvPicPr>
                              <pic:cNvPr id="8" name="Picture 8" descr="Q:\Logos\Partners\BLM.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926080" y="99060"/>
                                <a:ext cx="481330" cy="419100"/>
                              </a:xfrm>
                              <a:prstGeom prst="rect">
                                <a:avLst/>
                              </a:prstGeom>
                              <a:noFill/>
                              <a:ln>
                                <a:noFill/>
                              </a:ln>
                            </pic:spPr>
                          </pic:pic>
                          <pic:pic xmlns:pic="http://schemas.openxmlformats.org/drawingml/2006/picture">
                            <pic:nvPicPr>
                              <pic:cNvPr id="4" name="Picture 4" descr="C:\Users\ndaniel\Downloads\NPS-logo.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506980" y="106680"/>
                                <a:ext cx="314325" cy="408305"/>
                              </a:xfrm>
                              <a:prstGeom prst="rect">
                                <a:avLst/>
                              </a:prstGeom>
                              <a:noFill/>
                              <a:ln>
                                <a:noFill/>
                              </a:ln>
                            </pic:spPr>
                          </pic:pic>
                          <pic:pic xmlns:pic="http://schemas.openxmlformats.org/drawingml/2006/picture">
                            <pic:nvPicPr>
                              <pic:cNvPr id="10" name="Picture 10" descr="Q:\Logos\GBI\JPG Files for MS Word\Full Color-RGB\Large\GBI-Logo LG-4C.jpg"/>
                              <pic:cNvPicPr>
                                <a:picLocks noChangeAspect="1"/>
                              </pic:cNvPicPr>
                            </pic:nvPicPr>
                            <pic:blipFill rotWithShape="1">
                              <a:blip r:embed="rId17" cstate="print">
                                <a:extLst>
                                  <a:ext uri="{28A0092B-C50C-407E-A947-70E740481C1C}">
                                    <a14:useLocalDpi xmlns:a14="http://schemas.microsoft.com/office/drawing/2010/main" val="0"/>
                                  </a:ext>
                                </a:extLst>
                              </a:blip>
                              <a:srcRect l="1131" t="1458" r="-1131" b="1458"/>
                              <a:stretch/>
                            </pic:blipFill>
                            <pic:spPr bwMode="auto">
                              <a:xfrm>
                                <a:off x="-243840" y="68580"/>
                                <a:ext cx="1000125" cy="46101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 name="Picture 11" descr="Q:\Logos\RA\JPG Files for MS Word\Full Color-RGB\Large\RAP-Main Logo-LG-RGB.jp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845820" y="7620"/>
                                <a:ext cx="1145540" cy="572135"/>
                              </a:xfrm>
                              <a:prstGeom prst="rect">
                                <a:avLst/>
                              </a:prstGeom>
                              <a:noFill/>
                              <a:ln>
                                <a:noFill/>
                              </a:ln>
                            </pic:spPr>
                          </pic:pic>
                        </wpg:grpSp>
                      </wpg:grpSp>
                    </wpg:wgp>
                  </a:graphicData>
                </a:graphic>
              </wp:anchor>
            </w:drawing>
          </mc:Choice>
          <mc:Fallback>
            <w:pict>
              <v:group w14:anchorId="2C8B104C" id="Group 29" o:spid="_x0000_s1026" style="position:absolute;margin-left:0;margin-top:3.55pt;width:529.2pt;height:129.85pt;z-index:251857920;mso-position-horizontal:left;mso-position-horizontal-relative:margin" coordsize="67208,16490"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M4bvwwIGAAA6JQAADgAAAGRycy9lMm9E&#10;b2MueG1s7FpdT+M4FH1faf9D1PfQOM1HEw2MSgtoVjDThR3x0heTpm12kjiyU8potf99j+0kpS0s&#10;hVGRWvFAcW5ix772OfceO58+P2SpcR9zkbD8uEWOrJYR5xEbJ/n0uPX9r3Oz2zJESfMxTVkeH7d+&#10;xqL1+eT33z4tijC22Yyl45gbaCQX4aI4bs3KsgjbbRHN4oyKI1bEOW5OGM9oiUs+bY85XaD1LG3b&#10;luW1F4yPC86iWAhYB/pm60S1P5nEUfltMhFxaaTHLfStVL9c/d7J3/bJJxpOOS1mSVR1g76hFxlN&#10;cry0aWpAS2rMebLRVJZEnAk2KY8ilrXZZJJEsRoDRkOstdFccDYv1Fim4WJaNG6Ca9f89OZmo6/3&#10;Q24k4+OWHbSMnGaYI/VaA9dwzqKYhnjmghc3xZBXhqm+kuN9mPBM/sdIjAfl1p+NW+OH0ohg9Hzb&#10;6jrwfoR7xHMCK3C146MZZmejXjQ7e6Fmu35xW/av6U6RRCH+Kj+htOGnl9cTapVzHreqRrKt2sgo&#10;/zEvTExpQcvkLkmT8qdanpg82an8fphEQ64vli4njctxW77VgAU+llXkU7oOlWO6ZNEPYeSsP6P5&#10;NO6JAisbzpRPt1cfV5crL7xLk+I8SVM5T7JcDQ0oWFtFT3hHr9ABi+ZZnJcacjxOMUqWi1lSiJbB&#10;wzi7i7GC+JcxUSDAxF+KUr5OLgEFg3/sbs+yAvvU7LtW33Qs/8zsBY5v+taZ71hOl/RJ/19Zmzjh&#10;XMQYL00HRVL1FdaN3j655it20GhSqDTuqcK+9JTqUP1fdREm6RLZV1HyuIxmsjiBt67hYV2nuaFc&#10;u/Sm9LsAKmSNbXBQL/11HDSrGTPNRXkRs8yQBXgUfVAepffore5N/Ug18boDqmfojwasAkSD3Rrf&#10;YOIVfHfl4nklvonndf0uoAwk+x4IuGLQGuqu5dqWV0Hd9W3S2RLpz1RsXLPfQO/AI9r3wwrosMD7&#10;q8jdJ6Db+wx0HlXg/gXQG3eLKzZGtKTzkilnrFGAbQcdIERBhfiuDVRgxjUlyqjYcfyO4+qgWJU1&#10;wOt2aqBvxQU0zJnkeNnEkpe2oQW/XppV2PffQAt6lGsDfAbSNGyivmk7HZUYVGyiHbQM/8+0cCCk&#10;QDq152tSkJZxLCJE5j/D0SWbMjEaUl7myK9H32/Ob2+MFMajaTLZb/bAOCOoghLwKXiS6xi3p1nD&#10;u5CJ47i+j2Ar425AHCTTq1yikKK5xCEB0WG5wckr84pHXELDNJektSQXbXmSYyTv4G9/0m97A4Cw&#10;PAvAuZiIoyKf7hB6BmflbVLObma0ADZ0Nr3jlN05OCxKrQ+BgcAmJZJMQQ0wqkk8QjC/kP1mYHdV&#10;mGvifx02N5P7F+N8ByqGyJT3aWg6rhvI9E9qX4AYKbNcPzuEpsowNuSX2/EcyC/P7PUGvuk4g655&#10;eopSv38WOB0oE/eskV9iRsds8e1ORJCk419XYHq8oPdV5fVUmrJvFLIh4GF4lkC+Dr7dHkgAl3nr&#10;RwDXAk4q8JdZwnEDpxLOQSAl8koAd6Ck3ZolPgL4lvtnzY7GsFLVMDyLvtPLqx1Hb5ko7ThYex+4&#10;UxuZdex4EXc2Yp71P7jrkk4TnT9wtyXukDKu7mbBUOGuH46+CylXceKTJ3E6GrBFnjI6FqOvwxtT&#10;ydfd5tDvgEJklh/RD8cJ26PQtbygQiGxsIe8Fv46xOnY1V6YY3U7lto13mGSfBj6FQnDKg4JLOsB&#10;8OL0y+iP4YWB3cFYGDhJNa5ujFucmo7O52lq9FnKuHl9cTq6pHwaj/C4KXeejMsL0+kf/V0cmt5F&#10;jnBg4JV6FzKXaL3ruBih0rvKBLlLpEmlm9VJlhRkErtvULuPt2y9rrsOZOw8WaRBskdwpv0hd/VB&#10;Y02Wle9xqQkUhf3ZMcMaW2McWNYZ57r3GsK57g3NK3w+YUjWMcE64KId0847pAjYBzgwlnlMINKB&#10;rzsjfzFR74KkqtMyebC8Ko8JKMytvyBZHiu/d4KwPIQGiJsvT6oyPtBBaeULoMfX6qnlJ08n/wEA&#10;AP//AwBQSwMECgAAAAAAAAAhAEZjdyU0KQAANCkAABUAAABkcnMvbWVkaWEvaW1hZ2U4LmpwZWf/&#10;2P/gABBKRklGAAEBAQDcANwAAP/bAEMAAgEBAgEBAgICAgICAgIDBQMDAwMDBgQEAwUHBgcHBwYH&#10;BwgJCwkICAoIBwcKDQoKCwwMDAwHCQ4PDQwOCwwMDP/bAEMBAgICAwMDBgMDBgwIBwgMDAwMDAwM&#10;DAwMDAwMDAwMDAwMDAwMDAwMDAwMDAwMDAwMDAwMDAwMDAwMDAwMDAwMDP/AABEIAHIA8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X/Ym/&#10;Yo+Detfsb/CO+vfhJ8Mry8vfBmjzzzzeFrGSWaRrGFmdmMRLMxJJJOSa9R/4YV+CH/RG/hV/4Sdh&#10;/wDGqT9hT/kyH4Nf9iPon/pvgr1WgDyv/hhX4If9Eb+FX/hJ2H/xqj/hhX4If9Eb+FX/AISdh/8A&#10;Gq9UooA8r/4YV+CH/RG/hV/4Sdh/8ao/4YV+CH/RG/hV/wCEnYf/ABqvVKKAPK/+GFfgh/0Rv4Vf&#10;+EnYf/GqP+GFfgh/0Rv4Vf8AhJ2H/wAar1TPX2pN3J44FAXPLP8AhhX4If8ARG/hV/4Sdh/8ao/4&#10;YV+CH/RG/hV/4Sdh/wDGq9T3D3NAYHPYUrhc8s/4YV+CH/RG/hV/4Sdh/wDGqP8AhhX4If8ARG/h&#10;V/4Sdh/8ar1MsAMmq95qlvYqrTzRQhv77hR+tKUktWC10R5k/wCwr8EeP+LN/CrH/Yp2H/xqkH7C&#10;/wAEM4/4U58K8n/qU7D/AONVy37a/wDwUC8Ifse+C47i5nTW/EeoArpmj2sytNct/ebGdqA98ewy&#10;a8Ks/wDgtL4Y8d/A6C4gS78O+Pri9Swl0RLJ7+7BY8vAvyq/HALkAHqD0rycTnmDo1PZTmubt+h6&#10;FHKsVUh7WMHy/wBanuHxe+A/7MvwI8MtrHi34b/B3RdPU7Q83hWwLyN1wqCEsxxzgA1U+Bvwk/Zb&#10;/aQ8OS6t4K+Hnwd16xgk8qRofClirxP6MjQhl/Ec1ykf7Cel/tYJZ+IPHd18R9OtyBu0jU7y2SW/&#10;Tg5nMQZlUn/lmrIB3FfNn7R//BLn4jfsj+P9a+JnwM1yWz0nT42vhpsUzi7iVfmeIKQRKmOzc4GO&#10;TXBiszx9KSrRpc1PyfvW7o7MNgMHUi6UqlqnS60v2+fc+9h+wv8ABBsEfBz4Vf8AhJ2H/wAaqQfs&#10;K/BDA/4s58Kj/wBynYf/ABqsj9hP9q2y/a4+AGk+JEaOPWEH2bVbZeGt7hMBht6gHqM9jXtKyjaP&#10;evewuJhXpqrTd09TyK1CdGbpzVmtDy3/AIYV+CH/AERv4Vf+EnYf/GqP+GFfgh/0Rv4Vf+EnYf8A&#10;xqvUw2e1BY4OByK6LmNzyz/hhX4If9Eb+FX/AISdh/8AGqP+GFfgh/0Rv4Vf+EnYf/Gq9UByKKYz&#10;yv8A4YV+CH/RG/hV/wCEnYf/ABqj/hhX4If9Eb+FX/hJ2H/xqvVKKAPK/wDhhX4If9Eb+FX/AISd&#10;h/8AGqP+GFfgh/0Rv4Vf+EnYf/Gq9UooA8r/AOGFfgh/0Rv4Vf8AhJ2H/wAao/4YV+CH/RG/hV/4&#10;Sdh/8ar1SigDyv8A4YV+CH/RG/hV/wCEnYf/ABqj/hhX4If9Eb+FX/hJ2H/xqvVKKAPKv2FP+TIf&#10;g1/2I+if+m+CvVa8q/YU/wCTIfg1/wBiPon/AKb4K9VoAKKKYW+br0pX6CbH0VGXKjkgfjXn2u/t&#10;J+HbTxBe6JpL3ninXrAfv7DR4xcSQMRwsjZEcRPT52Wsp14Q+JlxhKWyO11nX7PQ2i+2XltaC4kE&#10;UXnShPMc9FGepPoOauKc9MYb0r5s/wCGYda/ai+JcPi34u2SWWkaQGTw/wCFYb3zEtGYY+1XEkeF&#10;acj7oUkJxgk1reN7P4r/AAG8KtaeFbmw8a6Yvy2smsSFb6xUdI2kHyzDHAeTBzjcTkmuJYyaUpyg&#10;+Xp3+aOl4aDahGa5uvb7z3uacRqSzKoHcnAFeVePf25/hF8MfEy6LrvxC8L6dqbHBge7DNH7MVyE&#10;/wCBEV8h+Hv2cdR/bP8AGd1aeLv2hfGtrrUUgkvfB+06XJZKeSixqwEi44EiqVPXvz9QfCL/AIJz&#10;fB34P+EJNHtfBGiawLrm6utYtkv7m5b+8zyhvyGB7VxU8djMS/3EFFd273+SOqeEw1FL20232St+&#10;LI/iR/wUg+EngLTiLTxZY+JtWuI82em6FnUbm7bsoWIHGfViB71833X7L3xX/wCCgvjWfX/H2ua/&#10;4F0mDjTNFsFW3FhETkCZyGLysOSADt7lTxX2X8LP2ZPh98FZ55fCfg3w7oM1w26SW0skSVv+BYyB&#10;7A4rd+I/xM8PfCLwtPrfiXVrDRNKtR89zdSiONfQZPUn0FVWwFSuk8bJKK1srpfNvcdHGxoNrCRf&#10;M+r1fyXQ+T/g/wD8EmdO+D/xRs9dj1aXW2BH2jUNUnNzfIg58qAbFSPceGflgOmMk12Xxa039nL9&#10;nv45QeMtbsNFh+IcihbeGzikvNQmbG0FbaLd8xHG7aD71meOP2y5v2sNTt/BHwL1ppZr4ldW8TpZ&#10;s8OjQdCYw+0PIeec4HucCvWP2dv2OfBv7Otk9xp1kdV8R3vz6hr2pE3Oo3sh6sZGyVBP8KkAVy4f&#10;CUW+TBQXKndyeqv5dzetiay9/FTd2rWWmnn2+4v/AAn8f+LvirqUWrTeHZfCPhgqTFb6oAdTvcj5&#10;XMasVgXvhiWPcLXo0kKzRlHAZWGCCMgipgiqMACjaOBjOK+ipUnGPK3c8Wck3dKx8I/tE/8ABJDU&#10;tD8T6j4x+BvjjV/AfiC+uGup7E3rw2Lk8nYUGU57HcOtedfD3/gox8cf2JryLTPjx4XuvE/htpfJ&#10;i8Q2BilYc/8APWI+VJ9Dtf15r9MpEVhgqCDwRivNfHH7L3hPxvq8l5Lp8Nut2pi1C0WFHs9UjP8A&#10;DPCwKMQeQ+AwPfHFfPYrI5U5+2wEnCXbp9x7NDNlOPssZFTXfr95yQ/4KW/A+Pwrp+sXHxF8PW1v&#10;qUSzRxSTE3CAjo8QBdSOQcjtXrngX4iaJ8TvDdtrHh/VLLWNMu1Dw3FtKJI3B75FfMcf/BIL4GeE&#10;dan8QX3hybULe1Lz/YgzmHnqSinLADooO0eleXeCf2Xfip+zhq+q6/8AsxeKPCvijwHrUnmnQNWu&#10;C7WsgJ3RxueFx05ZTxyCaqnjswoyTxNNNf3Xd+tmKeEwVWL+rzaf97b0ufoSv3R3pa+F7r/goL+0&#10;L8I7M3fj39n66Okaf8+oX2lXu8RxD70gADg4HPXn1FfWvwT+OXhz4/eAdP8AEnhnUodR02/jEilH&#10;BeJscxuOqsp4IPpXp4XNaFd8kbpro00/x3+RwYjAVaKUpJNd001+Gx2dFN389cU4EEcHOK9FM4wo&#10;oopgFFFFABRRRQB5V+wp/wAmQ/Br/sR9E/8ATfBXqpOOteU/sLtt/Yf+DZPQeBtFP/lPhrovif8A&#10;GvT/AIbRJH9h1nXdUkXfHpmj2bXl2y/3iq8Iv+05A9zUVKiirsqMXJ2R2JcJkEnJrzH4s/tX+E/h&#10;Prw0Iy3/AIh8UzJ5kWhaLbm91Bl7MyL/AKtT/ecqPevPvFHxB+Kv7Sy/2BoHhDX/AIY6PO2L/WtY&#10;aBbtov7sEcbsVY92PIGQME7h6D4c+Hfg79kD4SaxfaTpgtrext5NQv5gTLd6hIqlmZ5GO53Y9Nx6&#10;mvOlip1bujpHu1+SOpYeNO3tdZdk/wA2eX69B8ev2n53slW0+C/gy4ykkqyre+IrlDwQu391ASOM&#10;gswJyCan+FA8K/s16q3wj+EeljW/FAcX2uX1zMZI7EuBm4vphy8rDlYhhm4+6PmHH+APBnxv/bbu&#10;I/Fmv+MNR+EvgLUbdLjRtI8OyxPqF3C43LJPM6EKSuDgA9enc/SHwS+AXh74B+FG0vQLd1e4k8+9&#10;vJ28271GY9ZZpDy7n16DsBXDhKc61RVUnb+aW9vJdL97HZiZwpR9k2v8Mdvm+tjs7WJ/syeYUeQA&#10;biFwCfYdqf5RPBAIPHtT412oB6UtfQcp455v8bP2UvAv7QCW7+JdAtLrULEf6JqMBNvfWfvHMhDr&#10;g84BxXkvxP8A2UviP8L/AA5bal8LPiJ4q1DVNKmjkOkeINR+1W1/Ap+aHzGGQxXOGYn3I619RY5z&#10;3prx7jngGuKvl9Kpd2s+60Z1UcZVp6J3XZ6o8ptP2hL7w9oNlc+JvB3iXSUmZIZ5liS5itWbAzJs&#10;YsFDfxAEd89q6bxr8EvDHxQ1ezvfEej2mvGxU/ZoL9BcW8BI5cRNlC+ONxBOOBjmul1TS4NVsZ7a&#10;4RZIbhCkilcgg9RXP6H4pPh/VbbRNThuIrhwUtLnYWgu1XoN44V8Y+ViM4OM1UabS5KruvNGbnrz&#10;QVmXvBnwy8P/AA6tJbfw/oWjaHBMdzx6fZx2yufUhAMn3Nbgj+XHIxSo+/PBFOrqhTjFWirGUpOW&#10;rYDjvmiiirEBAJGR0poQ85xzTqKTVwsRupZcEdeK+Q/EPhPxz+xv+1V4p8caDoGo+Kfhz42EdxqW&#10;m6ZhrmxuwMNNHGeDu7jIz65FfX7fdORmozGG5IBFcWMwntrNO0o6pnRh8R7JtWuno0ecfA39pPwV&#10;+0/4bvJvDeox3ZtGNtqOn3CeVdWT8gxyxNyp6jng89a+Ff2g/wDgkt8UvhF8Y7zxp8AfFMum22pX&#10;DXL6fHemyls2JyUBB2SR5zgNgjgYPWvrD9pn9kS41rxDH8QPhncQeFviVpJ8wSxgR22uRg5a2uVH&#10;DBhwGPIJr0P9nz422/xu8Di7ltptL1yxc2mr6XONs+n3K8OjKecZ5VujAgivJxOBjjGqGMTUl8Mo&#10;6X/yfdHo4fGSwt62Gd4veL1/4f1Pir4Sf8FJvi5+y54wsPDn7SHhK5s9HvnEMPiSC3wiNnguyZjk&#10;U8klcMPQ1+g3hXxPYeLvD1nqel3cF/p9/Es1vcQuHjlRhkMCOCCKr+MfA+kfEDw9c6TrmnWWq6be&#10;KUmt7mISRuPcHivJf2PPglrP7Nr+K/Bhi3+DoNQa/wDDUwk3eRbzctakdQY3Bx2wwrowNDE4WoqU&#10;588Hs3uvV9TDFVaFeLqRjyTW6Wz9Ox7pnp1opq5welOr207nmhRRRTAKKKKAPKf2FRn9iH4NAjg+&#10;B9E/9N8FeoxWUMDyMkUaNKdzkKAXPqfWvL/2FP8AkyH4Nf8AYj6J/wCm+CvVaTQXGmFTng8+9c98&#10;SPBqePPDp0iaOKSyu5kF3HIeJIQ2WX8cY/GujoPIPFTUgpKzGm1sVrOxh02xhggjSGGBFjjRBhUU&#10;DAAHQACvn/8AaP8A+CnPwr/Zx8eW3gya/wBW8Y/EG8/1HhTwrp76rqre7pH8sK+8rL+Nedf8FzP+&#10;ChF9/wAE7/2INV1/w9LHF408SzDRfD7OA32eeRWLT7f4vLQFgDwTtrL/AOCGv7Bdh+y7+yhpXjbX&#10;YpNX+KnxSt01/wAR65f/AL69kMw8yOESNlgiqykjPLEk9sEUlohNnpLft5ePtM0c6rqX7MXxotNG&#10;VfMaaKfRbq6RP7xtY74z9P4Qhb2q7+y//wAFVfgl+118Rx4K8IeKrw+OIoZZrrw7qWjXmn6jYiLH&#10;mCVJYlVSuR/EQexNfRaj5QCORXzLrP7AtpY/8FOvDPx+0K206xc+G7/Q/EQXEct47+WbaXAHzsMO&#10;rEnpt64p6gfTdGAeax/G3xC0H4a6FJqniLWtK0HTYvv3WoXSW0K/VnIFVZvi74Ut9V02wl8TaBFf&#10;6zCLiwtn1CJZr2M9HjQtudfdQRTbA6LA6U3yV4GBxVHxN4t0rwXos2pazqdhpOnW4zLdXlwkEMY9&#10;3YgD8TXOfDn9o34f/F/U7ix8K+NfC3iK9tBumt9P1OG4miHqyKxIHvjFDYHZgBeAMUVHc3kNlbyT&#10;TSxwwxKWd3YKqAdSSegrkPh3+0b8P/i7rV5pvhXxv4U8R6jp5IubbTdVgupoMHB3KjEjmi4HZ0Vw&#10;v7Sf7QPhz9lz4I+IvHfim/t9P0bw9ZvcyvK4XzGCnbGvqzHAAHOTXnH7FP7enhX9pv8AZx8EeMNV&#10;8ReEtH1vxZYR3b6UNWhEtu7k4i2M+7d0GCM5ouB9A1538fPj/J8BtHhvf+EM8deMUmDs0fhvTFvZ&#10;LcKAcuC6kZ7YyTXogIIyCCKQqBkgAE0wPh39mn/guh4N/bL+IeueE/hh8Mfip4o8QeGkMmp2bW1h&#10;pz2YDlPnN1dRDIYEYBJyOld98Wv+Cp3hn9mZLe6+L/gD4ofC/RbmRYv7a1DSodS0yFicAST2E1wI&#10;8/7WK+BP+CEMMdv/AMFqv2tEjRI0S5uMKowB/pr/AP16/TH/AIKQ33g+w/YZ+KbeOZdPj8Ov4bvU&#10;n+1ldjOYWEYXPV9+3bjndjFSncD034a/Evw/8Y/BWn+JPDGsafr2harEJ7S+sphLDOh7hgf/AK4p&#10;t38K9Du/HFv4jW0NvrMCmNrmCV4WnTBGyQKQJFHUBwcHkV+an/BqF4U8beG/2FfEVx4ji1GDwxqn&#10;iKSfwzHdbgDb+Wgd4weiGTceOCQTX6XfEf4t+Ffg9oB1XxZ4j0Pw1pgYJ9q1O9jtIix6AM5AJ9hU&#10;ypqVrjUmtjoNqsOnFIIVU5A5rK8E+P8AQviV4dg1jw7rOl69pV0Mw3mn3SXMEv0dCQfzrO+J3xu8&#10;G/BXTIr3xh4q8PeF7WclYpdUv4rRZSOoXewzj2qxWOnYEKSByOlfOv7N/wDwUp8HftN/tafEr4Qa&#10;Lo3i2w174YyGO+vL/TzDZXhWTy28p854bpuA3DkZHNe4eBPiT4d+KfhyPV/DOu6R4g0mYkJeadeR&#10;3UDEdQHQkZHpnisjwx8UvAet/ErU/D2j674XvPFtvAt1qNjZXMMl7HGG2h5VU7gMkD5qEwOyorE8&#10;bfEnw78NNOjvPEWu6RoVrLIIklv7uO2SRycBQXIyxJAwOcmqHxQ+Ofgv4JaVDfeMfFnhzwtZ3DbY&#10;ptV1GK0SU+imRhk/Si4HVUVQ8MeK9L8baDa6ro2o2OraZfIJbe7s51ngnU9GR1JDD3Bq/TuB5V+w&#10;p/yZD8Gv+xH0T/03wV6rXlX7Cn/JkPwa/wCxH0T/ANN8Feq0AFBzg460UH6ZoA/FD/g8HS+j0j4A&#10;SPvGhJqepfaf7gl22uwn32ebg/Wv2I+Clxa3fwe8KS2JQ2Uuj2jwFfumMwJtx7YxXzb/AMFp/wDg&#10;na//AAUg/Ys1XwlpTW8Pi/R5hq3h+WbhDdICPKY/wrIpK56AkGvEf+CHP/BTi08S/DWx/Z8+LjSe&#10;CvjV8NU/sdtP1k/Z31iCI4jaIvjdIqYUqCSQAy5B4VtQP0A+J3xGn+G+lxXcPhzxF4k82TYYNIgj&#10;mljGCdxDunHGOCeSK+SvDH/Beb4SeNP2ipvhJp3hP4tT/EW3uGtptE/4RorcQugy27MgAUDncTjB&#10;zmvtSW6ijjMkjoigZLEgAe+e1fjN+zBAviz/AIOpPiVrejoNU0a30uZZr+zHnWyP9jhXDSrlQ24F&#10;evXjrxQ2B2v/AAdFfsveGPFf7Ill8XpovEUXi7S76wsbeGXU5haRxSOdytbbmiVxk5ZQDnucCvUP&#10;Cf8AwQx+F37X3wk+HXjz4m3viW/+If8AZen3Tanp+qyQwwRJEjR2kUR3IsKqAMAAkljkE1V/4Oj/&#10;ABDY6Z/wTPks7i8t4bq98R2AgjZwHl2uWbA74UE19v8A7JerW+pfsw/D6a3nhnjfw9YlWjcOCPIT&#10;nik43A+BPDP7SWsftM/8FN/H2n2fw38Q/EvwB+z9Hb6JoukWF1aR2dvqZXEl5MlxIiySKFZEOGK4&#10;J4NY/wDwUT/Z4+M/xt+Onw2+L/wW+AviTwL8U/BOohr2/n1TTLeLWbHjdbz+VOTJ0wNwPBIrkfhn&#10;8f7D/gjj/wAFofi1ovxOaTRvhp8fZ49b0jxDKpFpa3JbJEj9AodpFY/w5Univ0p8X/tx/DLw3pVg&#10;+n+L9C8VanrLLFpWl6FqEN/e6q7fdEUcbEkdy5wqjkkCpaA5L9o/9nPxz+19D8ObHUNdg8HeCLeS&#10;PU/Gnh8Rm4uNeZQrDTmdWVRb7twfltwAGCK+Hf8AguP8LvD37JX7Sn7MvxH+Gmj6d4H8VXPi2HRb&#10;q50S2SxW9syVHlSrGAHXBI+YHg46V9Bf8FPP2+vGHwT/AGhfgd8IPDGqWPw/n+L940eo+Kr+CO5O&#10;jQqyqYoVc+UZmLYBbIHoa+Qv+C+vhvwV8KfiD+ztCni++8S+KbTxlbXGr3+ras15cwwblw8gBEUC&#10;kgnaqoCATjjNU+wH2H/wcDfB3w78Tv8Aglv8QdZ13T0v9Q8L2C6hpjtI6ra3BeNTIFVgrHaSPmBx&#10;7Vwv/BH7/glP+z9rv7F/wU+Jd58MPD1z44k0e01ZtVk8xpWuh8wlwW25yAelerf8Fdddsfjd/wAE&#10;mPjLF4Sv9P8AEYg0PDnTrhblVMbRu65QkbgoJI61yH/BHr9uX4ZaV/wS7+DcD+KdNm1SzsrXw7Jp&#10;UEqzaj9u3bPJFup8wnPOcY289KEtQPvhBtXHFDDKkZIoRiygkYzUF3qMNlC8k00MKICWZ2ChQOpy&#10;aoD8QP8Agjv8JbH4sf8ABZz9qy1vdS8S6YtrfXMito2tXWlyOftjDDPA6Fh3wcjNfbX/AAUP/wCC&#10;KmjftZ/DOSTRvH3xEtvFehg3uiw694jutd0aS4QbkSa0u3kjKsQASBxnPPSvhT/giR+0j4L8Lf8A&#10;BcD9omC/8Q6VaR+Nby9TR55rlY4b50uyxRHJwzEEkAHnBr9gv2nv2zPhz+yR8J9T8YeN/FWj6Tpu&#10;nQPLHG10n2i9cDKxQx53SSMcAAA9fTNJID4w/wCCDn/BUnXv2ro/FXwZ+I2jaXonxG+FZNq5062W&#10;2tr63jcxEiFQFidGGCF+XBBAHSvpLwH+xLqXiz9oPxr4++MOo+HfiDHqjGx8MaDPpQnsfDFgCQVQ&#10;S5DTTDBkYIvTGSK+BP8Ag28/Zp8W+OP2j/i/+054g0W90HQ/iBc3EWgxXMbRveJLcGV5FBH3F+VQ&#10;e5z6Zr3j9lf9svxJ/wAFGf2v/jV4e13xvP8ADjwL8I9SOlW/hzS54rLUNWVSyvd3Vy481Y8r92LY&#10;BnluORsDgP8Agk7YR/s7/wDBZz9qL4OeEmk0r4cWUNvrNjocbEWlhcPsLGJM4QHzCMDAwFHYVk+P&#10;f2y/DP7JX/Bc74gxftHactr4V8YaJZ2HgTxBq1r5+naVbLkyopcFY0kdjvdcYKANwcjlf+CbfxL+&#10;G3wx/wCC837Sk+n+I9G03wpcaDA1jeXeoYiuwph3ussrZlyxJ3ZO7OQTnNfoJ8Z/hn8Gf+CnXhzx&#10;z8MPGmi2GtyeEL0WNzHKVW90+SSFJY7qBx88YZXGGHB2kHOCKLAXP2df2Hvhz8O/hH498O+GJoLj&#10;wB8UtWm1+O00iU2cFpFcwxK8dvLA4IjZoy4ZCuBJjGBk/An/AASG/Z18N/st/wDBd/8AaZ8DeEbe&#10;5tfD2k6Bbtaw3Fw9w8YkkhkYF3JZuXPLEnB6nnPo/wDwb7+HvGHwB8eftB/Bm+8RXniz4dfCvxKu&#10;n+HNSuGLpEzKWkgRjwAq+WSinCsT0zXL/wDBPz4l6Frf/Bx3+1F9l1jTZzdaLBbQbbhD50kLW6yo&#10;vPzFGBBA6YPoaHuByf8Awc+/sv6Bpeq/Bv4l2N1rNv4u1nxrZ6PJLLqE1xaRRYBUx2zsY0KsoPyB&#10;QxznOc1+gmq/8Ex/hF8UtAvH+I/hew+KGvataeRc634phS/vowV6W7MMWigklVgCAdcZ5r4w/wCD&#10;pPxlpWm/C/4B2N1qFnBeH4h2155DTASeTGo3yY67VLpk9sj1r9RIPEVnb+G4797q2FisAlNwZAIt&#10;m3O7d0xjmiwH5kf8Gzeuaj4Psv2ivhMb+7vPDPwx8dSW2hRTSFxaQytMGjXJ4BMIbA4yzHua/Uuv&#10;yj/4NoddsfFnjz9rDxBaXVvNFrXxCMkOJAWePNwyuB/dIk4PfBr9WwTznHFEdgPK/wBhT/kyH4Nf&#10;9iPon/pvgr1WvKv2FP8AkyH4Nf8AYj6J/wCm+CvVaYBRRRQAMoYEHoa8l/aG/YT+EH7VssM3xC+H&#10;3hzxNeWv+pvZ4DHeQ46bZ4ysi49m4r1qigDwfQf+Cavwa0LT1s08MareWMYwtrqPibVdQtgPTy57&#10;l1x7YxXqvw4+EHhb4PaEumeFfDujeHbBefI06zjt0J9SEAyfc10dFAHlPxs/Yg+En7SWuR6n49+H&#10;3hrxbfwoI0m1O1FwUUZwAG4HXsK1fhB+y58Pf2f5t3gvwrpXhseT9nC2SsiLHnO0LnAGR2HavQa8&#10;K/4KL+KfEfw5/ZY8TeKfCviLUPDus+Hrb7VDLbxQyrKdwG11lRgRz2wawxVf2NKVVq9lc2oUnVqR&#10;pp2u7HZ/tCfss/Dr9q3weNB+I3g/QvGGlK29INQtxJ5Tf3kYYZD7qRXO/s0/8E/fgt+x9PNL8Nfh&#10;z4b8J3VwNslzbQGS5YZ6ebIWfHtuxW7+zQ2py/Avw3qWt67f65qWq6db31zdXgiQ75IlZgqxogC5&#10;PAx+Nd2+rW0ckaNcQq0w/dqXAL/Qd/wpU68ZQU3pfUidNxk4b2PP/wBpb9j74Zftg+G7TR/iX4M0&#10;fxfYWEpmtlvFYPbP/eSRCrof90iuV8T/APBNP4D+MfhFZ+BNU+GHhm+8KafdLfQWMkTYEyjAkaQM&#10;JHbGRlmORwcivbLnUbewi3zzxQpnG+Rgq5+prC8efFbQ/hxBpsmrX0duusXkdhaYOTPM/CqB36E5&#10;7AVc60I6ydiYRlJpJbkvhb4X+G/A3gODwvo2h6Vpvh62g+yx6bb2yx2yxkYKbAMYI6+teVfBT/gm&#10;h8Bv2dPifc+M/BPwu8LeHfE90zO1/bQNvQt97ywxKx5/2Ateh/Fnw3dePPCUUGmeLLzwo8V1FO19&#10;ZeWzOiNkxHeCu1hwe9W9T+KOieH/ABxpfhq61CJdZ1WCS4t4MgM8ceNzn0GWH41nKuk/e201ui1T&#10;k1otex1CYAwOK4v4t/s8eCfjtHBH4v8AD1hr8durIiXQLKFbqCAQCD711qXsRKAOjGQZXkZP0oF3&#10;CJTEJEEmM7c8/lW3tF0Zkk+x8/J/wSV/ZnimEqfBH4eLKDuDjSUDA+ufWtXTP+CZ37P2jaxb38Hw&#10;g8CfbLYgxSyaXHKYyDwRvBr07wl8UdE8Z61q9jpt/DdXGhXX2K7CtkRy7QxX3IDDPoa27vV7WxdF&#10;nuIIXkOFDuFLH0APWpjXg1dPQtwknZofYaVbaVZxW9rbw21vAgSOKJAiRqOgAHAA9K8R8df8E0fg&#10;R8SvjG/xA1v4Y+G77xhMwabUNjxtckY5lRGCSngffVq90jkV1GCDn0pwGBgdBWiehJ47efsD/BrU&#10;/jvb/E24+G/hifx3aQR20GrPa7pYkjUKgVc7AVAADbcgDGak8XfsM/Crxv8AEHVfFd/4Rt08Ta4E&#10;W/1S0vLqyu7tVXYqvJDIjFQoA25x7da9eopsDg/D37NHgLwt8KpvBGm+FdKsfCl1kz6dDHsimJYM&#10;Wcg7mYsMliST3NcBoX/BL39nvwr4hh1fTPhD4I0/VbeTzY7y3sFjnV853bxg5/Gve6KAPG/iz/wT&#10;5+Cfx78Vya741+GXhLxRrEgCG71KyW4lwAAAC2cDAHA9K35/2TvhxcfCUeA38IaQ/g0SeZ/ZBRja&#10;5/3c9OenSvRaKAPGPhj/AME8vgj8FvEEGreEPhl4U8NalbypMk+nWn2dw6nKk7SM4PPNezLjtmlo&#10;pJAeVfsKf8mQ/Br/ALEfRP8A03wV6rXlX7Cn/JkPwa/7EfRP/TfBXqtMAooooAKKKKACiiigArwD&#10;/gqC+P2E/iODn/kGcf8Afa17/XmP7Vv7Pkv7Tvwpv/B8niK88PaZqy+Xeva28cs0yZB2gvkL064z&#10;XJj6cp4ecIK7aaOnCTjGtCUnZJo8h/aE8N2/iT/glmWmlvYWsPCNtcxNbXMkBDrAmM7CNw9VOQfS&#10;uH/aM+CHh/T/APgnRpXjPyJp/GGg6Fp1/p+sTTM15ZyBIiFjfOUTttXAPfJ5r3jxD+yjqfir9mBv&#10;hhdeN78WUlomnNqKadCLlrVVChMfd3YAy2M+1VfiN+x/ffEj9miw+GV1431GDTbOCK1lvYdPhFzc&#10;wxBfLQg5UfdGSBz7V41TBVXe8LvkS6b/AHnoQxcI2Sn9tvrt9x5x+1DN4k0x/Anj3VvCZ+IngG10&#10;FovEGkRxrNcWTyopa9jhYESFVyDjkDOMda4j9qrwp4A+L3gv9nGTRYv7Z8KX/iOGytfNlcZtmjkJ&#10;jIBGCCAD3G3FfTr/AAT8V2Kaf9h8cpG1vpZ0u4S40dZoLlc/LLsEq7JFHGRkHPIPSuV8e/sGaN4n&#10;+B/hnwho+taj4evfB1+uqaVq0MaSS290HZ2dkOFYMWb5eBg4qK2AryjJWvdK97bq2zvsx0sXSi02&#10;7Wb1V9td/vPOP+Chv7OfhH4b/ssad/YGmS6TFouuWUlrFBeTCJWkuE3llLEOT6tkjtiqHxp+A3hL&#10;4pf8FMvCNl4h0eLVLa+8HXE80cs0gDvHKioeGGMAngeteufGH9jvV/jZ8JLPwrq/xF1sqlzHe316&#10;LCAzXsyMHUgH5Y0BA+RR+NL8T/2PdS8eeN/CHi3T/Hmo6B4x8MWr2EupwafDIt/bSYLo0LHapJAI&#10;Izg9qdfA1J1HJU9PddtOm/UVDFQjBRc9feXXqcP4r+HGi/Dv/gov8LI9FtWsYZvDt/E8STO0ZEah&#10;UG1iQCBxnqakl+H+keF/+Cn9kdOs1shrXg24uLsROwWaQz434zgEjuMV3fxt/Y/uPidrvg3XtD8a&#10;6z4X8V+ClaK21VYI7xrqJxiRJY3wrbsZz2PY1Np37Iht/jxpXxBuPGviS81iw006bOGSDZeKX3sW&#10;GwhFzj5Ywv1NXLCVlJqMdOZPddtVYUcTT5U3L7LXXe+h4p+wD+zV4Gu/GvxM1+48PW8+reH/ABxe&#10;x6fcNLIzQKuCuAWwSCT1Bzmp/g74J8QftmfC/wAXazqkvg69Gvape2Kf2jp81zd6VHFIY444nWVf&#10;LKYDDaAdxzkmvX/An7H1x8N/jT4g8Q6L421i08N+Jr86tfeH1t4zG92R8zCY/OEY8lABk98VmJ+x&#10;Nqng74ratr/gL4j674L0nxJcm81bRYrGC8tppm+/JCZQRC7dyFP0qKeArRhGHLorppNK93uVPF0p&#10;SlLm1drX6W6HpX7Ovw/1/wCFfwf0Xw/4k1+PxPqulQ+Q+pLC0JuFB+TIZmOQuASTzXdjOORzWd4W&#10;8OxeGdEgso5rq5WEcy3EhkllPdmY9ST+FaNfQUYckFE8ipPmk5PqFFFFbEBRRRQAUUUUAFFFFAHl&#10;X7Cn/JkPwa/7EfRP/TfBXqtFFABRRRQAUUUUAFFFFABRgZzgZoooAMD0FGB1wM0UVIBtHoKMD0FF&#10;FHUQYHoKMD0FFFKQohgegowPQUUU3uC2DA9BRgegoopLcaCiiimtkMKKKKoAooooAKKKKACiiigD&#10;/9lQSwMEFAAGAAgAAAAhAOEEkiXeAAAABwEAAA8AAABkcnMvZG93bnJldi54bWxMj0FLw0AUhO+C&#10;/2F5gje7SbUxxLyUUtRTEWyF0ttr9jUJze6G7DZJ/73bkx6HGWa+yZeTbsXAvWusQYhnEQg2pVWN&#10;qRB+dh9PKQjnyShqrWGEKztYFvd3OWXKjuabh62vRCgxLiOE2vsuk9KVNWtyM9uxCd7J9pp8kH0l&#10;VU9jKNetnEdRIjU1JizU1PG65vK8vWiEz5HG1XP8PmzOp/X1sFt87TcxIz4+TKs3EJ4n/xeGG35A&#10;hyIwHe3FKCdahHDEI7zGIG5mtEhfQBwR5kmSgixy+Z+/+AUAAP//AwBQSwMEFAAGAAgAAAAhAMXu&#10;Y1X7AAAAQwUAABkAAABkcnMvX3JlbHMvZTJvRG9jLnhtbC5yZWxzvNTNagMhFAXgfaHvIHcfnZkk&#10;k6TEySYUsi3pA8jMHcd2/EFtad6+QqE0kNidSxXP+biI+8OXnskn+qCs4VDTCgia3g7KSA6v5+fF&#10;FkiIwgxitgY5XDDAoXt82L/gLGK6FCblAkkpJnCYYnRPjIV+Qi0CtQ5NOhmt1yKmpZfMif5dSGRN&#10;VbXM/82A7iqTnAYO/jSk/vPFpeb/s+04qh6Ptv/QaOKNCqZ06k6BwkuMHDQOSvxsbumbQwnsNmJZ&#10;BrGkUo33DJsyhg115u4cmjKGJmeoyxjqnKEtY2hzhnUZwzr3JldlDKvcHHZlDLvfD4JdfX3dNwAA&#10;AP//AwBQSwMECgAAAAAAAAAhAEv3dU/ZHgAA2R4AABUAAABkcnMvbWVkaWEvaW1hZ2U5LmpwZWf/&#10;2P/gABBKRklGAAEBAQDcANwAAP/bAEMAAgEBAgEBAgICAgICAgIDBQMDAwMDBgQEAwUHBgcHBwYH&#10;BwgJCwkICAoIBwcKDQoKCwwMDAwHCQ4PDQwOCwwMDP/bAEMBAgICAwMDBgMDBgwIBwgMDAwMDAwM&#10;DAwMDAwMDAwMDAwMDAwMDAwMDAwMDAwMDAwMDAwMDAwMDAwMDAwMDAwMDP/AABEIAHMA5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HQUU&#10;DoKKACiijcMZ6igAopA4IyM4pGlVMkkDFAEd1cR2dvJLK6pFEpZ2JwqgDJJPYYrH8PfEXRPFUl1H&#10;Yala3MlmFaZVbaY1b7rEHscHB6HFP8b+TP4P1LzdSGlwC3cveYQrbqBkuQw2lQOoPBGa81+HHwZ0&#10;jxdrtp4yg1h9e0PXbCC6KyxBV1GVSxhlZQAvlJGwCRhducMcsA1OKVrtkSbvoeyg5GRRTUQRqFHA&#10;p1IsKKKKACiiigAooooAKKKKACiiigAooooAKKKKACiiigAooooAKKKKAGKcEcEk1zPiL4u+H/Cv&#10;iax0a/v1g1DUZUhhj2swLvkqrEDC5CtjJGcGuo6LnAOBXm3xv+AifF2MXCajc2F9bWVxBZ7MiFJZ&#10;UC+c4XDOVX5QMjgt1zTSXUibfQ7+y1O31GJHgnimSRd6FHDBlPQjHUVT8X+L9O8E6FdapqtzHaWF&#10;oheSRiePYDqW9AOSeACawPBXw5h+GHhxmshNqupQ2qQBpCse9YwdsaqMKigk4HvyT1rwtP2yPCus&#10;fFFLj4jG8+H9r4YuJLSxttZUxW15eA4ecTD924VSoQZyGJPGBVKF9iXO1ubQ9L+IfiPxfrXgDUdd&#10;gjfQdIsLd737JgnUb+FV3MuePJZlDYABbJXoc1seFPHHg7xj4I07WNO1C41XTbmziuIpUmlndo2Q&#10;bSwBJ3YPOeetafgbxfp/xf8ADTags1ldaXdyE2ghmEgljBG1mx0JIJwDwCM818pfsIfHq3/Zys/H&#10;3w48Tz3Is/CmsapP4fkkyz3NvHcfNaL/AHpF8yIgDkiYY6Vag2tOhE52kk9mJ+2j4l8ML4o8HfC/&#10;4f8AifVdM8ZeOtTitZrCG7lu7aLTyxeeSeCXcoG1cAAoee4Br6m8P+Lm8A6npXhnVrSK0t5YUttO&#10;vYV2W1y8cQ3RbcnymwrEKSQQvBJBA+PP2RPgzefH/wDbe8UfErxbcw3d1Y2P2iGKAsBYG6LJaxxy&#10;Z5WO3SQ8YyZd3ORj7F8WaxpGmaDqGl+KtSsYbNoZJlnmcRAQhhgkk/fQleR7HjOA6ltIoilJv3no&#10;d1RXmn7N/wAWX+JnhS9t7q5gutU8P3Zsp7iH/VX0eA0Nyn+zJEyt7NuGTivSmbbjjrWLVjpUr7C0&#10;UUUigooooAKKKKACiiigAooooAKKKKACiiigAooooAKKKKACiiigBEJ2jIOaU4745oHQUjdvrQAy&#10;U7ULAHgE4HU15NfeB/Cvxl/Z2g0vxDpNo+jeJpf3lsYg372e4Pzc9HLsTu7E5r1t1yowCcV85t4n&#10;8R6t8MtX8GeGdEN94r8Na21sWuZfJtbMJcC5t52fqw8sxNtHLZI7Grin0M5tddjxb9pH9j7V/wBl&#10;e/vvGngPVY9J8C2dsbi70i3vXsZ7Eog3vCclZCyrkqVySMd818r+PfEuneL/AAvqPibUPEGt6np9&#10;94iQWiT7YbjTZzbeV9pcKC2HZgGHCssQOd3T7gsv2LfHP7RviG28V/En4g+ZCoE1ho2l2xFppzkY&#10;OVk4dlxjLg85r5dv/gTL8XfiTfJ8PrzUNQ1XXNSure6hvp45TNa2yPCLojHyswZyh4ClVxyRXbRm&#10;ur1POrRd9FobXw61bxBF4n1jQfDHj27j1Lx5qh/0p5beyh0yBGVFMpG5jKFbaIwAOgyK+rvhz/wT&#10;y0vwk2kan4j1/WfiBr9lqEd1LPrdwz220rsZUgJKAAHIzk7lHNeGfszfsman8Q/DXxGOkeII7PWV&#10;167hnh1TT0aTy5GSeLew5VsbAwHAaPPvW78ONV/aM/Zk8Rxad4n0tviR4Wt7tbqcaXerLqVinzBR&#10;g4LRkjODzxis6ju3ysuiuX4kz6ysUtdH+Ps1vBGkUmpaGksyBcBvKmKIePQSEYrvDyRg4IrwT4F/&#10;tR+Ffjv8Z/Eb2d3BZS6FYw2KwXy/Z7sPudpwVbBwjBF/3gfSvc9P1O11WEy2txDcx52lo3DjPpkd&#10;65Zpp2Z3U2rXRZoooqTQKKKKACiiigAooooAKKKKACiiigAooooAKKKKACiiigAooooAB0FBAJBP&#10;akJwoPpXw18eP+CuviL4Gft3+EPgHdfCPULvxL8Q5LhvDV2uqxLbX1vF5h81iR+7ykZbB6ZAoA+5&#10;GB5IOK4bxJ4Hl0D4lp4y0+URI1l9l1e3CFjeQoGaN1A/5aISwHqGx6V8xfGD/gsAv7H/AMU/DWhf&#10;Hf4b678O9C8W3i6fp3iiO4S/0kXDHiOV0wYz35HTJ7V9pWV3DqNpFcQSJNDOodHU5V1IyCD3GKad&#10;iZRueN/tFfGA/Dv9mbxj468Jz2twbDSrm+WJyR5kvlfLx1VgQPlxyTXj3/BMD4RS/AH4PDXPFej6&#10;vF4x8VwxzzyNaFhb24GYoVPrg7m/2m9hXov7Tn7NEnxe+JXha20mK60q0kmbUdau4mzaXH2cxtBD&#10;NCflk3SNntwjZzmvYfA+n+IdMiuY9dvNNvduBA9tCYjtxzuHTP0rTmSjZdTBwcp3fQ8J+F/hzXvA&#10;37XfjyTSbTUrfRviPYRaxbzahEVgtLq3ZYbhcddzpNEyg8EI3pXvGj+DToeg30NtdSNqd8GeW+lG&#10;92lIwHI9BxhegAH1qn438F6z4vvIobfWm0eyjOS9tEPtXTBCueFyO4re8P6HD4c0yGzgMzxwrjfK&#10;5d5D3ZiepJ61E5XszSEeXQ86vP2adJ0X4cR2GkaZo9z4gs1DwalqEAeSW4MvmvLIw+YlpCzEdCT6&#10;cVf/AGefhG3wt8MyQ3NukN7K5Dskm4SqDu3EA7dxZnOQM4xnpXo2FA6DFGASDRKTasONNJ3QtGaM&#10;j1FUPEGsJ4e0W7v5IriaKyhed44U3yuEUsQq92OMAd6k0L9FfLn/AATk/wCCnWh/8FHdV+KSaB4a&#10;13w3a/DTXE0KVdXi8i6nlMZdi0R5jwRjB5r6jzQAUUE4Ga+LP+CvX/BYbQ/+CUugeEJdR8Naj4kv&#10;fFl4ExAQIrC2WaJJZ5T2GJAF9W4oA+06KoeHdetPFegWWqWFxHc2OowJc20yHKyxuu5WHsVINX80&#10;AFFGR6ijNABRRmjNABRUdxcpa27yyMEjjXczE4AA6mvO/wBmr9rD4eftf+Cr3xH8NvFWneLdE06/&#10;l0u4u7IsUiuYtpeI5A5AZT7hhQB6RRRkeooyB3FABRRmjNABRRRQAg+6M9K/Ij/grN8RdE+Ev/Bw&#10;3+xn4i8RX8elaNpuk6q1zdSIzrCDFcKMhQSckgcDjNfrvn5Pwr8hP+Cmvjfw3df8HI/7G0N5qmjT&#10;WllpuqQ3qy3ETR27tFcqqSAnCktxhu+KAKf/AAWg/aI0z/gtB8KrD9nP9m6zPxI1p/Edlf8AiDxB&#10;bxmPT/C8ELt8zSOARI2cYA+6CO9foj8V/wBoDwv/AME7P2VPDNz4yvrm7Ol22n+GrC3t1Mt3rd+y&#10;JBDDCvVnkcfh1Nfnx/wVh+G+pf8ABIv9qzwp+2f8HNMRfBGrXMOkfFHQ9PXFnf2szKqXu1flDfNj&#10;d03hD3NaH/BbD9onwN8fPhD+yr8ctJvYfGXwY8LfEOw1nxaLCUTGyspl2LLMiHKNG2fvYwwxxQB9&#10;k6F/wUrs9D/ai8F/Cn4g+ENS8Ca58SbWe48Lzz3cVzb6lJAFaW3LJ9yVVZTg9c8VR+If/BUKHw34&#10;Y8beLfDvw98R+MPAfw61O40nXdY0+RC8cts+y6MUH3pFhbIYjHKt6VheFdK/ZD1P4j/DbxF4an8H&#10;eK/Ft3fo3hU6dfjUb22kkALTBAzNEoTl2YKAF554r4++Pfw98Tfs6/D74xftEfswfGOTStE0fxNq&#10;t54w+GniKGO5sbvUo7pkvIo0JyjzMCyrzuDrjrRcD9F/jt+3h4c+E3xQ8IeANGsrvxh4/wDG9nJq&#10;um6PZOqGOwjA33c0jcRxAsqgnkswArnPgb/wU88F/EfWPi3oPim2n8BeKPgjAt74s0/UJlkW0s3h&#10;M0d2ki8PE0eDkdOh5r4P+KXirwf4M/4Lu+HPFfx/0keGfBvxi+ENhYeHLnUJmt7TR9USWGaazaTI&#10;CHBdTkjkL2NfWOpD9lH4SaL8ZdU8N6H4b8VSW/gq4vvGsukOuoJd6dEm4Ws0ysyl3VTtQnOFPAFA&#10;F3x7/wAFg9J+FurfCnU9e8A+I7D4d/GLVbPSPD3icyxvHJLdrutmkhHzIrqQRkk4rf8A2zf+CuXw&#10;7/Yj/aQ8D/DLxRpnim617x0Hexls9PeSB8JIVjRh/rJWdBGEXnLrng1+aH/BQz9qI/tE/sgfsj/E&#10;TUPEfhTw/wCGdT+J3hzVNH8GaRJG8fh3SI3ZUkvJMlhIi7FbO1FJKgZFfWX/AAVK+JnhDxl/wUR/&#10;YL1Wx13w9qenf8J3qEq3cV5FLDt+wSBW3g427wMHOCQMUXA9z+En/BVCLxZ8J9W8ReMfhl44+H2p&#10;r4nXwtoOg6pbqNQ8SXTqrRi3QHkEFtzdFCsc4FbPg7/gozOP2v8AQvg142+HHinwbr3ivTpdS0S/&#10;bF5p96ked8ZlQYSRcHIPt6188f8ABa/4wz/s0ftgfsc/GDV1mm+E/hPxRqVp4kvIgZIdNe+t4oLa&#10;6fGQFUNKd3uccmvtuw/aa+FfijVPD0tl408Hare6zn+yDa30NzNMrIWZk2Esq7VyW4HHJFFwPzw/&#10;4J//ALReofBj9uf9uXSPC3gHxD478QXPxOF99j01Uhhhh+xRgNJK/wAoZmyAoyTgmvt39gn9v7wz&#10;+3t4M8Q3mj6bq/h3xB4L1aXQvEWg6pGI7zSLxCco+OCCOQRwa+af+CNvivSNR/bd/bqa31HTpnn+&#10;KiyoUnRjLGllGC4weVBzkjgVF/wSZ8SaTP8A8FSf267ez1DT5ftfjTS54I4Z0YTA6ahZlAPPzbsk&#10;e+eaAP0ZdgFPIr8w/wBp/wCC3h//AIKmfDH9rC/1fVdEhSawk8BeARPeRKyNpf8ApEl2AxyPM1Jn&#10;jJ7pbLX1/wD8FH/2xNE/Yz/ZR8XeJ7vV9OtNe+xfY9DtJrlElu7+4YW9sFUnJUSyKzEcBVYngGuc&#10;/Zw/4Ju/B3wx8BfClhdeF/D3iLUINPjF/qeRN9vuiN08pdThi0pck+9AHmn/AAbm/tWyftWf8ErP&#10;AU+oXJm8Q+BjL4S1ZWbMkctowWPd7tC0R/GvXPiP+3xPp3xD8d+HPAngPWviHdfDNYv+EkaxnjhF&#10;pLJF5y28YbmSXy8MQMY3KO9fnV/wSy+Kfhj/AIJs/wDBc/8AaO/Z0m1rSNJ8C/ECWDxP4aQ3caWt&#10;tdGMSGBWJwrGORlK5BJhUdq9a/aS/Z2vPGv7Rfxw+K37NfxyufhZ8S/C08X/AAmeg6k8cuja28Vm&#10;ktvcshPypLCdok6Ha3XFAH1nP/wUo8Na34W+Er+FNF1fxD4q+NGly6x4f0A4tbhLWGNXnknL/wCr&#10;ERdUIIJ3HFa3w1/b+0DVvhb8R/EnjvSdR+G5+E909v4kg1cjbbgRLKs0bj5ZI5EYFSvUkDrXxDqM&#10;Gk/8FO/hX+ypruveJdY+Af7RWueDb7xF4T1rSo1t7ZsNCl5beW2AyyB4phHgEpnFeQfte6j+0D8f&#10;P+CXf7RXw78aXlj498R/BDx3ox1HxBoVtsHizSYTBdTIyr9+SJHXevODGVOcUAfoF48/4Knt8Lfg&#10;5YfFLxH8L/GWmfCm9WKeTXSEkuLG1kICXc9sPnSIhlJOcqGycc1678Wv2zfB3wu+HXhTxDb3UniN&#10;vH80Nt4XsdLAmuNelmTegiHTaEBZmPCqCTXkv7Xf7T/w2v8A/gkb4s8YJqmk6t4U8S+BZbPTIIZF&#10;lOpzXNr5MFrGg5aVpHVAgGQc5AwcfnfoF54v/wCCZGh/8E3PFfxghvoPBvhLSdU0HxJczKzJ4fut&#10;SVhbNN/dMUUipk9AjAelAH6ReF/+CkIH7UM/wh8d/DbxZ4R1660KbX9On8v7dY6pbRKxljSWMY8w&#10;AEbDyTgdxXO/8E3P2w/gT4u+BPxY1r4beGR8NvAnw08Q3kGvNd2QsB9pjgjmuLh4uq4BAIPPy4r6&#10;As/2kfhfr+v6Ktl4x8IanqWqxu+nm1vobmV4gm93BUkqm0EljhemTnFfnp/wTJ+IHgXRPhr+35ee&#10;LU0/XfC1n8TvEGo6npqskpvrGOxiZwEB+ZWCkelAH0H4z/4LFaT4GsPhf4rvvAPiVPhZ8XdXstH0&#10;DxUJYykkl6CbV3h+8iSAZB6+tcD/AMFhf+CoXxB/Y9+O/wAEvh74J8Ca7qaeP/Fdlb3mrQKhN/Cr&#10;iSSwtQTzLIoAYtgBSR3r45/bZ/avs/2kP+CfX7N3j1te8MeEPB138TvDdzoHgTSpImGgaRb3TxrN&#10;eOPmDRoqg52opcDqa+kf+C0nxa8Naj+1Z+wN4rtdb0q68KR/Fd2k1iG5SSxTYqIczA7PvBhnP8J9&#10;DQB9Qa9/wU307wB8K9C1jxf4F8WeFfFPi/Xh4d8N+FLtYzqet3JVWygUlVjClmZ24VVJNX/hH/wU&#10;V07xV+1sPgh4v8NX/gnx9faL/wAJDpEE9xHc2+r2asUkaKRON6FWDKecDNfG3/BaDxr4N8Pf8FBP&#10;2SPix4xntfEHwN0bVNY8O69f2dx9os9Kvrq1aKGWV4yQhV2QnnICGvqn4UeHP2WtM/aW8G6l4Gbw&#10;l4j+I17bTrpV5pN6upXNjaGJ2kd3Vm8qIqSvzYyzgY5oA+tVyB1yaKAACcHJNFAB1ABzzXh3iv8A&#10;4Jr/AAF8c+LrvX9Z+E/grU9bv7iS6nv7jTUkuJJZGLO+88gliScdzXuQ6CigDlta+DXhbxH8LJPB&#10;GoaBpl94SlsV02TSZ4FktXtgoURFDxtAAGO2K5D4f/sOfCH4V+E9a0Hw58OPCWj6J4ihW31KwttP&#10;jS3vYxnCyJjawG5u3evWKCeQPWgDwv4N/sWfAb9jXxLcaz4R8F+CfA2rakrRm7iiitpXXOSqMcYX&#10;JGQPWn2f7InwM8afFC88V2nhbwbqfiK6uRf3U0HlymecEYmkRThnyB8xBPFcX/wWG0i0u/2CfG1/&#10;LBG95p8du1tOV/eW5a5hDFT1GRxxXA/tcx6LqMPwnn+Fq28nxRi1rTvIk0YElbI4FyLlk+Xydmc7&#10;z1xirjTukc86zi2ux9S/Hf8AZk8A/tQeEU0H4g+EtD8WaVFIJI7fUbVZlibGNy5GVbHcYql8Jf2Q&#10;fhl8DvhlqHg3wn4J8P6H4Z1aN476wtrRUivFdSrCQfx5Ukc9qxLH9uX4f6v45bw9pt7qmq6jDqx0&#10;a6+y6bM8VlOFLHznKgIgxjcTgkcZHNaTftgeCVayme9vE0bUbz7BbaybR/7NlnL7AgmxjlvlDEbS&#10;eM5pODNFUXc5nSf+CY3wE0H4U6n4HtPhZ4Qi8Law6y3lh9gQxzMr71Jz0wwBGOhqxrH/AATX+A3i&#10;G4sZb/4UeCryXTIIre0km01Ga2jjQIioT93CgDj0rq/HX7UPhXwDrurabdT3t1P4ftlvdWaztmnj&#10;0qBhuWSYjoCoLYGTtGcYrAvP29fhdYafYXkniCQW+q6kdLtG/s+4H2icRrJhMp8wKMpBGQcgDJoj&#10;CXYHUXc7nxP8DvCPjX4XN4J1nw5pOq+E2tVszpV1brLbGFQFVNjcYAAx6Vwvwe/4J8fBf4CWmow+&#10;Efhz4Y0NdWge1uTb2ahpYXBVo93UKQSMCrtn+2L4RvfCVpqscOvPNe29xdx6YdNkXUPIgkMckxgP&#10;zKgYYyeuRip9Y/bG+HugfD7wp4ou9dWLRfG0kcWjzfZ5GN07jIXaFJU47GlyS7DU13K3wx/YT+D3&#10;wX8QXWq+Evhz4W8O6nf28lpc3NhZLDJPFIMOrkcsGHXNL8Kv2F/hB8DvHS+JvCHw78K+HfEKh1/t&#10;CxsVhuGDqVbLDlsgkc1DB+2t4Ln1TVNMSPxCdd0tRLJpP9kzC+mhOcTRxYyYzj7xwOgOCa7f4SfF&#10;3Qvjf4HtPEXhy7N7pl4zoGZGjkidHKSRujDKurAqVPcUOLGppnNfG39jP4WftI6xbah488B+G/Ft&#10;7ZReRby6pZLcGFNxbC7unJJrrfht8LdA+D/guy8OeGNJs9E0LT9/2eytY9kMO92dtq9ssxP410VF&#10;Io8F1r/gmH+z94k8S3Ws6h8IfAt7q97K0897NpcbzySMcli55yT71q+Jv+Cfvwb8ZeJbfV9S+Hvh&#10;y51C2tIbHzjbANLBEu2KKTH30VRgBs4Fey0UAedfF79lH4efHjSNHsPFvhHRdYt/DzbtLEtuA2nH&#10;aF/csMFPlAGF7Ctv4dfBnwx8JfBY8O+G9C03R9GG4taW8IWKQt94sP4i2eSeua6qigDxzw3+wJ8H&#10;vCHi+HW9O+Hnhu2voLk3kW20XyoJiSTKkf3VfJJyB3Nd78UvhD4Y+N3gu88N+L9B0vxHoOoKFnsb&#10;+2WeCQe6sMZH6V01FAHi3wt/4J5/Bb4J+H9Y0vwv8OPDGkWWvWr2V8sNmubmBxhomPXYRxgYHNWP&#10;h9+wF8GfhTqN/d+Gvhr4R0S51S2ms7x7SwSM3cMq7ZEkwPmDrwc5yK9hooA8H8N/8Ey/gN4U+Fur&#10;+C7D4WeELfwxr2DfWIsEMdxhwwznphgCMeldJ40/Yp+FfxE+CemfDjWvAfhzUPBGi7P7P0iWzQ21&#10;mUztaNcfK3LcjB5NeqUUAedf8MnfDc/BU/Dl/BXh2TwOyeW2ivZI1owzkkoRgnPOeuazf2df2JPh&#10;T+ya16/w68CeHvCc2pDFzLYWixySjOdpbrtz26V6vRQAAYz70UUUAA6CigdBRQAUY5B9KKKAPmb/&#10;AIKuaJrXjv8AY58SeE/D2ga14g1zxEIo7WCwtTMAY545G3sOFBUcZ6mvZPg3LYax4F06+t9FutHm&#10;FukTRXlj9luEZVAOVIz1HHY12nLDkcijBHPBJqufRRMnT1cj5T+BfhbUPGevftAaX/Yev+HW8dX0&#10;91pV7e6bJbJJG9lFbiQMRwwkJ+U4OAxHHNcze+CPFHi/9gjS/gcfCGsWHjWGytPD9xO9qRptotvL&#10;GGv1uf8AVspRPMUKTJuYAgEEj7RKADvk0bQexzTdR9iVR0Pgz41/EbRfhN8cPit4NudQ1jQY/GOh&#10;6dZ6ne/2Ddam10fsjQPcQGFWVQIvlIc/fUnHBB674tXmg+Mfh18AZvh7Yar4w8M+GfElhevd6bYP&#10;ceTa2qmF2k4yJFIAKEb8gjHFeyeFPgb4u+GfjHxdeaHrOialp3i3VpNYKaxaSPcafI6qrRK6OPMi&#10;GwbVIUqOM11vwM+DFn8EfBTaTayfaJbu9udTvJhGI1mubiQySMqDhVy2AvOAByTkm5VF0IjSfXqe&#10;TftJ+IvEEXxg8N6donhLWn0vxJoF3Dda5penI95G2VMdi0jf8eyMWLlmxyOCGFeMeGNH8RWX7HHw&#10;R8N3vgTxjFrHgrxTYnUoDpbSmKK0kJlmBUndH+8Xaer4O0HGa+9CoHqaFBHUDA9qmNWyLlRu7nzd&#10;pkd5Z/8ABRXWvEEvh3xANEn8FRaZHqA06RoHuEnM7R7gOvlgY7Fvl68Vc/4J16TqmgfDPxZZ6tom&#10;r6HcXHjHWNTgiv7RoDLb3F28sLrng5QgkdVJwa+h8D0FGOmOMUnPSxUKdncKKKKg1CiiigAooooA&#10;KKKKACiiigAooooAKKKKACiiigAHQUUUUAFFFFABRRRQAUUUUAFA6CiilHYAooopgFFFFABRRRQA&#10;UUUUAFFFFABRRRQAUUUUAFFFFABRRRQAUUUUAf/ZUEsDBAoAAAAAAAAAIQC6G3/peisAAHorAAAU&#10;AAAAZHJzL21lZGlhL2ltYWdlNi5wbmeJUE5HDQoaCgAAAA1JSERSAAAAdAAAAGUIBgAAAJwQxxkA&#10;AAABc1JHQgCuzhzpAAAABGdBTUEAALGPC/xhBQAAAAlwSFlzAAAh1QAAIdUBBJy0nQAAKw9JREFU&#10;eF7tXQdcVMf2xl4RFRULigV7bzHNFjUaY4eFXXoHQeyFvvTeOwj23sVesXfTE5OYZ5KXvMT4UqyJ&#10;Po3n/51ZrqKBLTTL3/x+NwI7d+7MfKd858y5s3p6pfznluNWyzTG27pBoOKLmr4yquFjXikX910/&#10;wIoaBlq/utSsQaNA678Ng+3PGEe6ew7MUdYvDbd//N04YU69Jkrb8bX9LPbrLZpGqmvqq+u5WAMV&#10;HnUDLH/UD7Ka10rp1k6PqFqp4CqVyuqQBL9avhY/8o3VfWTUPkFJ/bIzaUBudoVe/bOz6NWl/Rr0&#10;zUqnjolhVD/QToBabdG0v+oHyAtMIty6lQgog9kszDGaG/INDYMcadKWY+R57L8048QfFX8dR5+v&#10;Lp3WgLGw2fs5tY3zJ72FU6nawml/6/tbfea8PdnoCVBlGzbUaBHq4FLdx+x2NfjK1rGLyGbfJZp1&#10;6var6zlcA+8TN2hI/lKq5WcltLVpsN2OPnHzGjwC1SjUpWddP/kFaCcZhs8gi50f0syTt16B+RyC&#10;KSmZ+5Gr1CcznWr4WlD1hdNuNVHau+ltkNUQoLYIcfCrtsjsfnVoJ5vZmSdvvgLzOQZTAtXx4LdQ&#10;wJlCSxEtFBgpbVroDVcqa9bxs7jAf2wfrwSY1+ndtbto/MYD5HX8dxqcu5isd38uAPY89iu9tXwd&#10;mcQF0vsbD9LsYpP2PnGd3lm9lbqnxtGQJcvICQ8bv/EQdU2JpgE5OehzN/VIi6feGSk0cfMRYrNh&#10;vedzSFkK2e3/SvTfD46f24xctZUsdnxA3VJi0F8sjVpdQOPW76VRawrgc67T28vW0PgN++n9TYfQ&#10;JhZjzMPvB/FzNDkc+AZ+5hL1zUyj9zbsE59zH5O2HBXPmHnqFk3ecpxM4gNAMoJJtuMCuRX+TD1T&#10;E0Q7HhO3m7j5qBhLN/ztzaUraXBOLk0/eo1s932F31fRaIylW2oMvbY4n1wP/yDuke/6hN5aulqs&#10;Xf+cLHIt/BH9fUHdkqPw95Wir+5pseJeflaPtDiS7/5I/L1nWgLGdYIUOz+iocvXimeNXLmd2kT7&#10;4J44rOd3Yqw8pl7pSSQrOE+zTt+m4Ss2AVAzqu0ju9EsxO49va5xXiNqIBas5SeHqb0onPSA3Bx6&#10;PX8VTYcTbhk1l6ZsPSUGzAvVJNSTBuflkWznB6JDSVoY/B54UK/MZOqdlQogowRA9QJsadiKdbjW&#10;U6MQN3pj6QpqGTmHHA9coZ4ZSaDg9jR0xUYs9E0ywt87J0eKe8y2n6XOKZHUKTmMLHd9SJ2Swqhp&#10;mBdN3XaaasN39MpMFYvZKNgVArAJYG+D+ZGTaXIEgDxATYLdMJ/zZJIQSN3T4wHEl2KsU7edIgN8&#10;9jrGMXDxYmocOp3MC85RY/ytT1aKEERux+1ZoFgD3l23i4ywDixk49bvA/MPob5ZGZiPO72zajO5&#10;H/lZ3DNh8zHx2etLVmCMChqYmyuEt06ADY1dv4cMI2bibzk0Zu1OagbXNmhxNlns+oCahnsL4ajl&#10;ayme1TkpAkK7lhqHTMfarKduEIKmGOdwzLNNrB91wbjaRC8ij6O/CNKqr3Rm1kv6AdYxeoYhDnms&#10;na2iF2JgVx8BOiR/hQrQyLliEXjAboX/QaiRCZDnicUobpoZ0J7piRjQTmjc13jgQjw4Uiw+U26W&#10;XKbcbWN9qANCIfmujwGGGyYSh0WHZTh1nQwBWFMITMeEYHI/ehWLvooGw/nPhuDwOAwgEM3CZ4mL&#10;geawp36gvVikkau2UF1/WzEG41hfJCnsRR8ccvFCSILHC8RCygLE2myIxRy1djvpg9Uz+C5F2sbt&#10;h2LMxrEBZL3vC2oOYWMh5TCuHSwUA1o/yEE8W7qnOKAsfKbJ4WQKcOphLKzZ7eICaCIsxbSCM2Sg&#10;dKUOiaFCWPnzZhCcvhDS8bB8LNRt0bYrNHcWLAqDXgcK91pevlgDw7AZYj1nwCrOPnVHrAOz3voB&#10;inN6DQOtLjKgrC2ex38VjQblLUGnUTQFQPICT9h0GKq9UWjVlG0nMJk0SJUXBnYaWnBBLJYE6CBI&#10;5QCYmw7xQZD4VNIPdhYaMHptAbR7OtnsuQRBuSYkr4aPhdDGOv5WZH/gshAUIwDXKTGcZsD0S4B6&#10;QLBaAMT+WESW/LEw3+0gqX0ykqkZJsckjk1yPWi7/b6vRR+1QRZKAnTy1uOYuD0sxkZYi9UIz5zI&#10;bMc5ao1n2+z9QizgI/CLAcpjc4MJNYfZYyAY0OaRs4VV8zr+2z80lIWUwWPQ60KQnwB0+xkh8Lyu&#10;it2fUBOsZWNo++twVRPBYTrDyrCZ14f1GQP31wNCqh/oQCNgDYwx74b4md2SNFbWaga0qdL2oR5Q&#10;FU61H0BgUHgyVns+g9pHUquoBfTGkpVkCfNqgthnCmw8S1ybGB9o4h74zG00YuUWwYi9AcDQ5evR&#10;LkDYeavdn9LYdfvE791hItgs9sLAuO2MkzDr8Ktj1uyA2bhGr+ctRX+7aQC0iYFhX2i2/TSNW7eX&#10;xmCwbBnYJ3KfTNedDn1Pg+Dbh8Iscf898Tz2+6YQBO5/wqZC6owgnC0May4vnAQSfz4CfqdNzCKh&#10;yePgi9mHsrAwySgeqrEPHoRxOh68AveRIUycNdzOaxjviJWbxLN7w804Yzx8HwsWu4GxmMvgIgv2&#10;DhaeTSj7QB6zDALAIHaICyKTGD8hELwW74NvtIfmv7NqG9wdW8df4YezheVk5WD/yW6INXMCuEMv&#10;CLPzoX+r3AjWCqQWWmxJepxLFYAiE+SFBII0ISZAboU/AagbQhJ4Mkwo+O9smvlvUmJAuoe12xPS&#10;qrrntiA+/DsLCn8mSbKk0fw5/8yfqfr6XdzL7TiZwZ/zZ/xc7oP/Vd3Dz1b1WVL/7AqkZ3Eb6TmP&#10;wbol/B7PQ+U2VP1x/8UBVY0Lf2chLBJ2bi/GWuzZ0n3SZ2LcRe2l+XAbvm8m5ueNPnjcfPHvqmeo&#10;/ibWCu3E+uEzV2DAgin9rupDNT/J5clhtqsDUOQRSK9FqOMDBrQ3zKikodokFKRB84AeT5gny4Pj&#10;QTIo14sAY7AkoDExgPV4Ifln1YJJgiAJA2umNDkBYNECCLbKC1PUvyRc/LfHPzM4j4Xu8fMfEzl+&#10;nvRMIThF4ZoQgiKhlBZbBZbKtKoE7bHw8+I6H/oBf+O1ULV7vA5F4OAzvo/HLK2NmDPfw+M8oQJS&#10;ure46deEB7tGoaH+0FD8bwMD2ikphDyO/fKEhKrraDAzTPifrjDNLphMe5hkh/3/IqOwmTRpcyEZ&#10;hnhQsxAv4QOYljPh4dDBHkTEKGIWvQdzzAyNabz9/m/IOHIB2Ol+8Xym++1BjJqEeoBE+ZIdGGeH&#10;eH/4S0+Y/ZMCKDbRby5ZLn5mcsPmczBIA5uhDrh3OHw0CwSbeX5GI6WLMJGTt54Ui84ugsMPDgGc&#10;Dn4vfCj7+hknfhMsnE0ba7BBkLPgD2zyDIOnY8y/CSLEc2BrZb7jPLWJWigYOptldhnMmNkPvrt+&#10;NzUPnQG/fpl6g/CwSxqGZxqAlb6xZKkw+11BgKx2fwbz60sDczKFLzUGg2XrqAlI6XMOg9iHGiht&#10;7+q1i/JwYcpbL9BWTEjbTgZk54qsUiswRvYxxhgcA9M02EP4Ax5UWzhwJkhdsaDdUqNFHpLjxRaR&#10;sxADhgizx0yYWTGz2LHwWczahmHixrH+ol9eCI4X2Y/0gGA4gJgxiKPhf18HeWO2+v7Gw1ichdQA&#10;TFUBP8uANmf2umY7mGmsWFwOZzg+5PiPSRmbMe6bSVHfzAywXGcRN78HQFj4usMv2+2/LJhzq6j5&#10;wnc3Qv92IF0dk8LFwjMZ4fkxP+DwZEB2toghmTmPWLmZhq/ciJDCBcw7SYR7fbMz6K385YK0sdC3&#10;hH9sDsHoBULK43U+/L2ICMaCn2ibqWOrxPPTWziNWW6hnmmKshEY4Wespczkips9deAyoNwRhyFT&#10;wXxbRc+naXDaBsHumFwh2LEXNQHF5kC9O7RkyJIlGPB3SF4EicWo629D02AqGFgLkK4m0OhxWPBZ&#10;AJSJjFHkPAjIZTC8BAG6KZjlsGXrhS+XAB0MRu0hQpMs3O9ONcGa30bio2tqlEgqNIImtIPl6Izw&#10;oXNKhIgF2VowoKy9fQCoKeJbDht6pScLMFjTDMAuOb6dtPWEAPpNEEMjMFr9EBeRSePQgTcvOPwa&#10;AK1i8DhZYQyy2D8nQwjA1G3HQIzyxDM4tOqI8fNc3gSg7REeWe35kFpBCd5Ytkow9rqIVd2P/iR2&#10;tDhpo41izT59h8aD8NVE/Frd15xahjv7i9SfSaTb7Bo+ZsKXjhAxm+Y87pDFS0VA24rpPEwThz0N&#10;AuyEdtgibuuDBeK4qn1CgAiEOS5kBmgMqWS2yqHP4JzFNARapg8taYGgW8q4sB/pBK2s62+N9j7k&#10;gf57IZNiUXCxaKK3RIDPgsEWgYWCEw7DwTzbxweKtk7Qbl7kTkmhwuw2RPjAoYIlMjG8WM6HvhNZ&#10;K/OCC2ifCMtxAFYgEAkJV1Ls+RQhxHIISgYZhc8WQsnZKaOI2TCL2VijrcIStAZw72Ec/C+PhXOr&#10;78MCsUC0QlvO/kyBUHDsPnHTEViYOHoLwsFhR//sdAibn7BmPPaWUXMA6M9guEuhvUe0ApSFmUMn&#10;sUfqZ3muY4x7ZwFoG6WLcV1/i91Q24fst9ima5IQJgXsQyRiwkSCGRlr+GO2BxaKNky2Hv1bRCwk&#10;BsmkgP1FcZIhEQ+Xwz8+ZqtFTFAaFz+H+5T6ZRNVnCmqfmd2rNqm43YSSVORKtVnqjBKRY4k5qli&#10;3sy2MW5BxJ7sW7Jiqs9uCvPtDD8sCI4Yl4rBCmbOJKmIcKmYedFY8GwmU6r1QvTAfQlyBHZfRMjU&#10;YcB9Dl2xARk+BWeJ/qztJ585XDm8prTjUq11qJMctPdmDWxqc1xUPMTQBO6rz6t+m5ETFZwxY+1E&#10;dUmhaYp38yf2RN1ycmo1DrLdyg3Y5lsUmaZXYJUOFseTk+FTHUAGq3qdOA3IoQriz4cDMnzeLbFq&#10;oV24a6sGAYqbDGpXJIu1Uf2qnsjz9DwmaD3YtyNpX5XjYpdYCxsRMLV/Nw2xzyy9YAwFRybh7mE1&#10;fcwfMHMax2FEsR2Vqhx0RT2L/dKCM7cQDnF6UjPZ0+W5rmDKTMLMeSurivZP2V+bIFIQltRf/i/j&#10;CI9eaisATaO9jesFWB3iG3h7yLVQtdf3IlwzT96mOadvUdgHdyjj8z9p+/d36cNf79MPtx7Q5esP&#10;6NCP92jJl39S7Me3ATKn1soOMMe/by1bLTYLOLauqvUZuXq7qFJAVHIPZUPKcSneddQCKkMZQ4sQ&#10;Fw/keG9zBcNroNGcVamqAWt6Dm+qzwMYPmfvkN/52xR84TalfnaHtn33F33y+wO6ce9v+vshafzv&#10;7oOHdOXGAzrww13KuXSHQi/eJv/zd8jn3B2aj/7VW6ZbYk+T9zlFlg1xLrNoTWMv7+e8V9sGGTFB&#10;hHwtL3aNmtVeq/rcgTlzm8GX7uQbGyOM4V2E8g6mPPd7n7hJc0DzUz+9Q+v/9RcV/ud/9Onv9+nH&#10;2wDwfw8BoBYIqoGY775z/yH9/Off9OX1+3T0p3u06cpdyr3E2nyHAiA4c4u5Hg4tOB04bOWGoqS4&#10;TCQQeOeoPPNUdy/zmTdhEWpiR6UGiFCLcBc3Lu7TClBu1CnKfUQdfwviKsDe2MmvKi0V8eGx6+S0&#10;+wdSbPyKpq38hCbmY+so/xzlnPyOvr52i76+epMKv/qFTl/5VaMm6trgwd+s4Q/pAa7bAPkXgPzV&#10;H/cprPA7Ml/9Odlsu0KuB66KWJOTG5w25Zws840pyBNXFqC8/dYo2EVop36g1R4uiNcaTKlh8zCn&#10;cO6AY1NOTlf0YCXw3A78QnYFqgUbm3mKRiQcppHxh+idhCcv/tvQ2AM0DBd/lnX0G53wYkUuTZtv&#10;3XtAS059S7KcE2SZe4KCtn9Cq8//m9Zd/IG8116k0UmHH42HxzEq+SiZRseKBeaUqedR7MTAh88q&#10;h18ufX1viSoGgcUis99eS5nXQ2cw+YZ+Kb7NUZ39OXfEuxFS7YyuwHofv0HTC38j94PXyHnPf8hu&#10;27dksfYLmrj4PI1JPUYjSwHwaUCl30cnHqaAbZ/Qb7fvCUDv3v+brvx6m05BY7+6eoMelOBEv/vt&#10;DmUduUxRKNo6eOln+uXmX1TcUl/6+SbZLjn9hBCNiD9Iw3GVNI4R8ftJ399VVXHnI6dhCXtoHIRx&#10;yrIPyWrT1+Sw89/ktv8quR/6L3kdlbYLy0Iub6EY7qCIOastnHoPCfhA5jllAlQP1fQGSmuX6ovM&#10;f+cOOb+prsSTk8V8iXQetM6+4FuSr79EU5d/RBNyz9F7mPCYlKP0DgApDSxt/j4G2pJ7/Bv634O/&#10;6cc//hQ/Oy8/RxPSUYK67qL4W/H/rt28S24rz4lnsna9n3aEFmz+kI5fvkb3IAz839Ubf9GMtRe0&#10;HlfPyGwssnnRuz/TaGD06ifuHZVUSGPTj9P4rNM0CS7DfNWnZL3pMjnt+kEIN1snXitNyuGEnLMx&#10;NkBYcFCd+XELpXOfsoFZdNfA+LnN6voizysI0vRHZY6PB4I8JMyNw47vSYZBT8g5S+MwkTEpR2Cm&#10;CmlUOcErDeBJ6UcB4lmanHmMGGCpnXXeKfoSPrb4f4tP/OsfQI0CuBPSjtKMNRdo2ekrtPz0t2SF&#10;e7URqAHRq5AMd3gEpiiBDY3SeC+vxejkI8IqjYdwM9CKTV+R8z7ksmHFngaXiRBX/3GYwtrZJMjO&#10;XSYrq3YWE4NOkZ62tXxkdziM6Z2RRjYF35D1lsvCvIzLOFlujdNmEbVt47HqPP1aZIoZVP555roP&#10;NC62Nv2PTDhI/aNWwNS6PwGmiNn9PeD7Vb69LBcDzcogW/MZ2YJ4MSm02vm52DtV7aZYfDBhtbJZ&#10;ubRTunlcSkqdVmHO69ns1va1gXlZU6ZBSxMdBZ/JV1kmrume2esv0p1794WCMgE6dOkqTc6AmS/j&#10;Qkv3MZhsVhlMXoMmATOfMLk1fCzpjdit5X7OozWCdesUEyV8J/arr3eJmvFOhYApdTIweVG7BgFW&#10;18TLMYGzQWRKl8RRCTC1uEaCULwdt5MGRa+j3lF51C0sjbqGJVHn0HhxdcPP3cJSqVd4DvWLWkmv&#10;xWykt+J2EBMO1cQKcekGPJvNj3+8LpIL127dpbkbP8RYyqY1TwrBYRoWtwdj3ERDYjZT57DEJ7SU&#10;F757RIYYszT/8gjtm8lbEHOKrTGUtNgklZ0IqRGDNhFOrniT+z6X3ncNT1ORDEjucADwdtwuGhSz&#10;jrpEJFHL4PnUJMhDvJFdT2lBjSNl1DxBTm3Sraltlg2Z5NhQO1z8M//NKElBhnEWZBBhTg2CcQUp&#10;yCDQhQyVM8g4BJXvkekC7KFxu/GsfeKZ6jSOfaP9sjOCJJUU/qi7l/segWcMi99Db8Vup/4xq6hb&#10;RCqZhIZQc+Vs1L7OQJ2RB7RG9eZX8au2rzXGjU13tOG27UKU1CU8mfpHrxTaOxQCoRo/m2Y1c0g5&#10;IOauMrXyLzuEevWuUO2UOmsT7WJc309xVNQg+TlTj4gs6hyeQO0i/allrDuAAUAZVtRpiQ31WGNP&#10;/bY40IACBxq001HtNXiXIw3e6aRqU+BI/bc5UO+NDtR1lS21z1P12TIJtT2x08kkMgDPTKQ+kUug&#10;zdsrwMShiByL/FrMBuoZkUummE/7yCBqHeNNRgkO1DLFCkJnRe1zrcl0qS11W21HpstsqFbAY4Yr&#10;gVoNZZSGENyuq9Bm+eOxt0rF+BPsMX5PahflS50ioqkbFKJf1HIB9BO+N/EQ9Y7PAhFCWckis7uG&#10;IfbBw5cq61YKoKz2zYIdFdUXTfuNtZTfh2mdZk3d19pRn80Ab7sjDdwBUHDxvxVxMcjcD/fdd7M9&#10;BMWOOubbUstER2oe4g0tCBO+bWS8boSE3cGQ2E0wnSjQUi5A4Zo7tUm1p04AjZ/Re6O9EKyBELCn&#10;59Q22xo1PE9qpwRqTX8zag0BHFgkyNIa9N/uQH022VPPdXbUZYUdmWTbAWSU3qBqvpXST1gBFqo3&#10;k7aRYajqjbJavubnTGNdO1UKmI86BW2u6WP26PyFJrGWFQKcruALocFid1piS/VDLKlRwHTBQNX5&#10;dlUcepD6Ri2jxgFeVDfIQiw+W5LBWgpi700OpB9h8Q9zK7I4fgj+fVRANwi3oF4b8N6NGsEeDGEd&#10;jDn0WmtPLZMVUBBzJClQW1tkyrvHeVtULphFvbcNdxuEsoc/+MFsZjrDvOgKSEW2HwDp7wbzbBgv&#10;RznkDOoakUKvx2555GuZZA2B9JuGxeLz6dQ82Yq6oL3QQB0tSbsc1k5UqD/lP/l3oxQ5tV9sTfXD&#10;ZMSaWi9EJviCNhaLLRGbal5PvnDWxQ4Q9dIPxKhIpPlBbcJdwxDsikrBOiAymqRR14UrS/sBkPZu&#10;MJdts+yoVeRM6hAaDV+bRyYwy0bR7mJx2T2UpW9ecPaLtQL/6TslcI1S5aLvntBM0+U21HmFrTDd&#10;2jyvL6xE/VCV5mNr7EqbiHJmhHQF3CjOowVeMj0mTaZVGt6H1FHaK7N9Hyxq/WA5NQy2po55RdpY&#10;5A91fS4LisliG6oBrStJM6W/MSHStW/BD9B/qxTVS2PVF5rdrx9oFaCHc6J0xaRc7fnUFMNQRxts&#10;hN8QWqo0BwN8tqaXF4fNqOkyW2oEH9YSi9R/K1h2GQSN+2ES1gVaxj5T8o3qAG0UZUn9tupOBruu&#10;tKXaRZpf119+1jjB07Rc4JT15o7Q0nr+ih0qXzqNmifJHzHdskhqee/psd6ejEAuGMjuML0SQ9a1&#10;X2G64WNbJMqpXrBMCKsEKPtPJj8lAVs/VEa9MAZdntd/myM1jbOU+n/YKszFW6eN67KCV9p97SOm&#10;Dwe9Fr60pr+5iB11mVBFtO2PkIZNYqNIS8SKNtAS3cnO0+PgMInDDAaoXRaIDggOx5McgxrEPGai&#10;xYFlItR5BVKjOliEDojZJZLVMMi6oLnSs2FFY6RTf8rCwppGoc6rMLGHPDlmdv22IKmARa2Ki8lE&#10;awT+jWHu+GddFlPbtsXZMMfbjaJKDlt4/sYAX4pdNfXPfUkJCryse2fSypiuOi1+ZTVG1XajBv5W&#10;XwjTi6tTPExPiox6VvLVPFxGdWEOW6Yq4O8qB8ynQem5zl48szRfahBtSZxE0AQmC0mTWLmKCC2a&#10;ds8gyCaksvApU79GYS5e2Ai/w4COXWJB8ScVFFfOK/6UghJOW1L8KSsKO+JCvntn0cxtfuS+MZSm&#10;Lp1HrSMsqSNMVlniSU0LXtrnHGeqI0iscWyqNfXfIR+sucgX1/G1ON9O6Vi2spIyoaXFTR0iZhrV&#10;9bcUlYJNQ81IWaigvA+saLGOV/6HCsq5YEcRhQtp+oY0kuevpvfTd2LP9SCNS91NlvlraWJuMl4f&#10;RCC+EjElpxur6GICwyRJHdPlz1pzCMchUinjYr/cENalKDFzG5sYnnqkVzVJBC2wfNSkkdLaAseU&#10;/V4DjHfcUgvKPK8Z0JyLNpRy2hUAzqOFOyLJdvlyGpuCQ6aQpJ6YsZ2scZ6Q9+Ykij46h7Iv2FPW&#10;RQWNzrWg7nEw6/FIr1XR1SXWgnOrGsGU3E6zEHPqWcrYTCIRBiEXLvK1PhZHBkdGGuqyzlXW9jX4&#10;UmzG5gstDTGjBfvkpWppNmvhYbxgvCkRWriG3gWInGsdk7SfZIvX05xtsQBxNmWhXd6HjwUj56IV&#10;pZ+r2ivljBWK2uSofiw5IV+SxraJNCfPAjml4t50CHbxMQ+DQLJrwlrdbRhiO7zKACrLg9rGOLXG&#10;+UPXeMCDM2SUXwwMyfymnnYju+VL6L3UXTQ68fEuyaTMbRS4L5DSzrhQLjRXV3NdGe2zL1iRwyYk&#10;/4PUZ4meBpX9rL7SjHomyUi+1pJ8D8iJhdH3gAJAqnLgzUIdYh4duFiWxa6qe4yC7b2qo6iJJdp5&#10;q+UTwORetKZZW+JhUv+5wWsOzVy0M5yijsyl5FMelHHOibLO21PuB9ZVDm4uFp+J3XgQvLqlJBJK&#10;0szqmHODQCQf8C8LNV+NAKzXDjklnbaidtjE5/vANz7unDi7Y1VhUq7ntIxwbN4wQHFYMr1RxxWP&#10;AGFwwg8tJMdVeWSWu5HGpeAAq2IlIiPjUW8EsMen7QIBWkMua3Jo7vYY8t8TTFGFc2G6nNBX5QKc&#10;CFbttNmSusQhQ7RQN83UhybP2CmnicstaUSOBb2z2IKmw/Qyn5i6EpvWABpVHzebhTjP7KFU1i7X&#10;QlfVzbwRbhTm7Ig87x9sejiMyYLpkkwig5pxzlFoIYM0vwBHu+C4FwaXi66fruVhgN9N3oeSkgLh&#10;X13XZVHwAT+hwcyKK8LUsp/OgG+evh1pQ8TR9QOwjfXUFlktaGqrIg0rjekyoMlnFHAZVgJEnjez&#10;/aBDCmpTdC9856H+aQtaVxUeFfMcPrbV33I9T9wQYcxCECR1C5//kRzm1YH89yrJBkyXASzJLD+q&#10;woMm8882y5dRZOF8LKAdLt01NxeLHXXMimSr5ThXqWRtZK1qgTkEHFTQ29mlZ4nEJgXSf8UtEs+Z&#10;QR2Vp7qPjxXvm7pgSsUschX3YhzlOayWr+wma+mwXJlWYQxrCl9pZ10pYG8QOa3OpUmZ6muHRoMZ&#10;m+VuoJlbEin6yBzhd7XVWgZ0zm4FDUqV4bAslNUwYeHqAyY10DbTWHOastKCYk/AEkDrNGkokx33&#10;7U+y+4CDctEXf9Yk2C6fd6qqGIqKedxw5HmNw1yDqi2a+qAeiMLcPZhoCaxX3eJzeBN9ZLYgUlOz&#10;N6vVWtZYjl2d12TDJPvq9KwUmMlF+xTkvMWSrNZbCmY7e7ecouH/mZ3yGP3AUGtqEbr0TrF4JFBp&#10;ZxXUNV5FhBoGWX39whCh0kTAKM6mQf1A6695QhybZWiRbCgJYA5jMs4506zNiQh3dqut9huFEknW&#10;WnuY46RTnjqTKPZ/rLlPj2NgmuYsEc+zBrQ8mDNlEF5rCAdrPFfw6fvbOGKdXkztfAQwylVwQKQN&#10;XiG/zpN9Dxkkbc1hSe3yQII4jmVTPCZpn8YyznGpe8CSo+HHtDfDJT131k6FTomFPtiYmLdHQS3C&#10;hHY+xMFQ+ztGz2xXMbbvGffSIhl5Xj/5Dkjqw2ZhIBdgfGXJ80oLzaAmn/Ygy7y1GgFlM8zkKmh/&#10;gE4muDiocfCfPRO0006J/db2w4Y/iJQqHjW7jdNKzF5Y3/kP+YGWtgpxGYvdmJvMGDn1lYYQQVdN&#10;ZRMWd3wWeaxPF+HL2GRVurC0i2Pa99N3CP/LIY6uz5MY6ujFloIsaUrKlx7KKFYbzzHX/Y3rZ6yI&#10;Gh9f398qTUUOzEQKTNsFZtbK7NVhZf4TqcKSgOTE/mSwYttlKyhoX4AIhXQlYtK4OIc7YRm+F4UP&#10;Fn4qJtX2d4RuP3WMlhloXJwXsUH/OE8TvLR6iReje6JMJKw1MdzwQ/PJaVUuvavBX7ImOq1aTMr9&#10;/pRx1hkgWpcZSCZu8/fKqS/Y6tPJBW2BFOTIx+xPHG4x+0XESusx8xYb6k4fsOlVrLcoddGzkSiY&#10;vTWWJmQUqGe08I/W0MbwwwuENmqr9SUyaTDbhSAyQ9ItREyqTaVfaQAzX0AF3zYjpUcLrRfnRWzI&#10;lYINA6zERjgH26FHSja9frtD8Vqe+rfMOE3ohjRg7kVbrYFkQlUczLyPFNjeUsWfMI3l0sji4CKh&#10;csM0aobNi4iRzmM2VNpNwvsx16QM0tOxKS86kx5tXtJ1Wr0YGSUl0n/YoTntjmoHW7UMmtNyU1ZY&#10;ktlqCxoP/9gX4YU+8rZ8IrQu5lRTW/1A21UDc9y0/+JWnVfxObrhNZyi3VRpv03ajZlfQp53ARL2&#10;Y5KlF3/Vv7DLe6qq3Zm15Lo2i3x3h1DiCS8kB2xg0p/UyGwkDSYCyDpMdLQAkV1DY2x/1SzlfZaS&#10;gEWt8h8d4r26PEdLXvlDGZzm0wVnCt5k0sFBOGdnipvCbGia7+5gnFiCeiKd3sBWZYmY7Zojv8va&#10;mwN/XLxvTpYvghD1TsQXASGZXqMUBtsQBV+W8POO2Erjdpq0UkWEzB+2j/Z0fy5rhCob1kZBdtNR&#10;wvigFqR/BjaASyIqKWfcxKa3BbRvPMAtXuGgHdAHkQPeSL67Qin9LCohiu2lcjUFm/u3Mi1xFLkZ&#10;zmw3ow4x5vR6poyctmJDGvldHpMlKg60KT9h4cS3I+9orpQ922LpygautP67RXoZ4tyGIyzZzULN&#10;kQgvOYzhODITDDb80AIwX3xTH/zm5MytGhP1xQHnbJE1vn4qYG+g8LOP9mZhGZJOK0QSPgYZoVQk&#10;03M/UOVhuU0mtHkYtsy0CV+gnT8ZhthO5vOdntWaPtvnIoNU20c+CV/a/jODOhob4dLORmnhB+95&#10;Zp5zoMSTnkLrzHLwzYQllLOUpr2c212wI0LrGDXtrBV1RuWCRnOL8/pr+8sWGye8hBkhXaRkeNKs&#10;xjiMcCsvWONgM5qDLTZdYknWJH/2tUgsaGeCVQQr4aSXVs8JP6rQyn/CD//aKdGzpy5zf2nbmkR6&#10;vSFthL8B/6Vrnpe31mZsTNZBUw+jMiJIKy01W4XtLw1sGAcq/t0izMH9pQVI14kNL1TWbBvpGss7&#10;+vWxEe6Boipt8q9cT5RwwpPmwK9Owea3thrKRdwxx2Zr1FBOTRrBt2syt9ga2zqm+Jea67oAL2V7&#10;EAmcNHmGF6859hCzUSH/tOllAFXFXK5IvAeSAq9JMOvVlFF6GmiLvHWU/5Hm3Z7Zu/Ay0QL14QrO&#10;mvgvkghvvJSYlHdSTUPtzFEpKL6VYnS+Aon2RRSA8s152KCeviFdFI9xiYkuJOhpMMen7aYYVORr&#10;8tMczvRDfKxOO8F8H+Ctsawe6cr/n2GKJsC7pXkZNgy0WckLVcfPGieTraigY91URIhfdmKGy+/T&#10;aAKUa2t5m08doLAoV7rFeA3QNK//z59X6xzjOb6Wn+xXPtiqpdIX5+uprx/S1m9yO2/UI2lTisL7&#10;oEPwGoe62JP9vUmE67yXpwqhksTODad/GAbbp/H2U01fBfXGsTS6gFZSW67xdVuXqXWxmCte36iD&#10;EhJ12qkfZL133O4U9V+xUUlr9MJ1OzTDvy1qkL4RsWmAN87iU19qog5wThfOhw/mRL0mM8uf++xX&#10;oBZIPbOt6SO72jba7e0XbmGf5YBbR7hYQEtv8zHg7UMidD5mleuJeHOcy1C4tlcTmFy0Nh9JjZYo&#10;YlNPhKb+r7HSJvb1snwrw7Nc0Gf97CbRbgb1AuT8ddIPq+NbKYbgnFptTK/qRaedNGtrgthl0Sae&#10;5S01rx0KfBep5h0VsPDPusROL9+57896cZ/J85HnbRJi914NX/MfWGOMlD44w7Z0gsRATsvehIrA&#10;NIo/5q3Vey68ZReB1N5kbHhzQkNTAgHFYg8a+sk99KrqDL5nsvCV+FDe8UeeN5UXmg8XZoL09OHH&#10;bFonITaduSUBJZ4zoJXalaNkX1CQxzZLkXjXZmuMx4DvGjtuNM+mQSVO+eXvekjSovYgSLckgjS0&#10;mJZyXDkP747y1pq2b56xCVYeVlAPAFlLh9LMevgazoE5i16OyvdnLTYtw91k/B3hfNBEN5xmrViy&#10;GgmCSLFh/XSJSUnkJxlxZRBAdNwip8HpMnyjYOnmlbXVACUnXHoimWC8l3K/abCd7//ffc6KlgD+&#10;QqAgm70czDcIsMbLs7oVTyvx6gWfmlJaqQkDxzVDbH6noXjMHJdUKY+dlof4dqlT7WM8no9Tvip6&#10;bZ9Vf4YhdiPxRbX/5sUfBC3TtBFeXFO5bdQxBSoPZNTwqdqgGgDSGG/FOaBuiA+64rfORuc/fqkX&#10;JTJ3WuNt9Er5VoZntZjPw3O5UtAg0GYZ53k5x8qHUJT0yp+6eJNjzQzU4HKBmGeBpXhfNREHWfDO&#10;ixTeMPPl1x4lc9tYaXv41dZYJUmASbhLPxRhfcP1vFxPy2BoShjo+vkcVM7DX6tOKvGz/E/36FdV&#10;CJUEJ7pF/NcuxmMB+1LOtTqA5GiTONAWVNbO7kWvDcK8P2yqtJtReZN51fOjFcBbbKdYgwxwKqam&#10;F560BZPbBeJQjLpFSXkAWtBQ6VYx3zX2Cjv1K9BEafMmUnDYYptGw/GuKafudAGupLYsGCNxppDq&#10;HCGz/zZS2stfZYSqSBK5kBkncaWAIN2vFzBNEKTyAMrkaiY2tDn+ZCHRD7DOM1V6N6qi6bx6DK9A&#10;Q1/rHgj4v2QAeqeYgyBp/wLx0+BzuUkPvK/KfdXxtbzVOfMFObLtZROFxkG2gUiYP+TzDGRrymZ6&#10;+fSwSTjGjUs1Ufl+t2Wkq+3Ltk4vzHzwwpNh02D7o8x69bFbwu+gpJ97/BqDJjPMhylOXq7KCvFZ&#10;SqhC2FCmb59/YVbsBRhovxTvHs1DHb8SOzLI0fKbbL5gqyUd68oASyeV8WY2n+nH2i1iTn/56VZK&#10;+26Y8vN3svQLgENFDrGacaTrYJCkM5xFEnlZANsb59Ta4NCnmait9ccBHXwKGB9IPBWV8CZROGWz&#10;aKcF/97TD7T5uH+Sz6va2opEpbx99UiYY4qyylQk0i8zSCJ1B7/IvpFPMeGreBUf/v4XXr+4UM/f&#10;MthybUbb8j7/1f2VsALjUrzrdIqaPrBRkI2XQZDd/qZK2+v4HjEmO7iQmA+0eoB9za9AptY2DrKx&#10;bqa07YJN9Kr9jrFKmHfxLv8PsIbprsTqiYoAAAAASUVORK5CYIJQSwMECgAAAAAAAAAhAEgIB/lR&#10;FAAAURQAABQAAABkcnMvbWVkaWEvaW1hZ2U1LmdpZkdJRjg5YWkAbgD3/wBRbk5nXkuNcCtxTzRb&#10;WVjT0tTIuq7Dw8QTFCfLy8xpYldISVd6jHq3k1rMnCjj4+SWiWrKs5A3OEX19faYmaAoKTpXWGSJ&#10;ZUZHQ0FYSS+9vLzb29xqa3Z5eoSsiTKLjJTh2cxKOiOUe2Wzs7LKpD+ko6KWc0u7vcSZe1Ta0crx&#10;8fKTkpHFwLvDnlz6+/qmg0K9r6Wcm5uyjln8/PytrKugfFHVsWy8tHeTlJuqlYd0Yyrm39Whoqm8&#10;mWA9Ojnt7e6Cg4zUx7iEgoJsa2v+/v4EBRk2KRViYF86ZzaxsKyMi4vNzc7WzMF3cWlzc366pIin&#10;mHiNpIo4WDHcxInNqmnExMh9fHspJCLw7eumgVJ1cnHQrWm8q5a0tbgcFhUsRyephFOfnpyhhGtk&#10;ZXEyWC6cjFXq5uL4+Pju6uTDqHxIXEVVUk7FoWOrq7HIpWZPUF2tilmvnIfo6Ojd4+eZlYipqKX0&#10;8e329vfYuXFnUhkuUil+f4iQbEg/QU5hYmyFckLV1diAloEhHBjpx2ZjfGDu7u+amJfPqmLe3uB3&#10;dnW5iBPSwaHX1dOBZlHJ0NaOj5dnZWSqhliLiIExLStrbXby8vOsiFMgNByei3uOclr7+/spNiL8&#10;//9wbmz69/SnpqThukrw8PF/Wj3Jycf8/P5aajw8SjevsLMvRxumq6XAnWK3ub1OS0owTCoFAgVv&#10;cHrm5ub9/vy5tbIXEQ3Gx8z+/Prq6uvy9vL29fJ6eHZ+W0T2+fZqaGewiU75+PpYQBiWl59naHP7&#10;/P37+/gQCwjs7Oyfn6G5uLj9/f39+/zy9PWPjozv7/CWlZUuMD9dXmj+/v35+vn39/jn6On5+flk&#10;YxC4m3Xg2djBwcHlzIG5nVWyxLOruq04My+ZnZX09PSmp6zg4OCrpKgdHi+vjmGHh4aGh4/e08O/&#10;v8TPwK7O2s16f3leb1zY2NjQ0NL9/f4MDSAPDhK7mj7Ao2nLp2iaeCf4+Pf5+vrDy8H6+fjGxsWl&#10;kEvJyMp/hUX///////8h+QQBAAD/ACwAAAAAaQBuAAAI/wD/CRxIsKDBgwgTKlzIsKHDhxAjSpxI&#10;saLFixgzatzIsaPHjyBDihxJsqTJhOYk9FnJsqXLlzBjypz50hmlk/84jENQpKfPn0CDCh1KtOhP&#10;BOMW4KQ0zuYrSlA5QJ1KlRIHqVWrYs3KtWvVVxIQKD3JAcGYaDNcaHJxDxkRZGs1EZmhya3bt8Lm&#10;xtUUC5lau3Hvvt2rSRM0IoXXulDrzwmCPjjL+pnhr3JlYfcs+6vrj+7iezOindHsj8gdy740w2VM&#10;urSm1pU7IJCAM5hZypY1WehjYRqRB31wxHq1YKWEV0v67KFW2V0fIJs5SOggrfIjlgvMwbK8ZIGE&#10;LrBlO/+rjWCy5nsVECDo4K8dPCdE+sAD1qVNFWYS4LnzB+2VqxP+oAPPTlVUxkERe7ThBDx9TGMg&#10;AvAscBppeyAw3km2jYGMZtJU8EyFgMixnj8LjHNKAlUg4g84ruzhzwMIWIDMDBZUcMI4wVS2YIGc&#10;mOMKDv4UgAAQjxSRQGsVXmhShhtads84b4RSgQUPjNNBLG9Y6EwFLhYiwTjMAFMEOv64A485/vgx&#10;TjuNwbNKZau48so7r8BTAIxjtAaEhTiNYVaTlaH3BjU8wLNHBR1AUyItsDxQSGk4FPGBSsx14MoC&#10;fkggaZsF+gOEKxTYkp4FFuy0AWnmIFABeRqe95gyE7z/0ZMTscj3ATg8tBHKi8701AYRBUT4iDmP&#10;VDBOJU4U4QQPCy5QjDnKfvBBB0UEA6g/qa56kp+tWjbDApRUl0AfEgDzDiUsSfBGOJVRIIEFdxBh&#10;jARLWGaMDwnggB0Q00xggR8uVEaNBW/8oNkHqvb5J2mVfGMZNSpkRs03KjBTjApEWFbJa/7coQJp&#10;KkijyQQqVFJdZcxwXNkdhTBnGcLamuRnMLHA5k8xK+TiTgJCLKNPOc1UQkM7GwixQhdKWLHCCjPU&#10;MUIzQtBAwwQHrFCOEMycoYQWcpySizEut/ZIwtsiQLPNo7DSzBGsHBFGObwQ0IkPhowAiRCQLLNG&#10;DF6s/4IBAWusUMIVJVjxCQYruLBMJ8YQgEEuGqhMGjBkm/SM2dDYfAAkwiQyiRYaGIJBIkf4cETj&#10;BDRTgBVLsNIJJJAcQcMpkABuyxD78UIDNaxMwosGGcNGQeUlWWB28K0tgcEQQ8BuTC5CKLNGIgQc&#10;8UnhB+RyAC/PJDIEATGUk0sb3cwBySj+fDL99+6E3drwMRd/vM13HHAMNQ+c0kUBBu9XySg/CAUi&#10;7iAHe8ACFuFAhD5OgY0NSKMdMwhHJSqTgBH4YwPRsFm7iEcS440BeZV5wAkmKI0lPKAygLDFBuoF&#10;iP1YpgC0OIE7JlAZWxQAeYAAhD8AcQBa0KIK33AHOv9WsYoqgNAf8MOJ8XJEmhPEgwdE+EA8LOCP&#10;YyAAHc+QgDII4IwJ+sMWWwrGGyTQBn9YYRw6rMwYaYQjDgDhABWQACWCYY5rIZGDI1lia34wpUKQ&#10;yxmwOBQu3uCMb7yhAg7zxzQ8VJhktQMI8GCTGiXwjkN24QAbAAQCnnGAVZyKNEk8iR5JA409jMMY&#10;zgBEcPrQgXuM0V/OEEYNK5CnAP0HYduZpD9K5Qc/4AAQFWBlME7xPjyKJEtMJI071JOjDsRjHPy4&#10;xwIqoIIsreIEVdjAOPpQhVP0wRnFoFYJhliJaRJhmogIxR3cMcUqoIMfdgylSbLEAZt14A0FGhd1&#10;7mH/hWAwoxNv4IAfxrAEJ1ggGGPYw6lKsIAxjOEZBQACB2awh2B4ERHPeIZVnJAZzcizJPSEDS7M&#10;sKvSfMNl0pAGLLowAQTq4w4wnYAyHlYJZvzgB9Q4w2nsMYHgzeAOlShEIZhRzPiRJEuUaM0OQEGC&#10;P4DDZrDQQDsYwQh3hAMQKmCEBrfK1Y+SZAEIeAVpEPEHAQRgFlcwhiQrg4w6PEADS2gHDRhxjHbE&#10;wQMR4ARX9wpKY4YkS2K1TDG6IYgr+CARS/hBErDBMSIMLQnHWEIJ3DGCKsgDFPuAgB22GotdePYW&#10;KlBGR4XnV5CANbCVOUAnHHekyszgExqIhSbu0Ixj/xiiC9gIQxg+AAUSkMADAtiHGTRzC3WkIgoM&#10;YAchALBc5hKCAYHgBj7mgDyvjuS0mnlAKJTwScvAwhjMqMQGmvGJZsTAGDH4RDnkIY8/vOAFAtAG&#10;PrYRBUKoAQlfUAMA2MFfBeigGvsAACryoIdqyAMKc9igUa8bVmXKojUz0MAGmPEzIXRiac0ggA5+&#10;K4CmlkIKl7gEEtTgAwYwYB3rsC87IKENEoCCATqohw5KQYJ9cKMWd1ywSLCrGQvaQgOy2EBHP7EE&#10;FYRBCLw4ghZysYcjeOC99ehHKUZsClMEgh2baAUApNAKKZAhEEvwBh4GcYN+6EAHfyjDH9IwGuse&#10;s//BlmmHOx6AAVZgoBPLkIM/VtCJY2jBB5NYQze6gQFeNGESpgAAGdSgBkKYIsSs8AaKl2GFMCTi&#10;GKugAyjwMAUI1IME2shsODLn5pCA1QmWKcRLIeGDTuCNFayAhTsEsQbHEaB6GBCEII6ABCQQgh36&#10;VQMkcsEKAtDgGCUYASM0YI4urAAIg8jGCRSwD0mIgA4JVjBOeAwsRDCDFVaABAYwcIQmEKAchb2C&#10;45ZMAC2YostqkMIXCPGJI1hBAzFgxdDcgY0krGANTdgDBaBAByVAJQa02IVHS/uRUwvsAPlIQPNY&#10;0Q0+r6F2GHCFFzY+CR/wQg16+AIZvgCArw1hteX/WMEp2iAJBWDgCiGohwKah4FJdCMGiLBjjrcN&#10;528cCRtXOAIGwkDuIwjhCGtghRdmsXRBdLkVetADA4SQiDVgow7NCMMS6jAAQRBjFrPIQxqqgI0V&#10;DBsbCietjk2NAFT7Qw4PsIcWyN2MSdw6DK8ThA+EkGsvbGLkZADAOgxhjHLQYBSjSIA+RtCEM+sg&#10;A3+AwQFGEIMRwELnC1+7aeH8AFkcgRhHwHg3whC7QhNb3YrWgxTUUI5ONGMEPkuABozRjGUo4QiG&#10;oAELNACOGGjghHst9ebd/o1uaFzdsxCCECZhBS3MYhJ1WIEVWIGEkbNCCOWowwFGsQQWhMEQix0B&#10;/1zfRgNlP4qvOz9JH9q+MgwwfRbd6MQamlGCIzBfCT4QRDMIcQk9sGMZqWAIo6AP2EAD5JUEdfAJ&#10;SZAEn1AH+pAy6GcZwvcR6+d2mkAAxOAFgjALGAAJXjAEvNANBMAKSXcFetBlhoAN3DcKlBcDcVAP&#10;AaAPG9AOsHAyEZh5OFGBlrECGahrxPA5nRBoQSgI3WAKJ6gGiXB4+lAHxhAGa/AL9bABenWDNjOB&#10;HhEWzgAe7TEJTKdraOU4aIUBa4ABl9AKaqAEKzCAJUAD2BAARpABBVAaVFiFDOcRXSArCMADlaEE&#10;PSgIG+cFYriBRChyhLACBVAFaxgGSvCEUGAAUP/wBOmABXyFDHfgPhJYhx4RCntQBPAAJLhwBBqn&#10;a36IVlcgiGQwYuJwAE2wNN0wCSEQAo3AByZgAjVgDedACjZjB4xgABHQi+eQD32leSExARQAD2fi&#10;DxMwBK4wC6L4h364CUigB1FQBQHwC91AgkcwBImQBTLQAHDQAm4gAwaAY6QBAmmgCjVwAQ3QApbA&#10;BZ6AgzghEJpQKPBACTRUApPgCn2oa17wBdXXCQrwCyGwdEx3BY3QA3BQA2AgA2AABr3ABJpBDenw&#10;jWzgBjXABzbABjXwBMlwicIoEsiwCjzxBicEC/hHDK6gjxt4CV/gZZsQAk1AA3VQAtjgDuQABgn/&#10;2QAoEAlsIANwMFzIyAUN0AOR0ANZYAIX0ANs0ABZkAIeGY8F4Q7OAA8SoCL+wAzYsAxz5wVXMAlf&#10;oAe9dooBEAAKkAiYMA9gkAU10ABsgAdb0AAyEAeVEQG90AANEAkmoAuyyAcK2QtcgBtWSBIFIB8S&#10;0F2lQQPEIG5fKQW9Fo2CYAS/oAP0EAl8cAFZsAUyUAORgI5BwAQ9WQM1kJe6cAG6MJomoAppgAva&#10;BpUFgQgLUASFqRlh4ApC0A1lSAZkoAe4mQcCIAAvYAMycAGNAAU3yZZwEAkNYAkygI4XQJqiMACi&#10;YJotwAY7sJqsSRCwYAFF4Ay0YBlaQAyy4AVG/6ibXHYJIdCbvUAFkaALMEAEOWAJeJCQPWADqpAF&#10;RZkFujAAmZADmXABfBAJ3XgOGROYJlEMflAEFfAm/qAESqAPXsAPgXCKSLAJRqADHqAILUAFF4kC&#10;EIAJF4CTPbAFW0AFcECLNaALYvAEdJAOmWACMuAGbpAO1nmdBMEMBzIOXRA8coAN/qACaoAKpvCK&#10;AuAADtAAVEAOXJAJRjAAWdADquAGIroFqiADWYACfCACGfAL6cACogAHcCADETCjNDoQofAKRWAi&#10;pMEJXMCbMlYPDiAPa0kOE8AF1kgONkAFUYqnbvCkcGAEgmACaIAGegmgESBLBIoT3wAERYAAT/+l&#10;GcogA4qgCETqAJZQA1mQA/7gCU+QASZwpyMKpXhqAw1wAW8YBPwhApZgA4cQAacxNh/JmtIALXmo&#10;GdAAAtowD4sAAjsABVlwAU7JCZxwDihADzaAmVBarDYAB3zABdVZGTlgAj2wqqcBM2OaEPdgDIv6&#10;CKTxACwQCtCABj1wpcgzAQSQAT1AizZAD/RABRmQAddAGjBwAfQgrdiCideJDBTAieYQPLiQBhcg&#10;BkEQAXAwADBAGuLwC/7JBhl5mgNgCK1xDRfgBqtaHUlSrQqBDMYAIebwDv6ABpHQq3yglqIAfJaB&#10;BWKgCzVwCMDJB6gpiaRBDZnQAKuqV+JhsQv/AQ7jAA8dQA3vEAe9IAMmgAIykAkTohkwwKRuQAVH&#10;mQVisFmkhAkp+wSS6Bi0YbMKcQo5ywET8A1xAAbJ2Qs5oHNH+wQ7sAhHaQJgAAKZA68D8I1pkAyO&#10;MRZWmxCrMA5F4AfKcAZBkAbkIAZAqRm1EAeiAAL+QArpcJEycA6wwQSiIANbMA8zIBuQMbcKsQq9&#10;8gyhQATvUAiScxmL8AKYUAxfZAYooJkpcET+sAO9wAZZEAdEIBtVS7kJsQQVUATPQFQ2AwKqgAcK&#10;sAYHMAkjEAEtwAdy2RpYQA4vgALXQAQVK7sKkQC1awG2ABvSILxTUAeCpgUbwLgD0LStgQzp/xAH&#10;sJAxe/KqslsFvWIBuKsZ59ACh6AKaKABsZYMXACdNbAIuKEZmlsZRJAtzssQS5C+BqMZIDCfDZAD&#10;q4BpstAI0ckHEWAPXEWt/7sQAVwEFvAxllELQdACowoDKcAEmDAAIiwGaLBXrjrBABy9NOQt5zCw&#10;IvycA6ALOVDCe4UD9jrBUmnB61sazGAAOSACIoAJBmAGqEuH5ovCwGTBiaS/wUMERWzEKOwQ7lAB&#10;8HDBcwjFUdwQBVC7z7DCV6wZJ5zFDTHFd4vBX1wZEizGANwrfnB+Z+y/atwQtFsEY+BFX1y+cewQ&#10;6GC3HDAaX9y8ecwQtGC3r+DHc1izgdwQVf8AD0XQAfl7g1SbyA1BBFXAEzu7Vw9wiOFgMI4xuZLM&#10;EAdgyZhnGW1gLONQAQvwAWB1E5/cECcAIUAwyrGwAAOyE+oxDhJQBa3sEKegHh/AsbABVhQwATiw&#10;E0UABKGwyw4BDhDyAahbKwhAAYiBDo/wAcVABMrsEG1gjNqqJ/AQDN+QzRPhD9s8H62BrRYlzuPM&#10;A4sKRZohJpQQzuosEZyQrwhATJaBDQySzPMsETPwAYu6CsFzD86AABvQzxNxB9QyDgDiD+8QFu6A&#10;0Am90AWCDPmxBBI9Ed9woBWwH5RwzMiQ0RJRCAfqDIiQAEWwANQg0hJRDLLSB3vsDNPA0hIu8QMW&#10;AA/GIgHMQNMSIQe0PCQzwNMSsQHyAQ5CPRHt4AwfcNQTwQ8CzdRQvcsBAQA7UEsDBAoAAAAAAAAA&#10;IQBPDqvq2AEAANgBAAAUAAAAZHJzL21lZGlhL2ltYWdlMS5wbmeJUE5HDQoaCgAAAA1JSERSAAAA&#10;yAAAAMgBAwAAAJeWPN0AAAAGUExURf///wAAAFXC034AAAGNSURBVFjD7ZdNboMwEIUHecHSR/BN&#10;koshbMTF2pv4CF5mgTJ9z25pUxaVKmF7wSCUhG/z4nnzg8gVV/wRoyKiRny1qk/Ln2+9EDwzfO6C&#10;TKABd22iauImHprWJHaBvhZEo9dVN5l7JLo51WBDE8LM8Zpwds9DTpuS7OvNrXGya5oPjj+flMjq&#10;mLlD7Z9PoC3S11N29pKG78y1J1Hc5kz0UfKZaZLKRJwIXM2eg3u2T7kn6YSM8QHVmxjoNVCMU9v/&#10;TyWiD0dP4fSyPqqTuiSOcA46cs4ZOo8M+2TqgbArU7XXBZc2IJJ9g8mQZtT9kKQTUnyNeY6JbtKQ&#10;fKpNsjJWffY1e+K9MhEHX2NmUpnn6ey+bk9Yc/z0mFmavAa51SboO9g6NXxOBmye3ZAS6EaOFQ9X&#10;/5ro55OyU6Anx7KTL/qepC4pexU6X2BPRmUPL28FbQn3UZNzVnZ23VXXJNj5lBuxph+Z64Rw65o4&#10;r1D3N1ubMHPciFnx6Dz21VUVyNdOjrNZ+VbQEbniin/FB3zaalbELPojAAAAAElFTkSuQmCCUEsD&#10;BAoAAAAAAAAAIQDr7d8+RRQAAEUUAAAUAAAAZHJzL21lZGlhL2ltYWdlMi5wbmeJUE5HDQoaCgAA&#10;AA1JSERSAAAAOQAAADkIBgAAAIwYg4UAAAABc1JHQgCuzhzpAAAABGdBTUEAALGPC/xhBQAAAAlw&#10;SFlzAAAXEQAAFxEByibzPwAAE9pJREFUaEPFmgWUVVUXxx9DKCUxw9AhLQZISw0YlHS3pJTUSAwI&#10;gpQi1kcOqQImCAqIIIKFiZ+E1ICkgVKDoKg48P/ub7854/X5hhDX+vZaZ9377j33nLPP3vu/47yA&#10;/iFdvHhRFy5csGso8ezMmTN2/+677+r333/XBx98oDfffFOnT5/WU089Ze/4ffLkSZ07d06nTp2y&#10;Z35y4/vbP6GrZvJSE+7bt08fffSRjh8/rrp16xpjJUuWVNeuXVWjRg3lz59f7du3VyAQ0OjRoxUR&#10;EaF58+apdevWevrpp3XgwAE999xzNtb58+eNSUf/dybXrVunFStW6PXXX1eWLFnUs2dPpUmTRhUq&#10;VFClSpV01113GSPt2rVThw4d1KlTJzVr1kwxMTGqVauWsmfPrurVq6tIkSKqXLmy3n//ffXo0cPG&#10;RsowfC30j5h09MILLxhjkyZNMuncfffduuOOO4yJQYMGGbNIrnHjxqpdu7YqVqxojMNQzZo1U5gf&#10;NmyYHnjgAbVp08Y0IDIyUjlz5tTLL79s3zqJ/vHHH3a9Wrosk+Ek98Ybb+jTTz/V8OHDjbl69eqZ&#10;SsJYt27dTHqFChUypvLkyWN9aM2bN1fRokXtPmPGjHrwwQeNeX7nzp3bvmvZsqUGDhyoXr162RjX&#10;X3+9XnvtNXXu3NnsGfKvxX+fGl0Vk3v27FFiYqLGjRtnC7vnnnvUr18/kwIMsfuOoTlz5ujtt9/W&#10;qlWrTDI8W7hwoTHKPRsEKL3zzjsp7zNnzqymTZuqePHiJtERI0aof//+ZsuZMmXS559/rmnTpv0F&#10;pNzaLkWXZRJVcWoCSCCJO++80+yLRaCeLDIuLs5Q87rrrrMFL1iwQF26dNHixYt122232TMW2KJF&#10;C7tHFbG/qlWrKmvWrEqbNq3mzp2rLVu22GbQB2CqVq2abQiSpB9AdvbsWQO53377zdZ1zUxCn3zy&#10;iQYMGGCTFShQwK4ABwuhlStXzqR8++2364YbbrBn999/v7Zv366vvvpKderUsWdPPvmkbQ6ghIQL&#10;Fy6cMgYgtHTpUrNZzIE+PL/xxhutH4DFGrBn+rRt2zZ5ddfI5M8//6z9+/dr165dNmGVKlU0fvx4&#10;mxTQ6Nu3b8oiZ86cqffee8/Ul9/YGsAE+KABPHvmmWcMNdOnT29MDhkyxDSAd0888YQ6duxodv3w&#10;ww/bs+joaFNR+jrkdfOj9oz/yiuvJK82ddX9G5P+jlxhpmzZsgYoQ4cONTAAJB566CHrU79+fVsQ&#10;9vnll18qQ4YM9ptFsQBUFeZ4du+999pGcQ8iw0CDBg3sN/bbqFEjrVmzRjfffLM9e/HFF23O559/&#10;3pjjGXODCU472AAIV+PW7tbvKKwk6YQjp7Fj2AWTpUuXzlD0xx9/tB3HN6LKAAUTvvTSS1q9erW9&#10;4/dNN91kNgrClilTxjbLuRHelS5d2vrRRo0aZWM98sgj9htz2L17t9566y0tW7bM1Nb1BeAwGVAd&#10;FwMif/PNNylr9wcRUKrqioNnQHZ/5MiRBgL8ZidBxQ8//ND6wBiLYGJ8H30BB+wTu2FzQN8+ffqY&#10;nQJGuAd+o9r4SEDl1ltvVYkSJWyOvHnzasOGDQZKa9euNTvkORuG3U6fPt3mY0Poy6aBuMeOHfsb&#10;g5Ax6RcvyMUgjz32mNkViyYiYRLXABoYRZ2YFFUqX768vQNAWDggAfLmypXLwMgBCa7AjRMVFaV8&#10;+fIZWrMRsbGxNicbidSx3yVLllhfkBVAQlVRbTYQRidMmGCaxgbFx8cnc/Gn2dEC/h+OnLpNnjzZ&#10;FsGuE2o1adIkZYH33XefOWkkg2NHDVkAz2GMPtglVwCD5yx04sSJ1hdVhQne85xwkP7MBRgVLFjQ&#10;JFSsWDGTFhqD+mKfMOukjsYAYDly5NAXX3yho0ePmsvz82VMOhEfPnzYAAG7YwEOFAiu8UsbN260&#10;yQjfUF9CMlSIKwE3PhSGWRTf4RdRydmzZ5srwTdiO6j5pk2bTCLYHsAE04yJ1qAVaAegxziMPXbs&#10;WHvXvXv3lKiJzQGpcUtuE13M6yiFSZoj7CoqKtLQk4ECgaCaYZsff/yxNm/+wuyldetW9tyFYE4l&#10;kQjRDovE9fz6669h7QQi8MY8vvvuO5sPN0TAzrhsFvaMC/KruGuoM5sOGgN8hIi4FrQL+3TShDyb&#10;TLKbw18fsh1t36mDBsfGeeh3S3BAACdNEHTGjB6l9e+sNUnlzBGl2EGxaucF1byDSRgDXPbu3Wtj&#10;htKJEyfUqlUrPfroo8lP/iQWxOIGDx5sZgFyMi7qi5RsLV4D1Aj5SM3YFMJC3BKuCjMj+gJt8fFu&#10;3MBFBUO2i78mqWKF8ipcpIAGDQ4G3mkYOA0tvSKSJfrgiFgVKFhIbVp1Utcu3W2XgXfcBO4D8kvO&#10;ryUuKCBG/fbbb+2Z/z1EbHzw4EHTHPpiDgCS+71y5UrTHlCXKAh/iWuztXnSxIZfffVVJSUl2dis&#10;JXDh4gWdOHVcy1YsV5++vTW4f2+VLRU0alpE8jVt8pVW7Y5qGj0yqM7pPef/5JNPmH0hKT/5GWAy&#10;58BpSAKij2uOiEkXLVpkyIn7wO4ANRgADPGnxMSYhhuPBrIThRGwoOZUJKCAvLHPnf9VDRo30PWZ&#10;MmvwI7MVEVlJ6XNVVNqoyt61stLlrqL00ZWUNrKKchapprETHlP+3NGeLRRVnnzRXkg21QaD/Iv2&#10;L/6zzz5L2XEaiOuSYTYgtD+0detWi5Xpjx/FncEYrgmb5Tk44NyTS99AZvADYryAPM3at+9rzZ75&#10;tNp27KH6D61VIGaOrrt7vm6ou0AZ75mj9HWf9dpiBarPVacJ69SgRVsbtEmDxtrogZCLNiC3yNBF&#10;4zf5xt/wtZC/H+Tuf/jhB/PZuAjMAuTEp7rvHYOOSRoJO+EhCE02w1gWDIwbGwyI+42YquKdX1Og&#10;6kLlaPScOk/bpIg6XtwZ46U+tRcosunzGvL4q8qSOYh2hQrcqJ3bdtuC/BS6aMJAVAi79S8IlUqN&#10;3PeoHG6D/gAe7sRphJ9JNy6JN9UIAha3+cbkETP0xuo7fonyN5+nyPqz1WT4Mm354awqdopXdNP5&#10;ylRvvu4ctlRNOva0wfp5EcrKla8p8dRf7RAKZXLWrFnmrAEmrnxPI7JxAOQn//c//fSTpWgAD34S&#10;tCVISI3JbNmyGcoSEoL2IHZg9569Kl+2nG6tUEOdx69U2W4L9dJ/j+jI8WD2feBooua8c1gFPCn2&#10;nrhMxYoHg+rSZUprf0KyFH0MOXKLxN6ISggYIODdMUmbMWOGPfcT3zo7hVgoCwaAcBcuUgpl0jGK&#10;epOmkbpRGjVJTp06UQ2atda9w9coUHGa6vRfosRfgln3Vz8eU9FW8cpSf776j5unLB6aVqhUUbFD&#10;Y3Xo4H7r4xbjrpC7p0TJxEQ5EMG8Y5BG3BlajeNb1yDUnagG14PKU5HwgxjNzyR9SQHZQMK8wJo1&#10;qxVTu5a69I1VtcEekxVmqErvl7X1u7Na+u52bTh4UpENZ6pEt6VqP2CMDVIjppbWb1yvC0mej/Ux&#10;5sjPLPYE9LsSChEODt0tjlCOjMaR/1s/EZcSxMMoV4e6fubclXAUJgnzMJFAwu6dqu3Fph16DVG5&#10;XisVqDxDNYYuV/UHlnpSnai6o9ep+H3LVK3Py2rVqX9wsIh0mvD44zZ5uCW5hVJkdkG5nwAPxnGN&#10;KMlRakySu2Jv9McuARZbSzJj/nvskUABlwMFduxK8HS3nQYPGKYubaeqdoU43VPpQdUoN0y1qg5X&#10;jdv7K+b2gRo6YLYa12+p7F74NmbsOO3YtceE6MUVNpAjFukWSmAO9H///ff22xFhn9+Ro4LEr1A4&#10;JnlGDQkfCMLiJoix/YxxdfdkOYSCVCkIOgLxc+YqW3QOPepFOnubNdKekoWUcFMJ7bq5pPaUuVn7&#10;SpXRthLFtHVAH7WIqREsG7Ztrv9u3eLNzgqCCwklwiomI2PhvAMUhREYJrn1+zuaywVTk+SRI0cM&#10;NUFYXISr1/qZc1ekTCJOyYYw0ctCLmhQXKwe79lD5+6qql/yZVBisew6XTSbfi4cpXOFI5VYIKO+&#10;6dVerevU9gLgnBoysL+2bNnsLSh8dgFt3rzZJgQRUVkkygbRCOZ57l8YkrnUcQCpHmqPJEFNl62E&#10;a7gY8lx8MxX+wMLZiywIHtuju442rKcDuW/QviI5tffGHDrgMXm4QJT25c2ihM7t1LtZEP7Tpkmn&#10;6fGzPCF6TIbsvJMEdoYaEoM+++yzf2sc7BB+uYWBliBxasQ4DlEZGy1x37qNcg03gxSJfEj2A7+c&#10;PacpUx5VbO+e+nHtKh2eM02H5s/y2mwdmT9T38ybocPxz+iH9Ws1rN/93oABdenQSR9u+kjnU0FX&#10;wjGkRQJ+KXLlSNcIrsMRPpOiM74WO6Oq7i9s+VWWhimQrtGfYCKwK2GbSpQuqfoN6ycPmTotXvSs&#10;DZLbc7QN6t+rAweCfjKUABzOMEiZwpGTNgG4C7RplFrwiaFEdkM1D+lR16GGxPh842fO3ZOz4kII&#10;8YiPA98f/dYLgmepWfOmOpF4PHnY8HTw0GHPtoKD9+jaVac8FxGOiHAoOYYSzLnmiJKiWySN44VQ&#10;AqhIlHlPNoKf9H/jmmOyd+/elqm4BMAingXPLVS+6Fzauvx1HfN0/1T8DJ2a+x+dnDtdJ+dMV6In&#10;mROz5+n06lVqUrumMmXOqlbNW2mil+Ef90IuP4GSTEQxa+fOnclPwzMIEdf6F4iPQz0dUTQmUR4z&#10;ZoyBFu7DIWu4hoSRNC6Kgreha9LvSZo0cYJiqtfUomGjtLNqRQ9oMivBA5/9hXJ4IJRd+wpFKyFP&#10;Th2oVVkrYgd6C0prA8Z4kx07FpTmho0bTE38E1KKIOIhwfUzR91nypQpZoN+8HENJiiJEiXhfsg9&#10;eQ5Kc4SAvYd+4xoFMeZEmqg+8waSSzzqNyBWHRo11ulubXXSQ9YzpQvqbKl83jWvfiqdX2duitbJ&#10;Yrl04uFhqlmhrA1IJS5+Rrz5PiTIBCAb2TwVPqCcZ+SSfiJoxn+i0vShL43viGWptmNTCQkJlvyy&#10;YObjWA/34WcqtJEAMDYSdeFiwFMgbd+2RZWq3KF6d96tFXEDNSAqs0bmzaO4PLk1Kk9ejfTaiHyR&#10;Gporq4ZWLa8pD8cpQ8bgEV3WzFlSziP+baJwjRuiCkdWQSYC8IQy5hoqT8DAZvCni6+//jooyd91&#10;XkkX/7Bgu72XifS+/z7lzxttH6X3WobkqxW1klvnNm3UtVtXuy9RqqSXxUw1wCD4/jcIdSZrwZ+S&#10;czIP6RMScmsI1yhTOqmzQZAxmZRsK2tWrVahgoUsZOrUuYt1TOv5xD8LWB4wmC2mVYZ06RX30EhV&#10;rx2jdF7kEpEmwlRsx44d5pf8FAo04cjfh6gH11KqVCmTImEckkkNUf0NBsEFSiZskhs38AdGeSHJ&#10;du/UmbNq1KSxF6wP8tAxuIOBCAYIMoc6pLP7gHJE5tCkyZNVrmzwDARbIpQiMD506JANfrWEPyTD&#10;QC2xZcbFsVM9d/7UHTyFNjbFHW/4pWiSvEDd9UIw13vL4z6X50ratGzlTZZ8wAqTVlxGkt4kHqM0&#10;3pHTTZ702F/iSKrZHA/gvN2RtysNhhIL4D3ARXREsfiWW4JFbUJNohYYdCkWm+xcjf+eRi2Wo3ri&#10;W44j/PSXYwL+XYG6gWCI3p31s3sREcFB/Y13uXJFWX6IFDn3B+YBB/wUPhC/xskUKkhOCEPLly+3&#10;AJ6SPucu8+fPN3dDowaE1AjdSK3CHRHQ/GvAHxLPck9NNpSMSX89hVyPAxWkQyHX5X0pg/oGd1eY&#10;I7XBh6G27p3zgRzqELFgY/hHwjcWxv92eE8/xuCeQx7UFTvkd2rNzc2YaA2RE8cPnHg5XhylSNIx&#10;ig8jjGIiYsXLhVDuSqPMgV0wacOGDf9SmXMNIPH/5nuiI1STTcImWbj/vX8O94wrwTqVdTSOs06H&#10;7qky6ZojTqoweiamMBQ6gbsPXQCNDAE1peAE9KOSSAYpEVNyxWkTmfCeo3Gkyv91QsdKjUEaERP1&#10;HLIZVJ7zS+hvTCZfU4gOwDgxHyUHbAz75GTXPxENWw3HpL9xsEpCjGRJfdgwlyUQp7qC1JU0P7JS&#10;loQ5NONyNaK/MeknonjUx/3rKhyj7ve1tkuN5TaUexJn1oJ6s4GcgQJirhoYjsJK0t8g7AwYR3VB&#10;PT8Y+Rfjmnse+p7fqX1zJY3QDsQF/anGEQG5nNW/Xnd1dEkmIQBp/fr1ljZxNEZGwJGacy+hzc9E&#10;OKb+KaOoNr7UITJHhZhVaCgZyiB0SXWF3EdU37ADnDPGjhoDTi62pDkGroaR0G9Cv8NmcfSAExrE&#10;sTuny9RuHIVjzE+XZRJiEKIWpEqEQgUcECGEQ5VRnVBkDF1saHPvU2OOzINNJNCgGsBcnDgTTTny&#10;J9eXoiuSpGsQfhTV5Uwe5KUihisgZwTSCQZcGHa1DZsjr0RyuB9UlEgKzcFvQ1QKIP+63NpSoyti&#10;0u2YfzDCP/55gU0QjiFZYkdshgWCgPhG3AcZCr4T1cbRUzslqsKueY9bYYMAFZCcvgAcUdfjyccR&#10;FJcd+ddxOQahK1LXSxHQTSjFFSnis5AufybCv8I8C+c5DVumYd8wRqAAM6gjboI0iTCQ0y9MJLWK&#10;39XQNTPpp23bttmVQ1OCc0oiSI6FE5sCGlS1sWGCAWyNv9WQuSAp/ivHX0/RnNA/WVwL/atMOnKp&#10;FTEwdRqIv7e4Kw4cCaHukOsDhaofv69EJVMn6X+WB85vCnmbOgAAAABJRU5ErkJgglBLAwQKAAAA&#10;AAAAACEAnYucBe0UAADtFAAAFAAAAGRycy9tZWRpYS9pbWFnZTMuZ2lmR0lGODlhyADvAKL/AMzM&#10;Zvb2+PbRAAcHBQESW8FSAPvvAP///yH/C0FET0JFOklSMS4wAt7tACH5BAEAAAcALAAAAADIAO8A&#10;AAP/eLrc/jDKSau9OOvNe/hgKI5kaZ5oqq5sO3aw9AFAURB3ju96z/++IHAoLBKPxiRymSwAArFY&#10;oEYYWKvWrHbL7Xq/4LB4TC6bu4S0Exq9fG4D7HlOr9vv+DCO3Y5M5XmBgoOEhAV8fQwBBYWNjo+Q&#10;XlVPiQpTek5ONJucnZ6foKGio6SlpqeonTZgh4mLX5qpsrO0tba3oHBoiB5esbjAwcLDt5K8GgBo&#10;xMvMzc6cjFwExxfJXM/Y2dq10VrTG9Zav9vk5eab3VmtGAFc4+fw8c/u1BABgAPv8vv8wOlxACy8&#10;EtevFiAcNLAg9JQOx4CCuP4NqNcgnBV9EE0R3HTx/1NHGtEwZjSFb52fgyNpdfP0kKEVVQRS2voX&#10;UILFljJTyWH5Sc4vnDllbflmb0tQWSs7AUWn7OisfxRvOkW1E1rMTxJfTtUpjlo7LVtPJeW0FOa1&#10;sKe2UJOKlhRYaC21WlOVhUrbUUYfpLtLaizImG8/csxXla/LLEQX3HtrOBTjGzQCx8FZ12/jwVl4&#10;WRR5mQpioPnQ/a27qQrnu3kZWOzMWt5eRYBayz7njc9X0rNzZ6uteCNShjWCo+MhOlNx4aCIY40J&#10;ufnV5gCAUOkB0wfM6ddz2LVuPBNz5mm12PZm6t9BXQBrxNGkED1COQvpXpTLKXZs9em9MVd3tTTY&#10;aP8LNSTfFZEh5oSBPgG2nkbiLbCaKQMBxUgmuNGnHoX0qZNcRwSy9NFbrzCVoYWYxYJYgSRGh1s4&#10;cD3kFyP94YUYH5uJhUUnC5FmWT6LCaahR5+VhWJLY4WWEG7d6HMiSKQxRhaSP36HonfRnYaZFTQ6&#10;SUpV6R2pVUkx+rXkYT+SqcmPEq5Y5pNGDvmgUmpqRV9SbZLUoAI1hucbfpQ11c13a9YHFnxwAmTU&#10;nFCmGE6MJwbqJpNb/CJRjKXwhqeWoyTZIaRpuqOiN+QNCJZg/s0nzlKFhaMkqRqOySZOPsEo6EUT&#10;pqKWgz6dwuUvVUEG0l5ikoriTYqSZ1SLOCU5BUj/U4oYmpNnxtlSfHwmxF55dx6QZymWOXukhw+l&#10;Giidb71DUK6zwrriJIuWGherj/KpT6pzlQJIliv2la+3+MHJKZuUrmZeWQD+O6CzmsiaJGaY9Sdn&#10;okJW65+VQyZmUcChoIvjoPkAFBKfDzsaxqom1vmpgaBiYcNBS/6ji0Pi7BCqs1fMLGNmuDoaig1O&#10;BMyzcLHcECNzxgV3mg3QiEKx0cDlwqzTT/tjy70OYjrKsqBgrdvWNOMrLNdgA2PpAbd1GfbZxWT7&#10;5khwmBadZ1XAF5rMk+0wZJcIRuquoejVvC8/VF+q8z5ue8lpwh1KFvJScj2W6OGDLb3NrZbY3E80&#10;//42y1G0jTfJatCk0VvrjhjLM/baBSmklMG+XsXYkmMykm68HHkZF3gjUU72npcPNU7ehb4r18LJ&#10;SFrZ4HyqnFPg2vLejyScaulLoVLOrrEn+JidUTrjuQpRVpwfyPjx2idJbbXdIhuZ5OWcbjXhxhM4&#10;FoWPBnrs7H9izzqTuWdbNvu7KcuHSMUuxVHqegYT3bTypT1+cK9qyIPHpj5lO/Z4bnEjEtJGGMOu&#10;PCkvI8wrW0pwAKOPgSwNFyHhUFBEKdlhb2aruEIsYBYH0zSQH+6LINp26Ba1OY+HQNyS/ywXxCI6&#10;xod/M6ISX5WY/y3xieDCEgS/BkUlPrBy3tvZEv8Iw0U4eNE0YOxiGMf4RTGuJ4xlLKPM0ojGuLHR&#10;jG+MYxvh2EZdIVFRQIqEHvfIRzEsbWxOrFQfB0nIPupJioKjYh4FUABGOrKRjowkJAVAyUpa8pKY&#10;zKQmN8nJTnoykwYApQBCaclQktKUo0zlJy+pyChOpDdZBMVFDIBKVKrylKvMpS4vScte+vKXwAym&#10;MIdJzGL+cpV4dKXXIgakSe7ymdDkpDGnSc1qWhOZJjviFbrXSjg5M5rgDKc1x0nOcpKyk8kM3isT&#10;mU1Z5uOc4YznM81Jz3oGE5t/vOMNmynPfs7TngC15yfT+ap17i6J/PSnQj8Z0Iaac6DtzGMclpn/&#10;zwLAc6EY5aVDN0pNbB7SoNuS0TczStJRchSYNThpLyGaT5yxs3QesmhJZ2pSlfbSBjb1KINc2jyE&#10;xpSmNLUpLd9m0ZPic6cTnWJEY3pRoPpTqKFMAw5UqlNB8vRkFW2qU/spVKkW1agsRSpIiejOkW6V&#10;qyoVWkxyCtGPQgEKqBPFRc6a0bRKlQA15ehRrZpUuP6wmVqlKzhPGp27AoCqVe3hVRF4RJkKVqEb&#10;TcZdv6rXvSoWkT2doFzf+VjINlQAd50qW9sq1mWGx6yd7aQTQBnQwhp2tGHlq8X+ytTU5jIHmgSo&#10;Wu8qVF0S9EogZWxZA2vbSwrtsDfQKD13K9W8/1bWsjfD7MUY5NjiblKtjEwDJpcb2jQcFrak5etY&#10;fepN63LStTvAwXbL2d3m9ta3Sw3ebHUYOeJat708UG5H8ZuG98LXrTnr5pOqa15L8leq8LQmerv7&#10;XcTCt6XSfR9gC2zcA09Vv8Rkbmidu1Fo/vZuy4RpeSlMSQNomMHqraQxF8xgqHo4vkykKHXt+1gW&#10;81eVJR7miTfs311++CY0Eu6ESWzhyQJgvcfccWh77GMYA5eb+6wthZWMX9betMiidfCLAczO05IY&#10;tFi+q5XBjGUmP1PAV5ovmgtE4OJSub1trmSY1QDeLZc2wE5mM423+mb8HrnCc3aClsG5ZiDDUv+z&#10;jd2zU+ccWgL3ebJmtrNsTUvdeK7MBtG0MZYBPecGd9ifhdZdSDcb51XaGLWcZHSjK/noRoMV1MxU&#10;5qHzbI1Se1I77dWlprEs01ZD+tMLDbU+RTxgRV+ysAnJ9Sp93V2L7vrAwMboj0VN2xHvMsyrVHVo&#10;j8xsOgeUpsLeplKJXd9cUiHMqC5xt7tLZkZ7upxbnbbahCxlTq5M27am5LN5jW9Twvus4U4qO7Oq&#10;Wm0btpMGT3hzRQnMEqdW3jjzaywT6sk/W3LfKLT4dtet8Jh8GZ20vpXEhZ3vT577wOftuKrT/XEB&#10;QLyvByW5saXJajinWuXonnmBAz5eRA93oVH/ZfAmcR5mne881uqUsSBZnmmkcWLoRLdwyztp4oA3&#10;kaxDxmhphDZSE0cd5VP35MtNMupEk/TEq60kxnFe8rC7POQzmjXBM3pgnnF85Uaf8svVHGVrY/Tu&#10;X0+x2zcZyoCbJJA9bDs0DRB4hWt88Bvf+1szC3fFQxPwUYd8bC/7jbdivd4LxTzb8/5lzCG1FSOv&#10;PEm93vhAk/7jVp982citZ5KuvfXetTTPUlt1pL8K9ZSfO91xX2Sm29vuu+9s7MkW88q/3pPEL/Lj&#10;b4v86htfoWOf/HSXXlLWR7/Kl7e++J3aewh3vvnC1/r38Xt9S4r//XYHavbHPeOZir7f1Ie///6T&#10;//flY1HmNEV8PNNo06dJ+3eAyAd0b3dIZPd5fmd7uOdL02FsCFiBCShPvXdIfJd+Z4d7k2QABZhJ&#10;FjiCFxhP8/d/fVdsQOV9gWd5lESC4qcGCAhOJsR5UMaBq3d/yvZJMGh9XjWA+zdPC3h6UEZ7tXZW&#10;QdeCt9aD1TdZdkdCQbhKGYhUG1h/dKWDYnZdTNiETggZMjiD4XVZh+eAKkhXJ0d0cbaFMdhoSPOF&#10;FahakqdUOOhUWKhdxqWGXMiGPeOGFihKJ9h8RjhXncWCKjdJeLiG7XVyW4hJpsdXBaAa1VaGnXV7&#10;xcdIh+iDXtVoXbiIo9SImZJDPpd1qfV1l/+IidNwD/xViow0dpBIX2x2dvFXcFFXik/oXaiYipdI&#10;XjFGf9wXeu9HeFhIi/cWaKUIcTjQigAoTyO4XZRoYcK4crloeKpBKL0YTpzofmxHi9AYjQyIjB+W&#10;Bc+niiXWjOx3ifgWjb4XPY84a+l4hOEnjJjWbudojtt4iC9XE6nXjlnwTPC4hsNIjIdocOiILTJk&#10;Cc2nj1ZAgf34fjI4j2o4WbxWjPeoCPdzMzy4kPDXkPW4hdpWJfb4Ya/BjgSpWhipfxrJaPTYaTUw&#10;kNwCFhQpYRszAFpYkiYJhRvJhKqGitG4NMxDNoBAMSFxUTSJgG6Iknioasm2kwSJWQqwF1b/aIlD&#10;SZRQ+GjaGGbJNpVbGIovxFNNSYaQ0khRSYJ8CIQl6Yyb8Ac/qIa6+GQVEYklEpYjOJZhyW/N9pEa&#10;qBleOSVwGZd7WYv4hpUwuJZDso4vKZgq05eIKZYd6ZFZCZIu2QBl044hkZiUeYBGdoZ+dg94WGgh&#10;CRsw2SKVGZoZ6VVPUBr89QGASYI/1pOWkA4tJZqwiXyGFQLPNgOpWYGCaWgOsH2KFZu+uVtPAAJP&#10;gHa22ZjteDFrUZFKQyu/KZqzKQI7BgK3iYBaKSo14QCRSZDNCZtSFZzBKZ0MJpzTuX+r+ZjYqTdW&#10;tZ2h2Z3fGQKJCJ49mJu6A5kCYi/MqZ59/2lY7SmczLV1TCif2bKbyrkzMqQGTJADCEpCCoqflmmL&#10;JbBgwamWtOaaUTGg2rR+GNp6+0mbz+laStADMXScsSED6KlYGXqiUbeh4ulVqNlxAMqV2Fmf+lJD&#10;KFqjndadJ7Bbh3CLBueKFUMR7HSciGGjOOoCLeCdU5Ck9fEEaoAC6BWhH/oDUpWbnRkBbGFVRFqk&#10;I4CZECmlH3ppPPMGTXoCijgDZ1maSmoC1mCEJ/MQFNAj1Uk9WaoG+0mOCQcCx5UCrlWaCpebujkB&#10;V2qic2pkIVCHzeaee6CmyyJVYppwVGqegGqhuXAFg9ps7cmlKteeQkOmzIIQPKpqPioVAv+BEjtV&#10;qex3qXbKfoUaEytgF5/KqPv2qHFnATRhJ5RqqnBWp4WIqGRqpm+Dlo3WovgVqiPqBiUqqLiainV6&#10;d+65o5yKDovgqD/2pxUApynYIsmKZSRwlbwmniq6pZygk6AqLCIRKUD6AIGKrNmKXzk6Z+D5rSJA&#10;QjTwql3aXgy0T6nBDmfhErxSF0baq6UJDCngrn8Ar7SZMMPJfvw1LqbhK9GTGBhQq+lCKTPyrxZ7&#10;sWpqlZqpAtcCnttmYfniOusCqfrqG/DhdCKSqBi7shgbaPdgsLS5LEo6rksxIe8BOgHKDjIqWTNE&#10;PTDLskC7pe52AywQruyhsN0Vsln0kzD/cBNBszo+uwxpKgI/+6CYWncbqwJ/gZrcGlqvmkR7Mp8a&#10;YK390TokMqTr2np/0Kqx8Ad7mKfDSq4I4YmREgVOSzNF0zBpG3ggcaTzOgNoqVaaplnUiLMwugFk&#10;CxfvYTZ/srdo+LKtepaoeLX2aiGIYzJM2wZ3Cy7jAB+Oe2DCyq6/qqdE26iMFiiMEiZi6wH4kC7T&#10;Iqefy670Cqus6qSHgKbrlkU1W1DXqbkrFDla8Tu3mq1dq4myW7soEB/RqokJe7tT+jdyMTSrCwMR&#10;Qh9z+xDlg7a4GpwG9wYw+7eIOllru6loiSniI0O8WwkoOCdJs5U2WrxjupjO+qwrum0y/2uLd2U/&#10;wvMTY1MJLlMfDqs92rt+3vl1Mqu1BQxnaooe46AL+gAV6suOEuIwwjLA0fedj5ukVrulzHUIKmsC&#10;qoMV6FtQJhHBxGImAWPBxJewaQCsgQa+2xoc4qmjDjqw5JoeBQNcBhXBZPO/V3ImA0KkO7pyWcuh&#10;HQueLSqd82sCmHIjtUMzbsrDhclAMQEzZCLE+HbAwhk1HHoViZoDTio6+4GwJHyufXDCojEsnRAh&#10;jbeHaBiutGmw4Tm5ZEovc3EfOmzGfWCt+8QeDazCCme670m1a8yfdbwGeMqqWhrG+5IrrJKvUgyZ&#10;ngITdnwxb2xhC1yaSxyzgryiwFq1cf/FMGRyEXpcCWjMJAp6Qw2RofBqmir6nQtmusDKsR8kKOHj&#10;ugIXyRAgEe3rxO40vNG3yXF8ArVroLILwyZAPO1LFhQ7vbqsGNlzGFsXRax8sRjMwnl6pIzlOswi&#10;vCT7zOe5r2w2GD6jHx25vJhssdeMikmszdBrKlWiTg9RypEcmWbTQfwxyneKteRrpLBctcQsYWgi&#10;zyUMzlY6yQnRLC4kXwoXnToZtOr8Qw9TxfzbvwZtE9KALEKjKKuck6G7kkoM0S4AMrL0NErrzBcd&#10;owitIucbLsthzt0qppAr0hfLwCJcJwsdPUyZ0hNQvaTSM0ZisxJFoxo7rwBN00L7Pgr/ImLZQ888&#10;7ZO+QxcUizHmQbBIrc4nO6lq7Eov8dQZYM8CXNERU9XpfNX+/JNaXTICdA1ePbbZIxJOzEz4wF/I&#10;bNZ62rqiQC21UlBd3dZj2xTy8RfFsyFD0R92faR9I9c9u8x309d+7dZdIB/CC1PmIcyHXQKJLWKA&#10;LSqH+9hukD0CFDyfiLaIfNlxPNdWkgMWmhVO7dkqvdLV8RLpNBQLctT+7Bm/e0RPbC1badGuPbaT&#10;Mi/hAtsMAdq1bdvgutFdQDGCodn08NtRcAkZjSPiE0PfcTTGPaRIgxHe4R6+wz6NmNNQTMrQfcbT&#10;QxdA3SfnkwtZESSgnd0jnCk90SYB/wPalFDeeww9890nQIwKK2MH8mojN+Rz7d3a+P2m7W0uQV0z&#10;xWM3T7GSCLrd3NBB7jTU6mDgB/6mxLIvZrsKT3ILMhuwTyGy2mGr14DhGV4BbUpWvuwuF2IOCPER&#10;hHI0xpDiuuzTzoNrCPslLL3e/rAfRII3lLFZkY3iNu4GK/5DcfM26sEu0bLXE445hjI3nXMgGAEL&#10;Rn7kX73h8Y3eW40f0SrV2gEgnhjjnWLFBeLjXA4QWa7lkC0JDzwxgpILAfIupdG+iCI8UcPZRtHm&#10;bo64SV5t47MhFoS9g/PIRwLXrODnf+4Ba76WLf7hg1FrMFU440zkxsDojU69j16dK6BD6OM829c6&#10;3uaq6Zse3Z3e5RrhOhjCGUvT3l1h6qe+x6mu6n0xNMiBFPB94bI+65XwB2Wg5suQ2GDAqr7e6G8w&#10;ByUODDREBol67L4+BbDu7DrONN2961/gqdC+7ZaA24XkRx/A7eKuCMD+7ejZ6+P+22Y67YXgqeGe&#10;7vDe08sSooGwEO8e7/jODlv8K+lFBHB87/ke8K5QAgJf8AZ/6gkAADtQSwMECgAAAAAAAAAhAHsF&#10;JIfYJQAA2CUAABQAAABkcnMvbWVkaWEvaW1hZ2U0LnBuZ4lQTkcNChoKAAAADUlIRFIAAABiAAAA&#10;ZQgCAAAAOcKh4QAAAAFzUkdCAK7OHOkAAAAEZ0FNQQAAsY8L/GEFAAAACXBIWXMAACHVAAAh1QEE&#10;nLSdAAAlbUlEQVR4Xu2dCViUVdvH36V628wstdI2bTE1zcrMltcs09LM1NSyXDP3XDJFVNxBVDaV&#10;TUARZN83BUFA9h1EZEdkVRRcEFTcv+83c/RhmBmGQbD6rut7rrm4hpnznHOf/3Of+9zn3uYf//j/&#10;S0sE/ke769SlqiWBq9YfNtwWtcsvO9gzyy+sMLLoXPHVGw3adfDXtLrzP3fOXbmQVpnpczzIOyvA&#10;6ajX2rAt68O2mMZaXb91Q0uaZEhq0/T27ds74m0yTmXRmN5P153JPpufUJbql31gadCaiU7TVh/a&#10;HF2SdPvObW16+xPa1F+/6pUVsNDvj3H7pxhHWxwujIL4E+dO1jZcEqP7gtrxAC0p0QqmO3fuRBZF&#10;m8ZY0CkP59btW0q9A2L99cuRJ+Nnei/+yGLYKPuJOxPsMk9nF9acyDmTx+vk+dLqy+eu3Lh6/db1&#10;m7dvguYdLQlUacaN3E4n125ev3StrqL2dH51YfaZXP4eO5Nrnrjnqz3ff2I5fNnBtcer82kDwcrU&#10;yp/lzdu39COMC88Va0NIyzAxTEj+YXq8Je+9oObEPJ+l68K2RBXHXbz3ZFRHqrt+OePUMZ6nY5or&#10;L//ckIP5h4PywlyPeu1OtDeNtjCINDE8Ygb01kn2Lke9/HOCDxdFxZQkJpenppSnJZenJZal8G/E&#10;iRju8jjmZ5ey3zTW2jBqh36EiUmMuXXSPvdjvgfyDwfmhblleu9LdXbP9EmuyKi9VtfctGuuXAgr&#10;PKIbvGFz+PaLDbU0O1Nf/av3kpMXylpEqmWYSi+U60eawlD0xWPsZzr4H8uf/OfyDv/W6fiI7jP9&#10;zD5acXBddnVBiyPRA7fDiTACrxu3bvBi/dZeqz916UzBueLM08cTy9JiShJiTsbLXqVJiWXpGaeO&#10;51YXll6sOH/10rVb12/ckt0oeqCrFrmSQRMrMn7zX/6W0fsPr3wGmqH8XzpPWSbsFQRfvn4VgQub&#10;a6a/BZhu3bm1LWpnztl8eqGvWV6LwEjt6z+6zz6/6fXvnabtiLXm2TpluEedjK+8VNXA4rh9U6Dc&#10;7hecfvPOLVbWhau1x6py/HMOOqS67Et1Mogw/tz222fWvfzwyk5qqX1o5dO+2QcEPdBplXgXteYo&#10;1ATT7Tt3fvH8La3iqEwk3bljk7Tv0VWdm4NJ6fN/6XTsvOHVPsYfDNr12WDzL/5r9dVPbrM3Ht7m&#10;lOHBas06nV1yoZwN6OrNa8g1DfBBA+xT21B3+lIV6z2t8mhEUbRjutuGw1unuM0ZunsUnX+4a+gA&#10;s09eNujz+OquWpJHs5cMeieXp8uF1E2LxD2OGR4ayGgWJvjZNdMbgSJuPl6V8x9dbTHSnlZaPqTT&#10;6fE1z3fe0KObQa9XDfq+ZtjvdcP+zKHrxp5P6b34yMpnW9VbqxqP3Ps9O4+Y4LIDa5PK01Xlvfi2&#10;WZjYAnbE7b528xqNjp4+3m3Tm62i4P9K41+8F4qtCYbdcHjb+SsX1fKUepjg84HmX1y+foV7Ll6t&#10;HWE39k+Y9r91nn5sVRcxUKd1L763478v6r/1oMdFom+OMBaiM7e6YJrnArViVA1M569c0AneUF57&#10;SuCqG7z+nys6tJ3cJ9Y8Tz8v6/ee7jFP79Dmn11nddnQg0WdUpHBllx6sbKs9lQvo4EMNMDsUyRX&#10;5InolPIMFj4C0eWod2jhEftUFxSRhX7LO6x5YbD5sFcM+v5rxVNtJ6zb5jePFMeKyQblhqKds6Uq&#10;8ZQamKAmvChKtFsbavCQztNtIeWfK54abPGlW6avR1YA0i2hLCUg79BCf538mhNvbnt3uO2Y7/dP&#10;Y2lPdZ/Xz2SwkMEpVTnOGR7PrHvpZf0+832XwWLRxfGrgzd8afPtdM/5KFOIMP6y/0YVx/pnH3hm&#10;/cttoZB7X9/6Dnu6mDL7Q2hhpCaYEGAIf71QfRiP96GFER3XdmstBegmHdd2f3ptd/g5tjQZNaLk&#10;QllCabJdivPAnZ8llqa+YtDnsVWdu23uJXbrFza/efXG1Q92fSENpBu6ufRCxbIgPfbHZ9e9wufA&#10;NN197vMbX5N1K2dJdNf+Zp/A9RyY2F4sE2yrr5x/WC7vgfWRlc+0luze2wcKbRlVbmXwepR7RaSa&#10;cFN8aTJHM3GU5dT2/s4hrRrsEd1nxzn+vC1qB8qu3/Gg1wz7n7lc45Lh+ez6V5kbrx6Gb1fX13AM&#10;dDnqiWrTYc3zamHiw/m+v5vGWEaXJITkhz+q2xmYztTXZJ/Ns0t2fErvBQHTu2b/pc8Oei+gTE/3&#10;XMCe1UFP9lDf3TFkQ5hhH+NBrCbt6WfRLAtaLZYb6u4C/+UV98ROk53uQsPF9eHb667V8ynM1Mdo&#10;EOyg/TDPbXwt/ERMw80Gh3T3N7e/e+l63Td7JwKTX85B9yzfyBMxLChmhfT5yn7ifL/f0TzFzqDK&#10;TXwotPyehv3yagrREoFp4v6pXda/+trWd+AUARO4nK2vLrtYCUwfW45ouNXwo8tM7vU45r853Kiv&#10;yUeIth6G/bSfAtwdcSJaMNHZ+rNbjpiITbARJra2HXHWTIaPWCbo79r03tOw/yyvhUsCdN8x/Rh9&#10;Mig35Ku93zO9Hlverqo7O8TqK2BixblkeOgd2iQWwpNyDkIqI31+cJ6hFqa14dt+9Vr0tsmHk5ym&#10;n7968em1LwLTzy6zWMtCUAqYPrcZw3mw7no9vMMZYFHgyl1xNk/pdWNrH+/4E88joTSFXQLNk8Pj&#10;70GrPrYYBm2a58WDjCtJEtBgQnDJ8GqECTGkH24cUnBXk3Q/5gNjtwhTf5PB0GGb4oiaXny+5PHV&#10;zwHT9hgLDrfZZ/L2pDg9sfp5YLKIsxH7EWpk1w097VOdv7IbtyJ4HfD12vYen79q2A8RPnLvBGnE&#10;UfaT4kqT6PN0/VnTWEseMhITG0hCWTLLeX+6+yv6fYDpxc29OB7lVOcP2vU59z6l152dZ2P4dqwR&#10;T6x+TsDUXb9X0bmTqRUZG8O3pVRmjNrzfYvz4vFgbACdG7dvmsRYBuWF3uWmU3VnTOMshQKKAIPJ&#10;NfTVae2Li/xX8FQtEuymus2h5SeWI+D/Hob9gamqvrrofAm8+cKmN/gKmOxT9iMmzBP2lF4sn+Qy&#10;8+SFUt4U1ZyY4bGQTZA2qEvMSuk5gyyP6ok1zwlK4KNum98YuOtzvbAtKBA9t/RjC+++qRdfmcRY&#10;BOYd+vcKGZv45QRDgFmcNe8FTP1NPmJxfGU3nk/Yzg4VRsLOA82HcbLRoEz85q8jmIiT9gzPhRyY&#10;ZCIceLZH7ZLOJbO9F6lVlJ5Z9wpCDvuWW6ZPR73ubMndN8sIfdmg94WrF1/fNkAsOvSj9FOZQXkh&#10;CCN2n9OXzhzIC10bqr80YOXD8iXzUAvnjw6d1r3coqb20MpO4oDJsQbie217n/doVViR2EkaYTL9&#10;+FJD3VvbZd/ymuY+97WtA5YE6CDO9CO29zUepDoQ6xeGFTDtjNsdmBuiKJtuyvUXmZyPPpnQef2r&#10;Sgw1cNdQ2D6iOBbRTkefWH3tccwX0wTNeht9ACldNvYUMAnST9ed/dTq674mg+A+duhW7QZI96lu&#10;c1tcHVIDpJ7QLUbaT4grTREzF9wE18Dpn1p9JRqLZsC0NdLMKNr83NULO+NtlWj7r9UIrH3ggIK9&#10;7MAaoZQ3KgTHq3KtEvfIrUJ3fnb9VYlKcPE65s/u+6Xtd69vHbAoaLWACZpYg4cKIv6zqrNvdtAn&#10;coJQI5uzYLQ4+f6mH0NWcP7hjmtfbLGxugZ3d2f2uIDcEI47u+JtjaJ2KSrJwOSc7tFp3Uv9zT72&#10;zApQgmlXvA0EsMfBSoi5Jjsd/6AubT2yQ5zj8s4WKlHwocXw9MpjqDzYybBdfLZ7NEowevOgXUMR&#10;Fn2NBoEL+92j9w5l9zVDnvYzNkmOEHDpWr0QzPf9YvJvbn8P1QztCRPoTM+Fj63u+qHFMJ4rMKFJ&#10;smiWB69HRCgO8dym11m2EMAOaxBhIt434Sb+QTy5Z/qJLyY4TVe8H5jqr9WvC92CxOVzVD70T0xu&#10;6GCTXWe1ak1pmDlAV9VVCwI2hRvdN0bKz9j8i7zqAuzOaA8IBGBaE7JpuN24iJMJihY0EAzIDWZo&#10;ltQfB9cW1DSayZto4djzxztNwyRAU5hF6DjiBUww6qNy6ShebJw/uf7avTWaruZpQ+X+DE+BERdW&#10;bQ407YUUp+XhdmN5vagvgwkVn5676/dW3O+Q9DWXz8nmfiZ/UaCuou1J+eibVJFumWBP0yvXr3y7&#10;b5IiTE7p7oowtdcEpH7Y75V8NqhLT65usijaZdDx+6egA+GSeGVLX8UOlx/Qk9vX7/zmv+LyDZnw&#10;kS41FoI1h/SRUGBpFmspSb7BFsNRSSV7ULuQq9gJukV+dZEiZbyf7DoHpbHdx6JDFLEtkSbHqrJR&#10;0MVJEN0NYwODllwotU2WyccWYPLM8k8sS6URvUiawVvGHyKtW1T2729KaBjsONIBSqLPNnn//XWo&#10;zV0st17b3//jgB7LkPYcsJBcDM3BiI27ZZgw6YffOwH2N/1ImyHb2KaP8WBpT1GkD3d8H5MP29i5&#10;lrePd5oqhl4TalDfdMXxoZpFh3aPHUfcgwdRy2Ha0oy1vDvZASeS0jNEsTOING4XE2WL5JVfkllr&#10;cZ1jHVUiQz1MMqHg8ot0xGtxgLY3QJ/oZ/pJxaUmljBBK2YmDkltH0JzD4+tek4MtzHcCMuMtjBx&#10;QPfJDhKtn9v4uuIYX+we/c3eCWpfb24bILVEIn6+e5RSs1F7JygqGVJj+MUw0kSVOPGJVeI+LRnq&#10;8VVdP7UcvjnC6LKCFxfrrfNRrzEOP2CZmOA0bZLbnPd3DFE6yukEr2Mg1KWh1qMla68iPeo9KyhQ&#10;BHKIdkpq3rmGZp30xlE7pZm/bTyoolbNY3nH5GPVB9tlQ0+UVbUwYc3wzwn5yPLuoUwDU3AMwLYp&#10;BZyo9sZOLz60T3P5d1NvcED2QT4/W1+jG7JJLRnN+umw84t1F5gTrEgcAQ7YSVT7wmY0wWmq1LLr&#10;xh6hTfcL/KMcJiXbiCIr4U1ojpWuXG8QNpmWVk0XxYgJjhozPBf03Nqf84p1kgM2VcX+7dNcFWGS&#10;G5HjaICXPKokoXUwLQ1aXXdN5hENL4z6l9yaI16YKawSZfqn0iUMrIovWoYXycyh4vI5HqB6HkYq&#10;/ew2W3N8ARovO7cGmNgBHNJcJaUZIwm+Cak962uMw4+KXKYEE53jdodC7CdF50+2DiYUmcJzsns4&#10;2SrZVaZ6LFAN93p89V1PpOJ8kE3SqIv9l6tOFeB8sgKbYyXpc5x02NqbQ6qv8Qewj9R4tvcSpZao&#10;e5YJe6QGSjB9Zv01MT18Sxsgbh1MMScTUiszuCe/pggXgOLAP7rNUYUJn5LqNPCsaYaJR62q8qoS&#10;GleajIG4OZj+CFqjeMsTa9RYqEFKCn1Sgmnk3vHiaGKb7ECsWutgSipPjStJ5J7y2kr81A8IJmzV&#10;qfKIF80XRzAN3rCD+WGKt0+UeyJUX1ujdohmSjCNdZiMaZttbl+ay7kr51sHEzGdkXKXMREzg5ua&#10;ftqRmziFNhcEokTu6lCD5rgp87QsIlS6sLKqPVTB2ti2gWNvapOdbsL+KZx4+ZyoPgIDWgcTRjgB&#10;U9nFinfNPnlA3DTFfR7xSi0xk+x7ZjLKvtH7okgPWp5iD/iQZ3svVlW1cGTN8126LlQf/4qi3kR8&#10;rSzqDm5KdWk1TEhuDncMj0ELn8QDgulhnU747LWBiTYoYr2NB6nylKJ4Fl2xdt4xbfJoNWyUY/b9&#10;IJwAlol78I+2jptCCiNFeHNSeRrP4QHB9IPLTGIvtYHp7OUaIiCmus8lclJpzsNsx1y/dVOpE4Lw&#10;vnOYjO2hRZ3r893fiI1yb6ozzsHWwYQ+StAf9xAjLxxq0qu9ZNM0j3k4LLXBiDYocROakc3Prn8F&#10;a7dqP7jFMCe1CBMO99yzMv9lUlkqLr9WwIRYfW/HZ0K4+uccUBqp7TChVY51nCLcE9pf2Pk/NB+m&#10;dtro3KrR6qLnnOqCJ9WpCAr9dBCROux33zn+3AqYkGTz/ZaJG3CBtjtM6AFRJxOam5gG4MIKo5Qk&#10;gETbmkObcQqovffoqWNj9v2oga2s70XyjnOcoja3RP2ZzijG4uTFcjGkkouGwdrOTSjfhIdqCHVv&#10;DimQ9c05QFiH6pzZvOb6LBERNaoXnKgfYaT2RrrqufUdcQveULdjfqq3q4GJrRF7k2iK8q5KUNth&#10;YrdeH7a1tQkut27fJggipTydE1ynZoxQMzzmE++vFimGw9nbXMy2FNI7Xt26UwPTyfNljkfvBkkT&#10;e/0gYHpMt/M83z9IqNCwvlS/QnYs8PuD6AHNUhnDdFDuIclsotgPspbMDZxRqj0QxCFa4iU+U6e8&#10;saiBiVCA8MIj3ABZGNIfBEz0iRT3l/sOW3UVnSt5YVMTM6FayFjUe1OdmtPv7VOcVW0Vb21/T1BC&#10;rEtw09MPH6qBySXThyw5vvPLDnryXuhM+yoE+LUWBejgNG4VRqLxnlQX7aJmO/zo8gtRVKpDXLt1&#10;g6gbJXwJKUiukCUdZFQeI/NO6S41MC0LWoPNEGG54oCe2gCatsum3jLTh/rTkzbA7YyzET56zS/U&#10;vbeNP6yQ+wKULiS6UkIAx0CzGEua4THBTNwCTCkVR+2S99MI3WyAmRqDbNt3Oky65eq8A9oAJNoQ&#10;Qqp9IEaXDa8mlqepBsWTeabEBGxcV+V2zlUhmy7IM8mkqwk3sZixQtRckdlcyGhrbvtsCzdhNvI6&#10;HnS+obYtqa888ElO6q0lavmLLDGi9JQeA0ESSrIca7IQ3vAKUTvNwkRY1BT3OeLrbx0nN8fSbYGJ&#10;PonOIXBrR5yV9uyj2rKs9nSLW54i/Q/rPoM+odgPDoKPLYcrzVHkDcB6A3YMUdRXmnCT61FvDM+0&#10;4wClIRanjTBBGbEMpIjdN0wc6EMKwqUjHsFwR07EkqmIg0uDtPo9cLXiiLCzqv1+xJ6xog2JLMJA&#10;Lq5GmFhxhHvWyePptkebaxivjTCRVaeaFNIqyNhelgauIjdUELnQf4W4nYw/DUGbH+waquhYvnrj&#10;2o+us5Smid4raKu8dJowXjUwoXAT+S4yQ7+2G6cBpkmuv2ppCx9zz9nHeMJlgPwWcRyqF6yuaIrm&#10;3JAut+SovcgDkqzj8KZoE1YQ0dyJj6Hf2DZAkUFYdMQgq04T2yZdYR0nUF5ybTZyU0FNkWWCHS0w&#10;kpJVqQEmjulkNCpRT2yv6i12aU6iGejPxaKo0xG7tdoTL0ozAbkyZ9Q9p+MvXgv7Gg/OPlvQXAIs&#10;xlXiBMUSFqMQ2ypSkdUL8u0DFX15eWcL1GL6jf1EGcF3bu1Ld5OcrI0wOaR7CI/TwdxQPHwaYIKx&#10;cQsrwcRuonpLzT0LPLEl7+74FN1E0W0tejh/tZZI9K4bX4fhh1iPlFTnEbbjkI9kZ/KV7iGDN40G&#10;zQ+4C4e4EeHSeX0PRZj4cJbnwuYoJ+NVcRG4ZHqrbYmPj+ByutoZY5UrT3LmaoSJGHPxEfnBLYZl&#10;44RQgol0ZBIhpIE5Dcz2WSK1OVQQySfkpYIXafDexwPJmSfAdmec9XtmjW6bYTZjxC0cvoZYf600&#10;DVAmDwpPzKdWo0Y7TPbLDf2HPKtG4iZu5DHwPFTnj29VsThD2cXy5pzJWESEv5qByO1vAhPcuCb0&#10;7tlvtH1jLGFzT4bQ+BT5nihd6DIsqInOMwkY+9JuLOcmYfzkunKjAW2YrtADiNh8YfMbEC0JYMUh&#10;GFrcQkjYJxbKuzUteX4iZp83UoKTIkzcW1hTPMzmW8Wdusv6Hl5Z/hKpmHQ17In0LMzzrDti5ZvA&#10;hDG0rLZCPEYBM2ccIrOROOhgAKyqpKAHE8qpxFOq/2K9h2gNS1jxK4xnUg+q3NRcJ0owyWZ4+xZJ&#10;LdM8F45ynEweiAiDE7Mj52iOz1IJRFa65IMBIGE7n+z6q2g/bv9UEX8gW3SIz2ke8znH8T9SkNbc&#10;GVEcc6jwyKH8cLIRvI8HjbCfqEolYScUp2jOoQx/sbiGWo/UPhx6vOPdMBgo0R4mrCtiVkxJg+GY&#10;VAg0BhKiFCeCNMTA9KJBnxG2Y4mFtk60Z+6vbnlbdEjsuHe2zHcvg4kHjqIkvnDL9KMXYisIYJ/r&#10;s2ycw0/j908lXJ88QLUPk07hO6bnnOldfKHiyvWrZy+fizwRi2mYRIjW5hoQYn4f3NR5/StjHX4c&#10;5/gTI3bQe37o7tHkvJM8LLZIOCu54uh83z/QRVRNC9O9F22PtpjoMoMsqb4mgzmQ04Yz8zl56B5q&#10;9lyfpXdhyjidFVwQLuib5bVYrHySkrceMZuwf+qPzjPwFw7ZPUrLhdOWZk1hGtmWrriX0hUsIs1h&#10;tT+5/Yp1iZhlvLarQzbBjAJKqebFbJ+l2N1k3ERofWrlUdnSvXOHfC9BHN6r4vOllNYgmomKMNrX&#10;s2jL3BRh0mzkb8soivd+aTsGqzF8cLg4FglDyJnIOVtwLwIT5x1RFDKY2AWyqnKAqf7alacVtERk&#10;Coz61NruPBNt/IJtJx1vpbTo8HS2vUNtemBqUry7JM7fNhksKEGAkO1+l5uEtxOlRqQpA9AvXr9R&#10;wIeQyG1HzEipXOS/Upsh29IGFYF9Q4LpUH7EK63J1L2/oVHlHNJcqIw00n4S1hGSQcUi7ajXrUHu&#10;MU8/dYx0ZRlMIQURZy7L9E7iBojyFOOV1FZio2KtVl+uiS9NiS5Nuj86tLmLSILZvks5bUoYiTd4&#10;qHbG2bbkjLz/LCloW3ZA72B+KBo5Fme2QuIBhGoNuwi9j/w59FIZTN7ZB4V7i3QLKYPfNctvpuf8&#10;Wd6LA3IOsoCx5rWommuDiGIbwvu/sZ9gEmuloVwWVCEcHdLdvrGfRH5za4dosb19uptFwp6ZHgt4&#10;SN/u+2HAPQ2eiGPx2HAL3OUmsBQlYzaFb5cWJ1nLKw7qIZs+3PU5ZTa2xZi3I0zULCJIjgo1qkc8&#10;JYaS/oWvyfSZ57tMO3+BtizmmxeGto3xBKMdvu4YxJB8MRGwLdwN5RcrDuaFyrjJNcNTBOeuPLhO&#10;UgXJsERYoIJTDIBwIThQnBLa/nrb9NPDhUe8jx+g8FdUcTxhvD97zHtnx5AfXGYF5oUePZXFgZNC&#10;FQhOo1jrQRZfPqLbuee2d3UPbZ7hvWiy+xwCK9pOg9QDNQKoMiKtIcaSYBLymoRBasbJYMIdLKqG&#10;UXdNYhkikzccNuQQePHqJdLaQwoiqSnTjvT9HbpCWiOX48tTiLpcHKBDzRaJS55s5KZKzqoymALz&#10;w0TdIn2FRddp7UthRVEE/ZHMwaFsQ/g287jdf4e5tS8NwNFd/00ipDJOZ1NaEc4S/UuyCeubHzE5&#10;XLiShd+dqDrV48VC/+Xy/e7cHO/F2p/O2ncyD6g3ZPYUt9kwwUv6b2FFQM2mzI0YS9rpKBVJUVGh&#10;XgZkV+UCExYWSSGQKCNDj+yTyS6z9EINyD57QBT/+d1ieqQASfrpLNQOBCKJBrElSZxPBSUYNoXp&#10;kVBdik3KYCIrUUQdc/BTNK3BO1039Fjg/we1ljB3XmyoI/CYGh5//pQexIgU7qu+fJ7yNGxTlBsh&#10;keVTyxHSchlqO1pssgdyQ7HJyGDCbOQuD+rBokKNBYkmJBy5Q+6ZvgllaQipzKocCttMcp6OqHsQ&#10;dP+ZfbK1kaGCJKFK0Gj7iapKBt4TAdPK4A0kcshgQmsgKE8YoSOL4xTJJdQCy1xATjBlbLBmjdgz&#10;Hgs0/gm1+V5/5jzbMhbVSt4y/mD5wbUv6fd2SHNH8prFWil2iJxpuCVTJIkQEMasu7ZwaoCKuF2g&#10;+qipdZVOsR8Yx1rCRCfPl1ALyCrRjgAaTOvSvtAWov/ke1lZuJiIv5C8RxP3TyMbm/AVQQkKNink&#10;gpU2Hd6eWZXdCBOwTXKeIb5DoisyC4fDGR4L0DYp0YO0wzWAzZ9XYO4hSrutDTP8P8FZTB43ao8t&#10;/bAfUcUkKD8UgU1dI3BB4e5tNFCSShTpobYtOBBiPf+ea6vRs0JYkwgbZvVNcZ2t9JB/8V6MPXDo&#10;7m/Q18n6IQ7gB2dZDaqC6hP403cn7xO14hhSy0zKB8dEskpqa16ADN4gdyhOsS/NjeouNZcv4A2H&#10;yNyawn5yLFhDGEI4i0gbF/OKK0sRIOyItSJ1QLBOI0xUfaNGinANU9CXgouKMyF4mmj8TRFGcSXJ&#10;QrWnlMzqQ5seW9UVbYvAxc9tvoNXOXzgRKIGz++BulQBok6P/Cm1ovialvBhBSPM8iOLL8ECdqaS&#10;FCctzgmUdqLGD3F4ZMlxEDl2Ovs3v+WcNjBVrzq0aV+qK/CRTUAlCnKFTpwryasu+mL3N+LsgRJg&#10;Hm8nZDQ7O9XjRfZBE5j4J+JELC4A8QWCjQwPRdbAQB5ccJjlKu/xpTJZZtSnLEk8C9T1+8F9Lm7Y&#10;hhsN6GzkGtXfuIzxEzooN0P9iJ9cZpEssjrM4Ge3XyljQwkvHB5SCV2sYvZpzlT+EG5U0zibgNzQ&#10;1Mpj+456Sag9ve4l4lO/d5zCJ+BCZT8WBcWhqMGEZnikOG6kw2RzWXEd88dWd8F+NMb+x+G2Yy/J&#10;Y0aob4hCxBmeslsMMcdnMfzF1MY4TJa8WCiMe1L2C480Pu0vbccpGnYauUmgY5PkwNld2FXAkpJs&#10;irGOD614+nm5ewotw+d4IORSjpDYc4xT9ilOWCRqr1561eDtxIp08l26bXqDpzTUehRG0viyFIt4&#10;m9+D9NgfKFaKKFwaqCuVEvHI8ifCn7MCdlS0kKzqAlSVjYe3TveYL8HExlxysYL64mzeFI7AA8TE&#10;fnKdhcGTlY4LB+MBtzhleGICx8uPJkyNo5KL5RQ5wKuMYw6kWF9Q7pzhSY0+qWeslzjTSNkTCLD9&#10;wytiQ5MuZZj4ghhN3ZANkuc+viRp3P6fldbCTM8FwuvJsqI0I95QAiiskx1gH/RPwhFwzBBI9qhu&#10;F5YqtcyoBc6RCM7nFq8sP5R+qUPEAQdvUBu7fwqGAQIoOI6ykLtuel0xchA/GJVgMW9Sh/ZL229P&#10;1Z9h7dunOi0/sBa+4OyKA67q8rmxDj/xr0m0ufNRT+Yfkh8GZ+EXwFUHW32w8zMKG7BaJTMDvkhs&#10;s1KIB5JX5+BaUfm5BZj4GsfLO2ayRyGBVddQT+CLqoQ2jds912cxioJzurt/dpBjmjvzpzY/4Rxi&#10;76BilnXSXu/sIPh54M6hfELSb1ZVtgQT4hYX4UwvWXX/vOrClwz67E7dD7lwnGS6wWGBlYIqURT3&#10;Qy8ZYvU1q+kx3S6RxfGxJxPpyjLeNqo0cUuEyaqQjfy7Mcwwr/oEbz6yHI5NksWhlO+CIH923ctU&#10;oZPiogkvyDqbR2Wk6zfVJHyr4SaJ94iQZrVLVRSQbayLrUdMUcRx+AnBLPN96nSc6jGXKemHG329&#10;53vKgnGqDi+KRqaip832WsTO8LnNaGDqKs/X9T0eCHNJMLHKcO1RUGmh/0qyJpCjuOkpd0h8m9SG&#10;VYZDjFLtNFgSqIsciC9NMo42Zxsh749mu+KsacAhliMYZjIqapI9JgQzleqoniTe47vGnYnrjRgI&#10;xYrzVINBw0QlbM4b2ixMgMXZj0RfamCymCUOBCwGqKw9lVieahhl1m1zYxFmVHbowIFDbOvIPd9z&#10;I0KB5clPZ7y2tV9pbSVWC2iF6dIrMxVX8eKAleyzsI+x3EbKkcA7y589VGrzrf1EsqKRvvN8fz9W&#10;lUsbasNaJe0juEfEKKED99r+HgBRkJZFh/xSMnVQa0VmLz2VRcacYoEAjJbU7dwZv5vgC9VoJE2y&#10;SWlZsu4os4wkYjdBW1UN5ga4rLP5vwXosLOShc32B69hxuWUg4xnF4NiZWWqaclopk2B3f73EgUp&#10;RvTshh5a2pRlv02woiNDMBDrF3v5G1sHIJKhZJjNaNLdKi4pF4JgfeHoRnTaJDuQD13cLj/5IFDD&#10;YIxo54RMUIZR9C5WjdpoLvHbL1lncvG+Y/lkZ8H8gNZLIVViY5cfWMMeTGVeLZWj5ppRSJOjlm3S&#10;vr0pzk5p7m5Hvb2O+TFQcF5YbEkiR876ZlLQSKQnNH5N6Ga7FCfesNVomWmsadEpsZX0b1X9WYKq&#10;P9g1jAIh/IQHmwjLEO1B+1Qd5N10jwVsCFqyDHjBj/DmfL8/RGkcbS4eJLwvExF1VduizSkxzu8p&#10;JJdnaP9jPa1YdM0RxGK8cftGamUmFf2WB62m1EVwQSSVQPEO2iY5+GQfILcBOKhUR/01Wcp205+F&#10;4XbcKujNFK3VzFzI+M+sRyGwkSlK9S+o+oQzkY0MpwgGWLwMHEgJOyEHnJKQ/ASLUYz58qA15BAR&#10;t6e2Row2cNPmfrhJbdewEooZAQuFNUWENVIJN6kig9w3ykjqBK+nniLF/Sa6/LIkaBX1EKUQbcDC&#10;1UxBPNXaKQK7t4wGUlBZiihjaDQyx3T3qR7zvnOcQoIW4p86vGRG0C0eWkwXjI5GQj0W1Jr2+uGS&#10;doNJy8eCn4bnTC4Dp2X2O2kaiLPhdt8pbk/s4sR3YecSPbN2qIqKbkGsIhWu7y8tSEsiVZv92TAJ&#10;CmA9nM6umT78uBcWZPEhM7dKsJNrZE9+YTOajHVpnSKY1x3e6pHpC7dqKXTvGxG1N/41MEmksJqI&#10;4PPNOSgJDs4N8JrUgNoLCwJ01ocZalBq2heRvyNM0MR+JIvqjTEvONeY/CBo5RzHb58I++Ffe/3F&#10;3CRNHvsOqhA/fSTWFKe8JQErfXIOoJr/tQCJ0f8uMAlqbJIdKVvPWR9TBr8/8XcA6O8IE0x0uOgI&#10;5ieCVf4SUd3cg/lfW6wHDGXdyzUAAAAASUVORK5CYIJQSwMECgAAAAAAAAAhAKCzGSAwNgAAMDYA&#10;ABQAAABkcnMvbWVkaWEvaW1hZ2U3LnBuZ4lQTkcNChoKAAAADUlIRFIAAABMAAAAYggGAAAA+jE1&#10;bQAAAAFzUkdCAK7OHOkAAAAEZ0FNQQAAsY8L/GEFAAAACXBIWXMAACHVAAAh1QEEnLSdAAA1xUlE&#10;QVR4XtV9BXRWZ7ouc2TOPXPvumfWueeuu2ampRD35Jf8fwIJIS6EuBKDKBDcPWgpUAju7u6SENyK&#10;DtoWKC3uLW5F8t7n+fa/aUrbATqlnZO19vpt2/d8z+vvt1Or1j/g39agoH+RsrJ/+qlb297Cf9Cc&#10;Qst7/4C3/svektSq9butLYP+18Gupv/YVepr3tXCmr2q0Fq8NN8yZV2x5fT0bPM3C5panleW+Au+&#10;q15R4Puwsth6YkOxdURVc+uQtUWW41ta+j3d1MJPljSzPJyXZ50/v5k5e3dzf4/FqW6//2Xv9jc8&#10;2/rWDv+2rsjadlqWuWJOju+ulQWW3djOV5ZYqwGYzMm1yMbmfgKwZC7eb2vpr7YqfLeqwCKVeNU/&#10;b2vpJztb+cuOUu33ZQWW6klNzF+MSjdtxr4DOBmcmN9wuG9/6dXFpj/MzPX7y+bmfk3WFFr2gi0v&#10;KkqsMi3bLGuKAFCer6zG64RMs2wo9pN12La28JfdAKLmtuuVzzV/2wHgCN6SfIt8nGaSYalmgO0r&#10;5WlmWdrM99mW5n6Hq4r95q9uGmh8+xH8ikdsaOnrvizfsgxgPF1X5KcGQSZswrau2KqAmZmD7/A6&#10;LctXKF6rCqwAzio7wZpd2AgMWcRjuEEMheBx4z7ctmPbiu/JyA+TjAKWybJmVhmWYpJFzSxShQla&#10;CMZOyDT9dXpTq+OvCMGbXWpXab0/L21qHrGhyHqJLJoNoLZCrNaCPRSfbQBmCzYCMz3bF4PxVYBx&#10;3y0A71U26eBVNrfKZttxBH5Hqd9LQPl5CUBaBGAW5FllHsAbn2GWWZgQqABZjokgkBMzDcsnFZv+&#10;9c1G8g732hpU619WQmEvh56ZA4Dm5kHflPipG63C63abHiITqKM4+AoARp21ErprEgCrwPdrMTgC&#10;pIucAssmjrru0hn1qtjW/Mx95+EeFgI8Xp9iT8Z1a2yQISmmsZ+0sf6/dwjH60+9vnXUv83I8l03&#10;AbP4UbJJ+sQbZQxmeDx0E8WO7CFYBIAs4+Cg19R7gkSGkHX6b7ts7CHQOoAUUYLFjftRhHWxfRU8&#10;no9s5LYcuo1M+zjVJENwb2TeyFTj1rKyoH95/cje4R5QrFEDoUPax/hI22gf6RzrowBbAD3SIw4z&#10;i5sdAaVMnfJjCl0H6QcKH+CsK7IowAnWwma+YKyfYo7SZ7YJoNgPSzVKGSaL1+7UyKC2DrgftTXy&#10;UaDNAKt7xxsAojnoHcLx+lOL1Prdojzfze0AVkfcaC+A9DHEYHITXxkJizU4yST9E414b4LIQgQB&#10;HBn0KkAUJ7JqIwAh69bCYFA3LQFQFPN5EPkVEHWydjEmYzF+65tgVJMzHIBQ7LpjG5xslFG4FoHi&#10;BHLDvb3oEO39GYzDtIoW5vdfP6p3vMfyQl8n3izFkgD1BGgTIaY0+RSLPpjZbrEGxQKyjb7XSgye&#10;oFUADOozXYyH43dat+FwE4YC+HEAZD4+LwVI5fhtLERrECaAwEAvSRecdxgAG5tuBmBGTBpZprFL&#10;B6xTjM/xsliTC2D4Vfyz115kUqzpD2PSzU9H4aYJCBnGDf6XbACj1kLR09eiY0rrOREgwNEUgjMA&#10;gx+BAZOZo3H8YIA+E1Z0EMScgE3De7oJZBsNCyeCjBqA36kveSxBItsmw4iQyUNTjNIPnzmJSk3E&#10;+Cx4p5w5DWU+Ls3su7bAmj0owdh2eTNr9rQUn//7UxfF7P2hPM34nO4CGTUDr3zPQRIgDpjOKhm3&#10;PN8KsAiMUe3XL8Gg9iHAs3EsQeL3BJvHTc0yKx00GzqIhmIhvhsP0D7E8T3AqP6JJuUAc6KG4Dvu&#10;y8nABMpofNcnzohJMax5Z4DRn4KuWDwx03RxflPfJ6T96HTTY+ifVZsKftwsk2EjcaPDobMoNmQQ&#10;Z5smfjH8JIpfBRhG8SNLCNiETF+lp+hirIZIzsphWASgcRx/p96iLiNoBGMc2DQf5+M5uD+dYDjI&#10;mAT4dQCak0MdSUNDkewMfUrVwPsZlW48jfO4/aKg7Wnv9++bWhi8KousG6Zihjmb1BcUI84mZ28Y&#10;qL6y0HJ8bo6xybJ8s8f6IqP95lYW7wV5vtN58zTlHAgV+xoMain8s/U4D2NBAkBfjAMki6YAGAJC&#10;JU79xN8IJp1Y6jgqeLoRdBEI2rAUzV1h9EADoZxhWE3+TkPB6/H3xTj/2AwT9KVBukK/0RhQx03M&#10;NE4dn232GBzvXWd4it+//13gLS8wJy0ttMxE3PeCN8ABciAUH4oLB0fwqGMmwvoxFOFsrizwfYYg&#10;upriw1mnF08QeA562gSHFo2zT+eWIPC4mWATvyNI68E8AsLjuC/PQ+bxe35HV2IzQCSzeDyPoZXV&#10;AaNbQZB5XkiC8v+4KeOA+yTjIJKKaSNx/9Cbt3GdyXtb1fc+iJgX27+eKEv9fdnfSCf9AFwox/uk&#10;b29YMV6MM0gHcw1NOwbBm5+DQfLGOKgZeL+pOVwA7DMPN0pm0V9iQMxBcuaVl49BLgVoBIjsobWb&#10;Ap00FUE435ONm3BOFR4x84B91+M7gkFfi2EQ0jov40c9jtSZx2vx3jiB1GN9oQ9pYZH6eSm2FP0e&#10;YBmt6DhsHCP0WzVYfROB/4WtLaznNrewnt9W6nduZ2v/CTtaWnJ2t7JMwLXO4vxfrS+y9Dk4qUZY&#10;taPE4sYL0fTTYtG5o/XhIMi0+QCElo6M4c1TH3FWCRZBZaxI/URWESSIrMwpMMtmgIb0jRJJgk7X&#10;gZPBjAWZSzEia3gdDpIhE4/nZDHg5u/qGjivHiptZVRgE0MyiLqOurIP7p/3PlgxXzMW83DOWcxe&#10;gHV0nhmkU0dyHx5L60sGcgJpILgPv+P4yH5iQEPD75YXWnZPyTG4Slmtf6q1p8TvLxQ7npw3Tus2&#10;wOZsUhQ5KAJE1uywZRH4noxiKELdxIssKbFIv2Y+0iTRRcJSnCQvwUWJE9mwA8eTOdyPG/UQWaCy&#10;GABhGb4j62hheX2yeCOSiAROY5gWcOuxKdlZBrfhI+hVDvoj6MTesIZk03C8p47kWKh/R9H1gDhy&#10;jJwoMpG+HZlJB5fBOSec90cVQmJw0hRTITlqf5zjoxTjl+Vphv61KMNTAQxFZgxmg37MSLzSr+Gs&#10;cRCcaX2WVWpF5aI0EDjgrqnuEl/sIaGlnhLQ1E2Mjeykd7qn2m+LjTEUNwblvFGek/qI5+A+eupG&#10;KXCVBtJETRkKshvvyU4qbxUXKvEzKn+sp3KY6V7Aw8d90+oSMF1vkm3ToRIIBg0DVQgB4KSQDPyd&#10;aSFOjh59kAycOBoPMpI+Ig3IwCTDyVqzsy2tOFuUbTqDRJQnoX4hwgubahkGPQim8p6H1AxFhoBN&#10;bGoUt5g64tvESTwa24l9g/fEMeR9cQ16XwakeWmKGwyh+BIEBQTeU0T5nq9MIvJ1RrZFhVRkBAEi&#10;sASA4tEPgNDHYjqHzKfVVqEXAOT3dEfIqAW4N+bXOA7d2pLJms6E4QBw9OXoBShJwf29GqaRFGtx&#10;PxTdXmAuw752iBzA5pO1ljU1b+ENMYBmyMHZI+M4AA6Smx7o0l2gKPGmNHG0Sud8bzEnOIgh3k7q&#10;1v+L2pzDPsBWWyLD7RWTOGMEh9ZvdaGmlzjbmhrQdAadVjKG158E0AgYgeQxFBs6utyPrOBxFLFJ&#10;0D/8jZmIGdifIJDJPDeP52eKG40V72ODzYeDZVcJypopJSXymFiymmNkWois0pMKjBi6NjKcqkWT&#10;CotxhbNBZlGJMo/E96SpZq00Jb8C+yhjgJNWMtSBco/JdROfZEdxb1RXAaUAC/9AXKPqSFBYHXWz&#10;BJeMVFlXHM8BjQI77l76Up4//VbWD24lU4vD5N71i7Kxe4qMhS7avnCCSPULObdjlQLj6y9PyPNv&#10;H0k1vnv26L4cGt9Zvj5zXA5O7iNTc+vJmW2r8Ptjefr4gRyvWibbWjeQrzbMEv4drVwi47L95Rl+&#10;3z+mg4oi1rcMkhfPvpVH184p4NZjYr758rjcuXxWMRbx5/fAYgYErL6gXIxZTczpc3LNjwkGZZyu&#10;AFlAcSLyBJCD5qZyUza3YTrEsUGcg0TE2ItDg/fFLuA9gFVbnENqK9HsCz1GsSa76KNR3xFAgkcd&#10;cf/KV1L9/JlcObRFlreKkEc3L8uO3qmysEWoXDi2V07tXKcGMLc0SrZ0ipFjswbK41vXZFePeFnR&#10;LlYunzoqn0zqI2tG91ZgbRvWWnaUt5dv79+Wz5aMlhOrpytwb10+J4u7ZSrAdpa3U2Q4sXSs3Lt0&#10;Rh59fVUODS1QrtLV08fk7pVzMhNqgCLNZEEXpIzocikdmWa+owGWYwoYkWK8SueOoJD2O23KmLNL&#10;60RxJAsJosqtY2MGdSFYtqzIV9wAmD0Asw96T+wC31NMW5yvKffNNp9tJfJbutUkYx8DoNsn98nD&#10;K1/K0fEd5ck3V2Rf33RZ0jFZHn59RTZ1T8IgH8mRaf0Uq3eO6iQPr5+X9bCgYwrCFWC7JvaWo4tG&#10;q3ORJRUtAzARZ+Um2Pfp2lny7e0b8s3xXXJs6TjF5n1jOkEy6svThw/k7Prp8vVn++X2F0cUiDfO&#10;HFPgMsQrg6vCAJ6WdBowoJoakWJ6oQBbm29ptLm59T4ZwMCXg6ErQP+LIQ/1AC0adZb6rUY6uXe6&#10;h8RE2IsdAHIMeP+lHnOC0q8fXldmATSKQMccTzFATKflmdW5qdceQQSv7lkjV3etlOdgwmOAVAmR&#10;vLBtqTx7eE8eXD0nTx/ckUtbFsjK4nqyakh7xcKJ2dB/zSMhpsdlPxi2f/ogefH0qWzt0kj29EkD&#10;a67I6Yo58tnamWr/1QOK5cntmxDxajk2sYucmNwdglqN611WgD57eFcquiTIjS+OyTdXzsvgJoEy&#10;NLuBig6Y+WBszPrDsBTDFQXYoqa+TZigY1ZUdxcoOjTFDFWoe2gRtWCadUMtZNGty5hsHwUYGUZm&#10;2YNtfmlO4p/kIB1yvGRkjkEMcXbSEACSqWQwRfTxzUtycddqqezUWJ4/eQT2XJA9g/IgRvfk/IYZ&#10;sqt/lhyZ9SFE7I6saxclm4a3l3sAcWwmoo3mEXLt1GHZN7GXLG4XJ1dP7JO7Zz+V22DJ18d2ycYO&#10;MXJq7QwAdkVmFYXIxUPboBKfK8Cu7a9QoK7tlSXLejeFLnsqOxdNlEufH5EnmKgv922Ry/sq1VgZ&#10;2NNBHpVmfDo209RKAba9jV8egaK+2WbLn9N90PPxBG0yUyqwpAsBGktlWgCsgbYRotkf+mpCrkFT&#10;+g3fFwNcDDcof5/ousqKekTWEXfotgX5MPc4NzOmc4pDZFZBA5mKc88uCZVlpWFKpLZ3jpSqVg2U&#10;ClhS6C+LSsNlZRGC8pIA2dA2XFlTis2i5sFSVRqo9OL29iGys0u07O4aI5taByk1sqlVQ6loF6H5&#10;e+2DZU/XaNnZpoFsbBsia1qFCmsRHNOoZqEyMS9QphcGy9j8UJkGA7QBxzEymAKL3R+xaOdY7zsD&#10;GhuiFGBg1lielPqJCp+mmejyxuhFU+GVA+XZAIs6jkCSdfTAuU3IRzagmRG1RquEhNlJ2yRXiYty&#10;EEcofk8ARevpCBDt8HlIug9KYowomOLRvHumbSi2qxBWaSEYDAwLGba0EONWugQ0ODQgDFd4X0OR&#10;wZiBQZH91F8EmFUo7seJpK5llELwdGvPc9Mlof/GwJyZWSYaGRIOxDgpfrwuda/y/6DHukLx9403&#10;PhmRbEzTdFiBdbM6MYsN8IsQBignlhlRKjuGCXT6WFCl/qI4Ut/Rz6E1NcCl8IB+mpRnkPBwO+X5&#10;d0lxl9RGjuIdUUdZTG52AX+RQane8KNghTC7jCSoM+lfUVdqKSLNb6OuJIhVHaPlwuaFcnHfRrm8&#10;Z61sH5SvnNmFPXLl+Pb1cqxioQq3eB+XIN7nsd+VAxvlYuUs2dspVM6tmSRnVk+WSjDm8t4NcmTR&#10;KBmR7vsSKILE8KoXAOuMPNoAAMRkAf1CgsoUOL/vjNfBiaYPFWBLmlp6MDSiw8YbJRDUMYpNpLse&#10;DoFNZCL3SUS8GJfnLgXNvcUFCp6iWBjvItbgD6RVoqs0RyzJ76jbdIc2s5GTYoOW1tEMCplMVUDv&#10;nNkN3Z2h48zfdvdOlgfQbUfHdZArO5ZBbx2R6bkI1GcOlwcXT8PveiTzmocqJ5eGgvscmd5PnsMf&#10;+3xKd7lz6oBch677YvMS5XcNzgx8WTD5GNUmhkmLUGhhZMOEAXNzZD2lih6+XhfgK5zZaQqweTm+&#10;/kjnXhwBvUC5XYrwg2LJmV8BfUMdxqwDwwVE7tK72CDRhW4SkQfRa+yodFhyjIP4hdRRAJUArGAo&#10;eFcof7LNEFRbPBEJ0Jkd2sRbTYKWz9LUAKMJLdAms7TaowYcJgeuxeMbF+WrVRMUw24crJKqlvXl&#10;IQzG7pHtFQgnV05S+xKwOycPyKWquXBVvpKDA7PkNgCrfv4UVvSxrO9foMSM6XDm9ehf0gDRJ2Qc&#10;yqCc2Qvm/SimXeCs6oAxg/tRkqlAs5LItgKYKvoi9MApt0SYG0MVMo9g0Z9iQaN5todYMpwkMtdV&#10;wpq4KNASojXXgmyqH/qBeAAsQ8PaMiDDUzzpo8E/c4QVzY9zVgzTiq7w73A+TghdFs4ymUU3howh&#10;8yq7aQy7vnuVnFz4sezsmSSbyrKUw3v/0hewfC/k6yPb5JOOYQqwmwcq5N65T+X+hZOyp0OIYtij&#10;a2fl7ulDcvOzgyoZQD3NcVCKWFShz9UVAPVUGQ8tDGNzC9/rLEOIVN091qfJy2TixhbWxVSuvGmi&#10;zI3xGANttBS9tJgr4aQmpTqLfzNXadDCQ+rlu4knXAaP2LovRc8BukoHzwHi6gCFTwAHpXkrZUo2&#10;cRIYkhAouhpkHCMNPXnIAVXhfg6UpcDdOCd/HdhEC5Yx4Kfwm24c3SH7y5Ll+MgWCrzj5c01n61y&#10;puztHivP8P7ziZ3BuP0KrJPTumtsXDVFZqKVgMlR+ljM/9ObZ/aDzKIaIGBkHclCo9ARWy8kWcek&#10;+8a+BGxNvmUhlTstFm+cdKWe0TOoenPICgCWluikQHKL/kBcQmtL/Rg7MUK5MzQiw+Ki7MUv2k6c&#10;Iz4QY7qDymYEh9VVk6G1CGi5LhXg24wHPxMQso+iqufgNrcPl9Pzh8iWDpEqs7CjdYCcXTlOjo1u&#10;rcRwS6sAObdqvBzqny5nlo6U/cNbIAqpJ18tHyOHh+bLqRl95NTMMtnTGvHmkhFyclY/WV8apAwa&#10;MxEMf8gk6nAG9QSNAT0B+9CWFxyfSeNn3rU8x/f/vAQMmcxVVO5MkTD4ZFF2Cg7kTBM4ZZrxe1Vr&#10;P2nZ2iCRYFdQMfJgCY5SnmUQKnSdVS2gwxpGIBiHH0Z20ToyEF9TrBkVToyWndXOS+tLHalnV9V3&#10;to4eugpkHZnJNDZBo46j28CIgTpIy/1r2Qfuh2qXErdXK+x0LUgGWlW6FCyU0CldBM+AqRy6URwr&#10;wzAWgqjH2G9GSeuf6LPwe416c/NMBQi8q8kCPW3MgRF5PTXCG5gNnysCIPkk2klcsrNY4FK4xXwn&#10;jmRYaoyjWGAtQwGaIbi2ymS4gW0tEUbNbI64DEE7HWMOgMyim0JW7OyZKCdn9pVTswfIgX5pCpzP&#10;JnWVg+M6q9e/ftRU9g9oIp9P6yXHJveQ46NKZQ+c1a09k2XPqI5a80ubINkzorVs7Z0uewflysEP&#10;cxWQ+3rEyqdj28oJWNC1Q9qAYahdlHeStaN6ycxBnWRdjwx1PepV6jXV8aMqZWhDALi94n2Wv2SX&#10;/mZkmmErLSUdQ2XmbeKh5bKQKrY1gawGU3qnecj4XJjdRDfp39IkpXAlvGENCZgbgu9AWMy8OCcJ&#10;RibDmAYAszW9F1jiLp7w+JMBKmdTuSnQYXs6BENBH5TLn6yXM4uHy5ERzZUxoH66eqBKTi8dLZXD&#10;2soZxIhM8ZyrmIlg/apc3rFcPp89EFbwW5ldECD7Pm4hT5GtoE67/skaubZ7pRzoFSe3Pt0j986e&#10;kFOLRsiZNVOlsmWgCsavwphQxA+OaKnGS3FkFpfM6w+9RutI8PD9ujLm9Gv+7Sw21darOIwjqfhV&#10;Dh4Do29Cb5onXY2sQz9kU6cUmSQ/w006ZntJz0wv8YRVJGC0jm7MvAa/L+4wBmQYdZ4JWVmfZPuX&#10;/hn1JZ1Uit2yFsEIts+qQPirpeWypU1D5XUTsGv7KmTz1CGyc0CunKucqyzj52AYsxynl4+T3V0i&#10;lVU8BR12dPEYeY5zfIJQiIBd3rkSYMAwII7ch/0oyttK68mkHH+VEjq6cYlsmDBQVvUrAFAsAPto&#10;rgfEs0MNt2JMqmnuDxhWVWz6j80l1iekMPUJqUnfhDLNzzNzzNIAYuYVXkecwBJzppPUhz9mSIEP&#10;lusi3on24oP3BIopHidkXZ1gFFwiERohbc33rtBrjcC63HhnpS+182oZ3J0fFcGjr1BpnsMbl8qM&#10;pvXVQL9B8vAacmafIstwvnKOyjrc/eKwAmZb+1Clx24e2Y7sx3m5eWiTfLFwmGxFAvHqbo1hJ2yW&#10;dAdiVLoqdE5XFAUoVp49cUiO76qSZSN6qMhjMr0DFoJqOK708hehWPQDwFbkef8R1hHt3po/xNCE&#10;YQiBorKmcp0B/dMmy0MapDgqYFwRK1oBFnP6hlQHJXpK0QMwvjJVTTF0gQ6jFe2S7CEVpWAt4k7q&#10;xNVgLcV9MQZwYH65HJnaR+W8zu9crQb9Agy7fHCzfLl6kuwf302+pEgCxL19EuUu/K0zK8aqOPPE&#10;1N7q+yffXENODfoPx/IcBOyTbjFK3G99vl9OLx4hp1aMl+XFBOyJfIZM7a4F42XpgJaq+MNUPYse&#10;TE3rPhgB21daw0LqyG1tG/RHOoz0T5hXZxqalpHKdC4tDzx6iudYpGsocm7RdcQLrDKmailqb6Rz&#10;CFJDWMRypHz6Qcn72PSaK/aPh3M7u6lZKVcqfLoufE/gFhQ3kOsn9sq3d2/JvYtfyN6yVMWGR9BT&#10;3B7fuqryZudWT0Bq5pLsahMo1/eslgeXv1Tn2gzvn/tc+2Q1Ysgw2dM2SC5tmitnEVOqugT2v1Q1&#10;Wx7f+Vq++eKobINxuHftotxB+ucutu0LJ0FXfaezWCdgNNA5xvs51NKiH7CLX+zKN/wZiwdU1Yb+&#10;CEWF+mVVsa+ER9ipmNHU8AMJQtjTGKGQF/SSJ9I4DHkcwDY6qdRhfrCQnZLd4W74SDSOM+Pz9FwT&#10;3ArNArPrUC/S0kqSYbwORX81Qi+msBnsMzzTi7q6AeKE0q3Q+yu0RmGtbsqNUqBVxDUfUrV41qhp&#10;0jHVU/FkEsuKdCdYwuO4mQzguFkA7h1neIE82NSfXDSBpllH0puevVLErCViljfhRhYUmqUo1VWM&#10;UXXFiq0ufCvqJOomPSWtB9kpsIDTm8LZa2qQwNA64grxnJZnRPHDtmiBA7JZXdWlA0eWg+W16X/R&#10;EKjcHJjH78l06lU9D0fFrbWwa87v/p6x8knnCC1KUAUbLcBnmkaxWGVZbOfgdXAs3RqOk2kmOrA0&#10;biz/0TvQK0boCDi5qNBS90fZxS+XNvMLY1ZV9TzgYL5yplRJH6Y/o9BDEgo8JBAJQcaHDjbPno4p&#10;AXSEz8U0TgI8/aWFWo9Geba3qlFaIaZD8w2yAhXy5TYnVVWjbFleKn/FEFyX19OdU8Uglaz8rkef&#10;DNzRLkQ2dk2Qq7CC+t/JlROV7tIYpft3GoBkse7GqL5ZWyFnDsZLVjO+pDulJ0vZPoAU156fBIs/&#10;rCi2pjN+GoOKLzMVnEHePJN6c4vNEo8YMiDJUeohi1qa4AZ/S6sUMbC2B4uo4HWWhSEv1iHZTYlz&#10;CHSXP0AOzXQRc2RdSUMAPrcZiieKRZpIkRl6hncN1AJZxJoCfT89Fa5ED9uJeUPla1jDb+8gT1/j&#10;j0r8y3VTpaJ1yEuRVfWDGuMgu7TJ0UDVIwfVFYRzk+EMi5gfQ/vB7r+5DKeiRWA96g5FT1a2WR22&#10;tRqxyWQd2EEvnfqMYOngqLR0jc9+IR+gVcBDxZT0yRwBJq0kAbVvCOsJFvrDseW1VDu5CnE0EdMa&#10;ghkOaZPF3/X66M4O4XJp91rlm/3U3/NHD2RV1xStjxb3rMeoZJ2ey9MKvJoUcaI4Kbw2xZ77UIdR&#10;TNHxc4CZnJ9kGXukZuaayyAm6BPzVzqAr3reaidOphw/bCmIF8kqgpUHxoyD118P+oqf6wGMydBZ&#10;ZFBchKMGLDMYSu9pxV5LsFbkVQ14jPtUkhIZ3wIMYFAz2T+xp5xZNBRe+BjljV9ASezRjQvKB6v5&#10;d/PS2R9iRz8N9cwtvTORVtdWhZAEZDMB0lQB+8202FYxUBHFojz9chgAOuqIpe/MyLMk/E2xHJ9l&#10;doai/wL9Ui/FUW8X4CwNQYdOp+Y+EoJcmDOUPsWR6RzWJfXgm6++sIzZjZwlKNTWQmADTGdla4RS&#10;quWJ1ozKHd73AYQnX+1co0IbgTd/7tAOVWx99vihfH32czm1b7Pynfj3LZh0eOV0Wda/ufq8ZdE0&#10;FerU/LsPl+PgpB6KbbSMBI69FVpdwl8ZNfZpsBGPr0xVM7dPa0mfDFmK6vFNjB3ZWv83QYPZH0wF&#10;qNUjNeulZyu6tDRIg0xnxRYG3XRea4om3+fDi18Cpf/q9y97LyC+HfN9ZFSmUVrFu0lr6MMHFz9/&#10;OVbGiqxa34E/xr87F07LNqSkryMBePnobnmGktz89klqYJUflqh9Tu/fJqd3bZD7l8/Ikzs3kBu7&#10;i9LdQ/XbN8e223SWJt5qFR3GpOtNJkyZF2NxhOJKd0P198f4POsR61P4N8Hij5uwJoelc9VgxhQM&#10;2LYEbkXPbGRPERY1jnaQdBQ46IxST02AOI7J8ZEAuhsArAiAcVZ1vcYwiiGTJddZvBLsVERA/41J&#10;R0O0k8ycXa4G9uTeLfly9wbZ0j9PDi0aKw++uS4PbsJxhbP5/Nsncn5vpZzdt0k+RLWIsR5bMBf3&#10;aqqCcf5dAZhr0TZwdm+VCuK/WjddHqJ3gn+seX42pQec73oKFG1tJnrGWCHCvRIsVR1D8oHhIBsM&#10;0ah3GEsZ/+u1gHEHZGCf6k4j9dZyJA594Ta0S3WTFbB8FTAArEMyX6b5RRYJgzVUDEOWokeqhxJR&#10;B4gsA29LjjOSiY5ixasbrKw1D0USsNQS6SxHj3yCIVXLqa0rZF7rGLl6bLecObRTJnYvQsn/hGyd&#10;1F8e37stT+6jQj20rWpOYdc1W6PmIUPxBXow+Hf9033KwlX0ykB2Y6Rc2DRfPkfCsBqFWv6xWHxh&#10;X6XsRTsC9TJ1LCMano/EYHWbwTe7dtje1CfOUP5GYHEnLB3eoVp/cFI2qOj1QoomHcglra3ycTFS&#10;uSVwQ5BAjIl0gIP6nXgqfQZAWJN0j7RToRMjAleA5YUQyifZQYl12bAuiiFPMZhnTx7Lw7u3ZfuC&#10;Cegt85f980bKlLbJsmFUT+is+3LqwA4ZlGxWyT4OdDy6fMahCn5k9UxUiR6iH+OqLGwTo0Cbj0rS&#10;xUPb5QWYeevkQXlm028vnj9XDSr7R5Si0Bto6370Vf1xLIRQXOHhq9T0ikJfnzcGbEsLazHlnKad&#10;zqWK+egvgU1LSnwlssBNgpq5iT+KIc5Q+OPBtoZIQ9fUW/WTsR6ovLfMWDQVtUt3FT4xc+GVYK/S&#10;14wS5kweBGYtl1VDO8qSoZ3h3EapTCgVMBvmRsMnnNs+UU7t3yqz+jRX+oVFXIYzTMOwNWrfrCHy&#10;5NZ12T93uKzsm6/a5JktndarSB4/uCd3b1yRmxe/VLrv6YPbyohwkk6vmyEVbcNUxpUizty+bW2S&#10;qogze/PGgM0vsHqhmFlN71jvXqa1JGgbAV4sKkXKSrJACzYZ4W/pnr8OWlppkpSN6CmNm0WJoyq1&#10;2YNpSA3BHyNoDK1aJaHJI8PPZq20hRFlCSa1QoTWa3JePakc1U2mlTZ+2UrK39hKyVZN1hbLswNk&#10;I/JlJ6sWS+9ETaxo7RgPrx/eWbU50R05vKBcpvQskWtfndREFKw7f3CrWrOkesJqLOjqFedzDWC9&#10;dtnQS0B7Jhk+QObxW4ZKrFKXNzFIMOqQjfPcJLoxcl5wQOmMakG35o/V3NiQ4hSKDSwiqBRP/XcC&#10;7IQIITPKRWUzWbEhUOzYZkqcnykWrCvMLAmXbX2zlI/EFbcURypnFi/YTs7yGKvTXG80Auzkcpqh&#10;XGrDFgTb2qRxxVFydMsaOb1noyqpzQOj/rpqltxCLxid4FOblkiPJH/FLq6CQ5fOmclZb/mYhzEZ&#10;hj+XpxovUldQwY5GtXkYLNK0OaOlfbskcWE2FdUgF+TDyJgfuBDUX2iuc4frUbMYwv3CQ+2lNM5d&#10;MYhWidUZgsPuR+of+kS0gGqBlt4ODqWsev0BKnUqrRytOB1NtUwZG0M6Hk+9S0XOchn7d7nw9UOu&#10;tEuvp1hH0CnWk1s0kkOLx6vM67GKRTKqMJJieass3ifmrdhFmi2G/MKKrOeNrWwVjoznZtUySWp/&#10;Cx1wcs+G7xzVGuzRgcuKcpXcaNfvMUulfhAF9OYsc90Q/Dy2b7LsxkQi0+JseGEeahGq72xPZz2B&#10;ATHBYFmfCc0NTAnZ+l9VRoKOKTuMAPTEJui0hpiyX5eV6wFYvMUJZ2+tOj+OZ4mNIktmdooFm9Ma&#10;yLQOGXIVft7iluGfTyqu9fbrwxenpv5+XUm9UQegUM9sXymHZgyU5WhHWlgYAKXfQMZkGyQK/piJ&#10;6RuIn4stTNIBy4/0kDbR3hIVhqQixM8FFjQizF6GpaGfAZaIE0HGcLD02ZhGYuzHEEb1W2BTq+Cw&#10;D4GimKqVtWAQwaYIc6WbsohIbpJ5XLxAttE9oKfOQgY/c0G+XnNk8wmbTNi+ToNCw8Fz8RrTcxDL&#10;9k41vbGir7kjo/ShycbeoG/1VNCbeSUVkJMVeD8ZnTrT4czOhkc/HnmvZo1dVLZVB6wAgA0G7csz&#10;0HKQ7iVdEz2lC4oMnFl2BGmL5rXVbBSTIcjytk/wULM/FoByEGRJd7CAnjhZwusyMKaIaUBhgQPe&#10;E1jGhWyv1Psm2FLF9imCSoC48GEQRJ8AvuyoZoyJfQgm1cC4dFP13/X0Aa6ZRCPdNeoK9rbzxEy8&#10;0VNmXzzL7dzo9LVOgNtQA7DSGE+VzSSTGGCrLKZtQSn9J+afyCytV8xXShAiJUcjiMdMU2+x5Yo6&#10;TFuJhonB8WQdz0G3gYwi2+g30RiwsDFaLaeh8dBqEdRr1JEj0CfBYFpbWKHl98hkFmvV0hpMbJ8E&#10;Y3WPRj4/nop+U8rxCSewlKe5qIBZSDxBQPV28ea5poeiwFIcxaYk3h0FES0Twa1bgpeiPY0GQSED&#10;qKw52KHQM2rlGoBnynkuZtmIlJA7xHZwmo8yBmQU/UBODkWQg10MsWVij8wiq8YBeLXUpsBXJiNz&#10;SnBZrWeP2UTcq+Z2mNR1VbMdwOKqN+b8KI5cY0V/jV3S8O/29Ujx/mFl6E3B0vdDmPApC5ssao5C&#10;tVj1IdBkMxbjUr5c6iOr5Cd5wC/7DrC+Kd5qIRaBZZzGSIFKvHuSl2RCfKmACQYzFcMKTfDTNNej&#10;YyrqnZwYpai1NnjqGbUIlYsZMAHMNnDh6tgMreG4XaK79EGjywROBCaGFXvqSe5Li8ljqSM54bNx&#10;Xp6P1pMuCH0vNptgjKPKar1SqH1bsLj/6kzTf6Fd8RlFgWyiHtEXZU1BYWMYCh3UCZmxrqotU2dY&#10;vyZeChT6cOyLZf58BTKpTCiaG9YBk2gpNVFPbOys6py6FeVaIVo1ig/XdBNwMoS6T1lE3AMVOwHf&#10;2NIqkZH20inRAxUpXxmY5a3OWxrrKR3RBamKHoh7eUxxrBsyHJouYyjUFRaSG1h2d2Cqsfjn4POj&#10;x0CPTcGqW6WLeGGlsBEuDcjwFm+I0pgsE5bJOL7s3uHAi+M0Fg1Ei+ZCiAzTzp0ywEIAw97XXqiU&#10;M108Hn3+DdCroSpPyP2zMjU616iJonI8NZCYMqf/pDqL8JnMJWtHtrKoDqIGAI3Fl3BUtFihisCy&#10;nVh8NwqdN/m4l9E5RnGGtW4JXavWjEM/DoTIwkF+DoPz+hTO26A5MtHsAefyKp0/sowxHivDMUjx&#10;cPCsPQaFoB2gRo9YFALu9Sg+pMY6SgrCKIpOdrzGQmZq6yHupNkvSfEQ/2xYWDjCTF/bQywnAYSV&#10;AIMKm88SYw6ei+zJFlpp1ReL9zxnYgu0KKBOwHPSfWFfx5Acb+UjOkEntkHvhzvcHiMyLZxIE9RG&#10;f+jJ4TAqVmR986Od+8GF+ue3weO1+27F41fgBw2ByX5BSlM/dIDe0FPUvBG+r1luYy1yOMIptQ9A&#10;yE13Eyc2B9sKJvy+ZWM3CQW7GCmwKGxvE2kvTMBgXIfAkIUUR4olF43qq23JsqHIkjghG8KY9KeS&#10;lSzSOASiRaGhvXiFuYpnGFoaQhwkGKzzDrZ7FBxcp8FrAfg5O3BB/KQmpq9Vtw4aUWqmcn7sZtme&#10;yWLJTw3kZVz5isPL75nyDoWTy45FMol6joZAPcMCoKkHIoGB0RA5R5vuIzAeIc4SkRYqGQVpUtyu&#10;UPoO6yNDx34kk2aNl9WVK6Vqa6VUbqmQVRUrZMnqhdWdWydPTIn66cdL/BycvndMcKjdWLVE5kcG&#10;+Tpgfs7vFE89SiDrqJ/C0AxTkOIqqfFOKoD3AmM6du0g/fr3k2XLl8mWLVvk8OHDcvz4cbl48aJc&#10;vnxZrl+/Ljdv3pT79+/LgwcPZO/evTKpZ4sTsnjxLyuKryI8I89ap15U3c/hAlQrqlPv2DIRStR+&#10;JGuhirwAmfvbBX4/o1Ezg/E9QFkwqTEpehejakWwFY35O8/N8/oiBIvLj5Cc0kxp061URo4vl8HD&#10;B8mGqvWy//BeuX3ntty4eUOuXbuG7Wr1zIljqqhm/m4GvckJ2ua4u5qj62zgzdI66dVuDsAeA+Jn&#10;rvhQOs02cAUqQQNgaqC6vrMNmINWx7GSXgMsAqS3TdGKUvxYdOF1HFjftBVgVKeQTTe60PiEu4gF&#10;yUD/eLOEZQVIXvt0KemeJc26ZEnb7kXnRvZr4/smY/3F9mFzhrHh+5dcMUgPbE5I46jVHjaQ9H4L&#10;pqf5vQtX6KIvrC4BswGiKua2/ZXewoAJis4sKnIe652E7KztPARJX1GiwMe5dIbzOHesNafxYO1T&#10;W7vJfB3u0ba0mhKAPo+Nszt6/c9fDIw3PdE8VFOw8Kq6XmN0TKNXzBUDVCxjBla9auloOqT8jgCo&#10;xae6VbOJqisGqIDCPhQ9gqIa75j/5/e2eqY+ITwfz6837anJYTYEyUwXAMTqugIS4KjMbiJrB9p9&#10;GVDVMod8gGaMt8ikvikgr9uPD6bNyfHYYERRwxdVoSD0TXD1mgrAbWAoRxQJRk+ko/k9s6+sZbIg&#10;4hGLtnS2DnBgAMiDg0EvrHustuCeYOuNefTdfNGoZ27irIon7JklUKouwIwvJ8fWisB1mmpdAHxC&#10;N1xHiTT2ZWnPDROGRRdTXje2d/Z7WXuDQ0Sq40E3W2smxYc3x65EMomDcANLOEAOmIPQATJg4E4Q&#10;l8JO6XL88B4UutE9iPVBl8+jmW53hXTuXyKNCoLFEOMsvii01EdDMZuKDWjeIxBeWIqjxBaAB2Q5&#10;SwiKy66omdbDa2Ch1vFIoN0gnr44xi/OHjm5v9zqkuBmeWeAvMmJCzLcooJTnaqpLzibzFiwEdiY&#10;7iTmLLZxoliC3/yauUg99sOi+6dX/yLp3TtfhqHl++tvbnyvvP+9Uj+6Eau2rpZpKLd1G1wqMSUm&#10;8c9xgehpvbPUT+yA9ATL/TEp4XhuRqM2XtIAFS0v6K0g3IMfVIYXdJt38PtPUuLs495kTO96n98F&#10;RtTd5gkmKY+b+gN6KAB9rfWL3CS2r6+YUcClGEaU+sipL/4qT5FDr9y6Vp7bCqw/iZjtB5bEnuCY&#10;u/e/kX37KyW5r1WCAUpoKy/F0gAAk9DJIN6YqCCsBG6Avo9gFIxdKa4wDlzYGpfkeC0v74P/8a7B&#10;eKPzd8fD2HwiPnhWD7S3Yqa9MbsUiQAwqh6YFdPJR4xQvmVD28tzW6tS3/JeAEFrLHnbv1vXL6Mp&#10;2VPcwdxQLEMMw3qnkHRnScDkhGKFigniziDfimsGZkCkwcDwKLsNxaZ/gGe5EtGoKId/s4bUPuaD&#10;AdSHDgkrcpcwiEYkRMQMkfSGTqMeGTVjEAB7LrdR3T5zFivRXmldelPgzoOlPfrnSDQeWxPX2luC&#10;UVAOyneVGDDOG0aFlrc+RD8Qmwv0GGqmn3kG/9n5jWb/19qpbZpzJBrpbqgsAW8SsxzW1lsimnug&#10;8aSuchfSi4PlCarPf+/fkDH58tG4VsqaGqGjqA4CYEFplV3ZmqBcErg0ENem6a6PypI87X4tHN7q&#10;OutbWL0i4x32Byc6igdrltBpPnApwtp7SeMuWN6MBxpduPRdW9PPAe4u2jSHjW4jGVhM7w/d5aHc&#10;Cc0iK0cXraH09+haeAW/f6WwsYvfWw3i1965ebKDIbeJ6/OIIg8JgPL1hV4zwgUIK/GQRt2MMm1l&#10;/+/jpMTy+12FrwJJI/HpKTwQBB08D9Ab0W9crkS3wATAfQiEcmck4Y2JscC40KWh8eESnbDIurva&#10;xnv/8dfG4K2uV5Zl+d+t8jy2xLbxllCAZIRvZoLpj4BOS+zvKzkjGsraNeVyDeuKHj68Lxn5ATIE&#10;q9WuQpHfAyBcR6T9Vcu6jWNkSdUYye8fKmllFikeESUnvzogHUbESeNeJglp4al0FCONRs09xRfr&#10;Nsm4IFhQOMHPDUHvDSrDf394qwH82juzT3Zgumd0aY7H1bjWUPxtvSQKgwnD2sqGBe5KLBO64CGU&#10;s9vJsOkdJBifA2FNQ4q8pcOgDLl0+bSC69atK5LYvqHSgaHY2CnUANZwUcU0mT57sHJVvGD9IgFa&#10;GDZPqABaaDquBnwfEl5nTbMkx39M3fXqpDBs6pbhkpfQzF2Se5slo7tRGmLQPuzegfhQSQfCO2/Y&#10;Eo+h6WaQRvg9tJWn2kbP6yuP4PGPmNlFkjoY1aKvEFhbKyIFT/hya7csFS8kDl0RXYSBSTGdDXBM&#10;EWpBFGNbegotdbM4pz0FEe/9569Nlr/remUpbv8ZHG1XHQB3IizfXUKhb6x4z7y/Fcq6cXsficAW&#10;DiAD4L2buWYJMWljPLZq1yeVEpGN/SHOVoibGXqQT1eJx5LAyj1LJKs3uh3B3GiAZYWl5Aq5QDis&#10;kQkO91OjHUbPwCKzv+vmf4uD2WoQHl5njIXtmfFwIMGUCIhfHHRZRk+zpA6ySJMhfpLWB2vIYQwS&#10;uxoltoOPxLXykdQ2+FzkKfFgaCR8rUSIdgyADYOfFdUWxQsoejqn7gjDGCZ5IZCPgeNa2Ngx82/9&#10;t5rfAoe3umZxrNN/NQz7oJIFEQ8MzgO+EcXRFxbNis0IB9MMQOlkhsNjp9dOcD3xvTf2M0DMLGh2&#10;sSCTYYTYGQCMGZsRyt2EzQpWefD5PgAvvbHTkf92/zzlx9CMjf3TH+oH154Qn+F8PhgsY9aAAbF/&#10;IwAGIBi2mOGd+2MLQJAcGGsvwQAwIsdVQsCqpu0NUtjNrJiY3M0kMTAcDbJcVFKQTyuwZjpVp8Q4&#10;VI3IMv7prWbzH3zn35XleTdNy/fAE1XcJQpdjHFN8WweiFxaoadkYyso9JLCEi9p1tpHmrYzSG5n&#10;kzTv7isZbXwklpYQDxTxQ2xoAsheAJeOKR1V58C/PG6V4PjbpmzeBfjo6w8MibV7bkV+yhKFNnSI&#10;lC+ebcFVbv6ongfAeoaBeQ3wW1aCs6SmuUh9sK8hWOeIgiyzDi/T0iqjy8du1ZakaPtP38X9/ubn&#10;zIQ+Cw2vuwiPY6j2gaX0hVVk/MdVJSEQ1VD4Yo0ggmkQwZiOPpLXxSQZHdC0B3aFwwcLRdbBBCvq&#10;Dv3mApfCBF2WHOd4/qMct9q/+eDe1Q20S3T50/A8n4tNIYLpyF+ldTZKAnywuB7aFo/3OUjRFCLf&#10;ld7dJHl8oAjAYmqIzyFzVX0ZqExBFM0N39tZFOvyj/1Pnl4CySLCzywkLE6t9c+ZcY5TQxvZ33Nj&#10;NQkZBU88hsaHK30BTH2IpQWpZgNEl8+3cEABV68UuQAoU0jtez3T3D96q6eTvysGvPF5BX1U8tP/&#10;ne915+H/agsIqZvtG1an2o0pbduj/5gtTchylXrQb14AzNFW0GDhxAIge6W7X5zXzJSL8795//zr&#10;bua/y+8sdSU1crTrmuF+KiMbOgpxIjOn0XwmGZzQYIRObGvnuiRWl2YVmqp34hn4/60d019icvi/&#10;JDunurT/ONv7qF+8/XPGmq5gF0WV5TMWe9skud5Y3sznt/1/RL/EYH/Jc3RId38/JsKua1SU3VdY&#10;FVftD+c1MtruBZYXni6Id03/xXu4fubN/39nmIkjGqlhnAAAAABJRU5ErkJgglBLAQItABQABgAI&#10;AAAAIQAjwoglHQEAAHkCAAATAAAAAAAAAAAAAAAAAAAAAABbQ29udGVudF9UeXBlc10ueG1sUEsB&#10;Ai0AFAAGAAgAAAAhADj9If/WAAAAlAEAAAsAAAAAAAAAAAAAAAAATgEAAF9yZWxzLy5yZWxzUEsB&#10;Ai0AFAAGAAgAAAAhADOG78MCBgAAOiUAAA4AAAAAAAAAAAAAAAAATQIAAGRycy9lMm9Eb2MueG1s&#10;UEsBAi0ACgAAAAAAAAAhAEZjdyU0KQAANCkAABUAAAAAAAAAAAAAAAAAewgAAGRycy9tZWRpYS9p&#10;bWFnZTguanBlZ1BLAQItABQABgAIAAAAIQDhBJIl3gAAAAcBAAAPAAAAAAAAAAAAAAAAAOIxAABk&#10;cnMvZG93bnJldi54bWxQSwECLQAUAAYACAAAACEAxe5jVfsAAABDBQAAGQAAAAAAAAAAAAAAAADt&#10;MgAAZHJzL19yZWxzL2Uyb0RvYy54bWwucmVsc1BLAQItAAoAAAAAAAAAIQBL93VP2R4AANkeAAAV&#10;AAAAAAAAAAAAAAAAAB80AABkcnMvbWVkaWEvaW1hZ2U5LmpwZWdQSwECLQAKAAAAAAAAACEAuht/&#10;6XorAAB6KwAAFAAAAAAAAAAAAAAAAAArUwAAZHJzL21lZGlhL2ltYWdlNi5wbmdQSwECLQAKAAAA&#10;AAAAACEASAgH+VEUAABRFAAAFAAAAAAAAAAAAAAAAADXfgAAZHJzL21lZGlhL2ltYWdlNS5naWZQ&#10;SwECLQAKAAAAAAAAACEATw6r6tgBAADYAQAAFAAAAAAAAAAAAAAAAABakwAAZHJzL21lZGlhL2lt&#10;YWdlMS5wbmdQSwECLQAKAAAAAAAAACEA6+3fPkUUAABFFAAAFAAAAAAAAAAAAAAAAABklQAAZHJz&#10;L21lZGlhL2ltYWdlMi5wbmdQSwECLQAKAAAAAAAAACEAnYucBe0UAADtFAAAFAAAAAAAAAAAAAAA&#10;AADbqQAAZHJzL21lZGlhL2ltYWdlMy5naWZQSwECLQAKAAAAAAAAACEAewUkh9glAADYJQAAFAAA&#10;AAAAAAAAAAAAAAD6vgAAZHJzL21lZGlhL2ltYWdlNC5wbmdQSwECLQAKAAAAAAAAACEAoLMZIDA2&#10;AAAwNgAAFAAAAAAAAAAAAAAAAAAE5QAAZHJzL21lZGlhL2ltYWdlNy5wbmdQSwUGAAAAAA4ADgCO&#10;AwAAZhsBAAAA&#10;">
                <v:shape id="Picture 19" o:spid="_x0000_s1027" type="#_x0000_t75" style="position:absolute;width:16490;height:16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TB6TAAAAA2wAAAA8AAABkcnMvZG93bnJldi54bWxET9uKwjAQfRf8hzAL+6bpqkjtGkVFwUcv&#10;+wFDM7bZbSa1idr1640g+DaHc53pvLWVuFLjjWMFX/0EBHHutOFCwc9x00tB+ICssXJMCv7Jw3zW&#10;7Uwx0+7Ge7oeQiFiCPsMFZQh1JmUPi/Jou+7mjhyJ9dYDBE2hdQN3mK4reQgScbSouHYUGJNq5Ly&#10;v8PFKjCTzW9qd8Pa3O/7kbmsxye/PCv1+dEuvkEEasNb/HJvdZw/gecv8QA5e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9MHpMAAAADbAAAADwAAAAAAAAAAAAAAAACfAgAA&#10;ZHJzL2Rvd25yZXYueG1sUEsFBgAAAAAEAAQA9wAAAIwDAAAAAA==&#10;">
                  <v:imagedata r:id="rId30" o:title=""/>
                  <v:path arrowok="t"/>
                </v:shape>
                <v:group id="Group 28" o:spid="_x0000_s1028" style="position:absolute;left:16687;top:7620;width:50521;height:5721" coordsize="50520,5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Picture 30" o:spid="_x0000_s1029" type="#_x0000_t75" style="position:absolute;left:22936;top:1752;width:3473;height:34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YHR3AAAAA2wAAAA8AAABkcnMvZG93bnJldi54bWxET8tqwkAU3Rf8h+EKboLO1JYi0VFEGuym&#10;i1rF7SVzTYKZOyEz5vH3zqLQ5eG8N7vB1qKj1leONbwuFAji3JmKCw3n32y+AuEDssHaMWkYycNu&#10;O3nZYGpczz/UnUIhYgj7FDWUITSplD4vyaJfuIY4cjfXWgwRtoU0LfYx3NZyqdSHtFhxbCixoUNJ&#10;+f30sBoGhaSyxLx/f3LSPa48XlbHg9az6bBfgwg0hH/xn/vLaHiL6+OX+APk9g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NgdHcAAAADbAAAADwAAAAAAAAAAAAAAAACfAgAA&#10;ZHJzL2Rvd25yZXYueG1sUEsFBgAAAAAEAAQA9wAAAIwDAAAAAA==&#10;">
                    <v:imagedata r:id="rId31" o:title=""/>
                    <v:path arrowok="t"/>
                  </v:shape>
                  <v:group id="Group 27" o:spid="_x0000_s1030" style="position:absolute;width:50520;height:5721" coordorigin="-2438,76" coordsize="50520,5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Picture 13" o:spid="_x0000_s1031" type="#_x0000_t75" style="position:absolute;left:44577;top:914;width:3505;height:4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9rA7AAAAA2wAAAA8AAABkcnMvZG93bnJldi54bWxET0uLwjAQvgv7H8IIe9PUB1KqUdyCIOxe&#10;VkU9Ds3YFJtJaaLWf78RFrzNx/ecxaqztbhT6yvHCkbDBARx4XTFpYLDfjNIQfiArLF2TAqe5GG1&#10;/OgtMNPuwb9034VSxBD2GSowITSZlL4wZNEPXUMcuYtrLYYI21LqFh8x3NZynCQzabHi2GCwodxQ&#10;cd3drILj1P6k3/nkdvqiJ+aFYT0+n5T67HfrOYhAXXiL/91bHedP4PVLPEAu/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T2sDsAAAADbAAAADwAAAAAAAAAAAAAAAACfAgAA&#10;ZHJzL2Rvd25yZXYueG1sUEsFBgAAAAAEAAQA9wAAAIwDAAAAAA==&#10;">
                      <v:imagedata r:id="rId32" o:title="USFWS logo"/>
                      <v:path arrowok="t"/>
                    </v:shape>
                    <v:shape id="Picture 12" o:spid="_x0000_s1032" type="#_x0000_t75" style="position:absolute;left:39471;top:914;width:4559;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QG3PAAAAA2wAAAA8AAABkcnMvZG93bnJldi54bWxET0uLwjAQvgv+hzDCXkRTRUS7RlkEWY8+&#10;irK3oZltyzaT0GRr/fdGELzNx/ec1aYztWip8ZVlBZNxAoI4t7riQkF23o0WIHxA1lhbJgV38rBZ&#10;93srTLW98ZHaUyhEDGGfooIyBJdK6fOSDPqxdcSR+7WNwRBhU0jd4C2Gm1pOk2QuDVYcG0p0tC0p&#10;/zv9GwXDyfbqEp/9zHbD4nLYu+92iazUx6D7+gQRqAtv8cu913H+FJ6/xAPk+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5Abc8AAAADbAAAADwAAAAAAAAAAAAAAAACfAgAA&#10;ZHJzL2Rvd25yZXYueG1sUEsFBgAAAAAEAAQA9wAAAIwDAAAAAA==&#10;">
                      <v:imagedata r:id="rId33" o:title="usfs" croptop="744f" cropbottom="-6086f" cropleft="2672f" cropright="-10559f"/>
                      <v:path arrowok="t"/>
                    </v:shape>
                    <v:shape id="Picture 9" o:spid="_x0000_s1033" type="#_x0000_t75" style="position:absolute;left:34594;top:990;width:4001;height:4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x2XDAAAA2gAAAA8AAABkcnMvZG93bnJldi54bWxEj09rwkAUxO+C32F5Qi9FN3poNbqKVtoK&#10;nvwDXh/Zl2ww+zZkt0n67bsFweMwM79hVpveVqKlxpeOFUwnCQjizOmSCwXXy+d4DsIHZI2VY1Lw&#10;Sx426+Fghal2HZ+oPYdCRAj7FBWYEOpUSp8ZsugnriaOXu4aiyHKppC6wS7CbSVnSfImLZYcFwzW&#10;9GEou59/rAK9v8hbu+2Or183g9/5tH/P851SL6N+uwQRqA/P8KN90AoW8H8l3gC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5nHZcMAAADaAAAADwAAAAAAAAAAAAAAAACf&#10;AgAAZHJzL2Rvd25yZXYueG1sUEsFBgAAAAAEAAQA9wAAAI8DAAAAAA==&#10;">
                      <v:imagedata r:id="rId34" o:title="NDOW logo"/>
                      <v:path arrowok="t"/>
                    </v:shape>
                    <v:shape id="Picture 8" o:spid="_x0000_s1034" type="#_x0000_t75" style="position:absolute;left:29260;top:990;width:4814;height:4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lByjAAAAA2gAAAA8AAABkcnMvZG93bnJldi54bWxET91qwjAUvh/4DuEIu5tpJ4xRjSIFwYGs&#10;9ecBDs2xKTYntYlt9/bLxWCXH9//ejvZVgzU+8axgnSRgCCunG64VnC97N8+QfiArLF1TAp+yMN2&#10;M3tZY6bdyCcazqEWMYR9hgpMCF0mpa8MWfQL1xFH7uZ6iyHCvpa6xzGG21a+J8mHtNhwbDDYUW6o&#10;up+fVoF/Tsey+Drkj6UvjTx9p8U9T5V6nU+7FYhAU/gX/7kPWkHcGq/EGyA3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mUHKMAAAADaAAAADwAAAAAAAAAAAAAAAACfAgAA&#10;ZHJzL2Rvd25yZXYueG1sUEsFBgAAAAAEAAQA9wAAAIwDAAAAAA==&#10;">
                      <v:imagedata r:id="rId35" o:title="BLM"/>
                      <v:path arrowok="t"/>
                    </v:shape>
                    <v:shape id="Picture 4" o:spid="_x0000_s1035" type="#_x0000_t75" style="position:absolute;left:25069;top:1066;width:3144;height:40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09RzFAAAA2gAAAA8AAABkcnMvZG93bnJldi54bWxEj09rwkAUxO+FfoflFXqrmy5FJLoJ/qHS&#10;g5faRq/P7DMJzb6N2VXjt+8KhR6HmfkNM8sH24oL9b5xrOF1lIAgLp1puNLw/fX+MgHhA7LB1jFp&#10;uJGHPHt8mGFq3JU/6bINlYgQ9ilqqEPoUil9WZNFP3IdcfSOrrcYouwraXq8RrhtpUqSsbTYcFyo&#10;saNlTeXP9mw1hNN4KHar86Es1Hq1Xyi12KyV1s9Pw3wKItAQ/sN/7Q+j4Q3uV+INkN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dPUcxQAAANoAAAAPAAAAAAAAAAAAAAAA&#10;AJ8CAABkcnMvZG93bnJldi54bWxQSwUGAAAAAAQABAD3AAAAkQMAAAAA&#10;">
                      <v:imagedata r:id="rId36" o:title="NPS-logo"/>
                      <v:path arrowok="t"/>
                    </v:shape>
                    <v:shape id="Picture 10" o:spid="_x0000_s1036" type="#_x0000_t75" style="position:absolute;left:-2438;top:685;width:10000;height:4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tMQnEAAAA2wAAAA8AAABkcnMvZG93bnJldi54bWxEj0FrwkAQhe8F/8MyQm91Yw9tia4iilUQ&#10;ClHR65Adk2B2NmRXTfz1nUOhtxnem/e+mc47V6s7taHybGA8SkAR595WXBg4HtZvX6BCRLZYeyYD&#10;PQWYzwYvU0ytf3BG930slIRwSNFAGWOTah3ykhyGkW+IRbv41mGUtS20bfEh4a7W70nyoR1WLA0l&#10;NrQsKb/ub87Aqf/JusWON9mz71ffn+vkvCuOxrwOu8UEVKQu/pv/rrdW8IVefpEB9Ow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OtMQnEAAAA2wAAAA8AAAAAAAAAAAAAAAAA&#10;nwIAAGRycy9kb3ducmV2LnhtbFBLBQYAAAAABAAEAPcAAACQAwAAAAA=&#10;">
                      <v:imagedata r:id="rId37" o:title="GBI-Logo LG-4C" croptop="956f" cropbottom="956f" cropleft="741f" cropright="-741f"/>
                      <v:path arrowok="t"/>
                    </v:shape>
                    <v:shape id="Picture 11" o:spid="_x0000_s1037" type="#_x0000_t75" style="position:absolute;left:8458;top:76;width:11455;height:57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mx0e8AAAA2wAAAA8AAABkcnMvZG93bnJldi54bWxET80KwjAMvgu+Q4ngTTsVRKZVZCAIHmTT&#10;3cMat+GajrXqfHsrCN7y8f1ms+tNI57Uudqygtk0AkFcWF1zqeB6OUxWIJxH1thYJgVvcrDbDgcb&#10;jLV9cUrPzJcihLCLUUHlfRtL6YqKDLqpbYkDd7OdQR9gV0rd4SuEm0bOo2gpDdYcGipsKamouGcP&#10;o8CV51N9ThaZjdIkxzxdJIcrKzUe9fs1CE+9/4t/7qMO82fw/SUcILcf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R5sdHvAAAANsAAAAPAAAAAAAAAAAAAAAAAJ8CAABkcnMv&#10;ZG93bnJldi54bWxQSwUGAAAAAAQABAD3AAAAiAMAAAAA&#10;">
                      <v:imagedata r:id="rId38" o:title="RAP-Main Logo-LG-RGB"/>
                      <v:path arrowok="t"/>
                    </v:shape>
                  </v:group>
                </v:group>
                <w10:wrap anchorx="margin"/>
              </v:group>
            </w:pict>
          </mc:Fallback>
        </mc:AlternateContent>
      </w:r>
      <w:r w:rsidR="00F76147" w:rsidRPr="002F5384">
        <w:rPr>
          <w:b/>
          <w:sz w:val="32"/>
          <w:szCs w:val="32"/>
        </w:rPr>
        <w:t>Scan here for the latest position updates</w:t>
      </w:r>
    </w:p>
    <w:p w:rsidR="00EE5554" w:rsidRDefault="00EE5554" w:rsidP="002F5384">
      <w:pPr>
        <w:spacing w:after="0" w:line="240" w:lineRule="auto"/>
        <w:ind w:left="2160" w:firstLine="720"/>
        <w:rPr>
          <w:b/>
          <w:sz w:val="32"/>
          <w:szCs w:val="32"/>
        </w:rPr>
      </w:pPr>
    </w:p>
    <w:p w:rsidR="00EE5554" w:rsidRDefault="00EE5554" w:rsidP="002F5384">
      <w:pPr>
        <w:spacing w:after="0" w:line="240" w:lineRule="auto"/>
        <w:ind w:left="2160" w:firstLine="720"/>
        <w:rPr>
          <w:b/>
          <w:sz w:val="32"/>
          <w:szCs w:val="32"/>
        </w:rPr>
      </w:pPr>
    </w:p>
    <w:p w:rsidR="00EE5554" w:rsidRDefault="00EE5554" w:rsidP="002F5384">
      <w:pPr>
        <w:spacing w:after="0" w:line="240" w:lineRule="auto"/>
        <w:ind w:left="2160" w:firstLine="720"/>
        <w:rPr>
          <w:b/>
          <w:sz w:val="32"/>
          <w:szCs w:val="32"/>
        </w:rPr>
      </w:pPr>
    </w:p>
    <w:p w:rsidR="00EE5554" w:rsidRDefault="00EE5554" w:rsidP="002F5384">
      <w:pPr>
        <w:spacing w:after="0" w:line="240" w:lineRule="auto"/>
        <w:ind w:left="2160" w:firstLine="720"/>
        <w:rPr>
          <w:b/>
          <w:sz w:val="32"/>
          <w:szCs w:val="32"/>
        </w:rPr>
      </w:pPr>
    </w:p>
    <w:p w:rsidR="00EE5554" w:rsidRDefault="00EE5554" w:rsidP="002F5384">
      <w:pPr>
        <w:spacing w:after="0" w:line="240" w:lineRule="auto"/>
        <w:ind w:left="2160" w:firstLine="720"/>
        <w:rPr>
          <w:b/>
          <w:sz w:val="32"/>
          <w:szCs w:val="32"/>
        </w:rPr>
      </w:pPr>
    </w:p>
    <w:p w:rsidR="00701B95" w:rsidRPr="002F5384" w:rsidRDefault="00701B95" w:rsidP="00F76147">
      <w:pPr>
        <w:spacing w:after="0" w:line="240" w:lineRule="auto"/>
        <w:rPr>
          <w:b/>
          <w:color w:val="0000FF" w:themeColor="hyperlink"/>
          <w:sz w:val="28"/>
          <w:szCs w:val="28"/>
          <w:u w:val="single"/>
        </w:rPr>
      </w:pPr>
    </w:p>
    <w:sectPr w:rsidR="00701B95" w:rsidRPr="002F5384" w:rsidSect="00AD2C5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B56" w:rsidRDefault="00D37B56" w:rsidP="00E01FE1">
      <w:pPr>
        <w:spacing w:after="0" w:line="240" w:lineRule="auto"/>
      </w:pPr>
      <w:r>
        <w:separator/>
      </w:r>
    </w:p>
  </w:endnote>
  <w:endnote w:type="continuationSeparator" w:id="0">
    <w:p w:rsidR="00D37B56" w:rsidRDefault="00D37B56" w:rsidP="00E0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B56" w:rsidRDefault="00D37B56" w:rsidP="00E01FE1">
      <w:pPr>
        <w:spacing w:after="0" w:line="240" w:lineRule="auto"/>
      </w:pPr>
      <w:r>
        <w:separator/>
      </w:r>
    </w:p>
  </w:footnote>
  <w:footnote w:type="continuationSeparator" w:id="0">
    <w:p w:rsidR="00D37B56" w:rsidRDefault="00D37B56" w:rsidP="00E01F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4.25pt;height:14.25pt;visibility:visible;mso-wrap-style:square" o:bullet="t">
        <v:imagedata r:id="rId1" o:title=""/>
      </v:shape>
    </w:pict>
  </w:numPicBullet>
  <w:numPicBullet w:numPicBulletId="1">
    <w:pict>
      <v:shape id="_x0000_i1068" type="#_x0000_t75" style="width:14.25pt;height:14.25pt;visibility:visible;mso-wrap-style:square" o:bullet="t">
        <v:imagedata r:id="rId2" o:title=""/>
      </v:shape>
    </w:pict>
  </w:numPicBullet>
  <w:abstractNum w:abstractNumId="0" w15:restartNumberingAfterBreak="0">
    <w:nsid w:val="05234A28"/>
    <w:multiLevelType w:val="hybridMultilevel"/>
    <w:tmpl w:val="6B2C18DA"/>
    <w:lvl w:ilvl="0" w:tplc="DCE6014E">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64366E"/>
    <w:multiLevelType w:val="hybridMultilevel"/>
    <w:tmpl w:val="AFCE0302"/>
    <w:lvl w:ilvl="0" w:tplc="DCE6014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6575E9"/>
    <w:multiLevelType w:val="hybridMultilevel"/>
    <w:tmpl w:val="A6EEA6FE"/>
    <w:lvl w:ilvl="0" w:tplc="A3BE3230">
      <w:start w:val="1"/>
      <w:numFmt w:val="bullet"/>
      <w:lvlText w:val=""/>
      <w:lvlPicBulletId w:val="1"/>
      <w:lvlJc w:val="left"/>
      <w:pPr>
        <w:tabs>
          <w:tab w:val="num" w:pos="360"/>
        </w:tabs>
        <w:ind w:left="360" w:hanging="360"/>
      </w:pPr>
      <w:rPr>
        <w:rFonts w:ascii="Symbol" w:hAnsi="Symbol" w:hint="default"/>
      </w:rPr>
    </w:lvl>
    <w:lvl w:ilvl="1" w:tplc="E26A7F90" w:tentative="1">
      <w:start w:val="1"/>
      <w:numFmt w:val="bullet"/>
      <w:lvlText w:val=""/>
      <w:lvlJc w:val="left"/>
      <w:pPr>
        <w:tabs>
          <w:tab w:val="num" w:pos="1080"/>
        </w:tabs>
        <w:ind w:left="1080" w:hanging="360"/>
      </w:pPr>
      <w:rPr>
        <w:rFonts w:ascii="Symbol" w:hAnsi="Symbol" w:hint="default"/>
      </w:rPr>
    </w:lvl>
    <w:lvl w:ilvl="2" w:tplc="14045BBC" w:tentative="1">
      <w:start w:val="1"/>
      <w:numFmt w:val="bullet"/>
      <w:lvlText w:val=""/>
      <w:lvlJc w:val="left"/>
      <w:pPr>
        <w:tabs>
          <w:tab w:val="num" w:pos="1800"/>
        </w:tabs>
        <w:ind w:left="1800" w:hanging="360"/>
      </w:pPr>
      <w:rPr>
        <w:rFonts w:ascii="Symbol" w:hAnsi="Symbol" w:hint="default"/>
      </w:rPr>
    </w:lvl>
    <w:lvl w:ilvl="3" w:tplc="9F2283A0" w:tentative="1">
      <w:start w:val="1"/>
      <w:numFmt w:val="bullet"/>
      <w:lvlText w:val=""/>
      <w:lvlJc w:val="left"/>
      <w:pPr>
        <w:tabs>
          <w:tab w:val="num" w:pos="2520"/>
        </w:tabs>
        <w:ind w:left="2520" w:hanging="360"/>
      </w:pPr>
      <w:rPr>
        <w:rFonts w:ascii="Symbol" w:hAnsi="Symbol" w:hint="default"/>
      </w:rPr>
    </w:lvl>
    <w:lvl w:ilvl="4" w:tplc="F2CAB6FA" w:tentative="1">
      <w:start w:val="1"/>
      <w:numFmt w:val="bullet"/>
      <w:lvlText w:val=""/>
      <w:lvlJc w:val="left"/>
      <w:pPr>
        <w:tabs>
          <w:tab w:val="num" w:pos="3240"/>
        </w:tabs>
        <w:ind w:left="3240" w:hanging="360"/>
      </w:pPr>
      <w:rPr>
        <w:rFonts w:ascii="Symbol" w:hAnsi="Symbol" w:hint="default"/>
      </w:rPr>
    </w:lvl>
    <w:lvl w:ilvl="5" w:tplc="0E6A373C" w:tentative="1">
      <w:start w:val="1"/>
      <w:numFmt w:val="bullet"/>
      <w:lvlText w:val=""/>
      <w:lvlJc w:val="left"/>
      <w:pPr>
        <w:tabs>
          <w:tab w:val="num" w:pos="3960"/>
        </w:tabs>
        <w:ind w:left="3960" w:hanging="360"/>
      </w:pPr>
      <w:rPr>
        <w:rFonts w:ascii="Symbol" w:hAnsi="Symbol" w:hint="default"/>
      </w:rPr>
    </w:lvl>
    <w:lvl w:ilvl="6" w:tplc="58BA4AE4" w:tentative="1">
      <w:start w:val="1"/>
      <w:numFmt w:val="bullet"/>
      <w:lvlText w:val=""/>
      <w:lvlJc w:val="left"/>
      <w:pPr>
        <w:tabs>
          <w:tab w:val="num" w:pos="4680"/>
        </w:tabs>
        <w:ind w:left="4680" w:hanging="360"/>
      </w:pPr>
      <w:rPr>
        <w:rFonts w:ascii="Symbol" w:hAnsi="Symbol" w:hint="default"/>
      </w:rPr>
    </w:lvl>
    <w:lvl w:ilvl="7" w:tplc="9028EC4A" w:tentative="1">
      <w:start w:val="1"/>
      <w:numFmt w:val="bullet"/>
      <w:lvlText w:val=""/>
      <w:lvlJc w:val="left"/>
      <w:pPr>
        <w:tabs>
          <w:tab w:val="num" w:pos="5400"/>
        </w:tabs>
        <w:ind w:left="5400" w:hanging="360"/>
      </w:pPr>
      <w:rPr>
        <w:rFonts w:ascii="Symbol" w:hAnsi="Symbol" w:hint="default"/>
      </w:rPr>
    </w:lvl>
    <w:lvl w:ilvl="8" w:tplc="6E0AF546"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4A6F481E"/>
    <w:multiLevelType w:val="hybridMultilevel"/>
    <w:tmpl w:val="F77A903C"/>
    <w:lvl w:ilvl="0" w:tplc="DCE6014E">
      <w:start w:val="1"/>
      <w:numFmt w:val="bullet"/>
      <w:lvlText w:val=""/>
      <w:lvlPicBulletId w:val="0"/>
      <w:lvlJc w:val="left"/>
      <w:pPr>
        <w:tabs>
          <w:tab w:val="num" w:pos="720"/>
        </w:tabs>
        <w:ind w:left="720" w:hanging="360"/>
      </w:pPr>
      <w:rPr>
        <w:rFonts w:ascii="Symbol" w:hAnsi="Symbol" w:hint="default"/>
      </w:rPr>
    </w:lvl>
    <w:lvl w:ilvl="1" w:tplc="560C69D6" w:tentative="1">
      <w:start w:val="1"/>
      <w:numFmt w:val="bullet"/>
      <w:lvlText w:val=""/>
      <w:lvlJc w:val="left"/>
      <w:pPr>
        <w:tabs>
          <w:tab w:val="num" w:pos="1440"/>
        </w:tabs>
        <w:ind w:left="1440" w:hanging="360"/>
      </w:pPr>
      <w:rPr>
        <w:rFonts w:ascii="Symbol" w:hAnsi="Symbol" w:hint="default"/>
      </w:rPr>
    </w:lvl>
    <w:lvl w:ilvl="2" w:tplc="9BBADFF0" w:tentative="1">
      <w:start w:val="1"/>
      <w:numFmt w:val="bullet"/>
      <w:lvlText w:val=""/>
      <w:lvlJc w:val="left"/>
      <w:pPr>
        <w:tabs>
          <w:tab w:val="num" w:pos="2160"/>
        </w:tabs>
        <w:ind w:left="2160" w:hanging="360"/>
      </w:pPr>
      <w:rPr>
        <w:rFonts w:ascii="Symbol" w:hAnsi="Symbol" w:hint="default"/>
      </w:rPr>
    </w:lvl>
    <w:lvl w:ilvl="3" w:tplc="9FDE8D40" w:tentative="1">
      <w:start w:val="1"/>
      <w:numFmt w:val="bullet"/>
      <w:lvlText w:val=""/>
      <w:lvlJc w:val="left"/>
      <w:pPr>
        <w:tabs>
          <w:tab w:val="num" w:pos="2880"/>
        </w:tabs>
        <w:ind w:left="2880" w:hanging="360"/>
      </w:pPr>
      <w:rPr>
        <w:rFonts w:ascii="Symbol" w:hAnsi="Symbol" w:hint="default"/>
      </w:rPr>
    </w:lvl>
    <w:lvl w:ilvl="4" w:tplc="5F50D390" w:tentative="1">
      <w:start w:val="1"/>
      <w:numFmt w:val="bullet"/>
      <w:lvlText w:val=""/>
      <w:lvlJc w:val="left"/>
      <w:pPr>
        <w:tabs>
          <w:tab w:val="num" w:pos="3600"/>
        </w:tabs>
        <w:ind w:left="3600" w:hanging="360"/>
      </w:pPr>
      <w:rPr>
        <w:rFonts w:ascii="Symbol" w:hAnsi="Symbol" w:hint="default"/>
      </w:rPr>
    </w:lvl>
    <w:lvl w:ilvl="5" w:tplc="CB003C3A" w:tentative="1">
      <w:start w:val="1"/>
      <w:numFmt w:val="bullet"/>
      <w:lvlText w:val=""/>
      <w:lvlJc w:val="left"/>
      <w:pPr>
        <w:tabs>
          <w:tab w:val="num" w:pos="4320"/>
        </w:tabs>
        <w:ind w:left="4320" w:hanging="360"/>
      </w:pPr>
      <w:rPr>
        <w:rFonts w:ascii="Symbol" w:hAnsi="Symbol" w:hint="default"/>
      </w:rPr>
    </w:lvl>
    <w:lvl w:ilvl="6" w:tplc="F82C60C6" w:tentative="1">
      <w:start w:val="1"/>
      <w:numFmt w:val="bullet"/>
      <w:lvlText w:val=""/>
      <w:lvlJc w:val="left"/>
      <w:pPr>
        <w:tabs>
          <w:tab w:val="num" w:pos="5040"/>
        </w:tabs>
        <w:ind w:left="5040" w:hanging="360"/>
      </w:pPr>
      <w:rPr>
        <w:rFonts w:ascii="Symbol" w:hAnsi="Symbol" w:hint="default"/>
      </w:rPr>
    </w:lvl>
    <w:lvl w:ilvl="7" w:tplc="E7682954" w:tentative="1">
      <w:start w:val="1"/>
      <w:numFmt w:val="bullet"/>
      <w:lvlText w:val=""/>
      <w:lvlJc w:val="left"/>
      <w:pPr>
        <w:tabs>
          <w:tab w:val="num" w:pos="5760"/>
        </w:tabs>
        <w:ind w:left="5760" w:hanging="360"/>
      </w:pPr>
      <w:rPr>
        <w:rFonts w:ascii="Symbol" w:hAnsi="Symbol" w:hint="default"/>
      </w:rPr>
    </w:lvl>
    <w:lvl w:ilvl="8" w:tplc="080E58C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B1846DD"/>
    <w:multiLevelType w:val="hybridMultilevel"/>
    <w:tmpl w:val="9F6EBBDC"/>
    <w:lvl w:ilvl="0" w:tplc="DCE6014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750B22"/>
    <w:multiLevelType w:val="hybridMultilevel"/>
    <w:tmpl w:val="6E3ED55E"/>
    <w:lvl w:ilvl="0" w:tplc="DCE6014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3D"/>
    <w:rsid w:val="00012077"/>
    <w:rsid w:val="00025167"/>
    <w:rsid w:val="00030A6F"/>
    <w:rsid w:val="0005474F"/>
    <w:rsid w:val="0006178B"/>
    <w:rsid w:val="00062B4C"/>
    <w:rsid w:val="00073017"/>
    <w:rsid w:val="00073845"/>
    <w:rsid w:val="0008371E"/>
    <w:rsid w:val="000A77F6"/>
    <w:rsid w:val="000B3E21"/>
    <w:rsid w:val="000C7651"/>
    <w:rsid w:val="000D3615"/>
    <w:rsid w:val="000D3CA9"/>
    <w:rsid w:val="000F29AF"/>
    <w:rsid w:val="000F6B97"/>
    <w:rsid w:val="00105C86"/>
    <w:rsid w:val="00105E76"/>
    <w:rsid w:val="00112967"/>
    <w:rsid w:val="00121ACA"/>
    <w:rsid w:val="00125135"/>
    <w:rsid w:val="001300C8"/>
    <w:rsid w:val="001355EA"/>
    <w:rsid w:val="0013582E"/>
    <w:rsid w:val="00142750"/>
    <w:rsid w:val="001437A0"/>
    <w:rsid w:val="001508C5"/>
    <w:rsid w:val="001648FD"/>
    <w:rsid w:val="001A19B2"/>
    <w:rsid w:val="001A6918"/>
    <w:rsid w:val="001B18E1"/>
    <w:rsid w:val="001E112C"/>
    <w:rsid w:val="001E15E2"/>
    <w:rsid w:val="001E5002"/>
    <w:rsid w:val="002110BD"/>
    <w:rsid w:val="00222328"/>
    <w:rsid w:val="00224DF0"/>
    <w:rsid w:val="00254B15"/>
    <w:rsid w:val="0025680D"/>
    <w:rsid w:val="00260179"/>
    <w:rsid w:val="002841CF"/>
    <w:rsid w:val="002A3837"/>
    <w:rsid w:val="002D2367"/>
    <w:rsid w:val="002F5384"/>
    <w:rsid w:val="00313443"/>
    <w:rsid w:val="003148C5"/>
    <w:rsid w:val="0032493A"/>
    <w:rsid w:val="00330157"/>
    <w:rsid w:val="0033378E"/>
    <w:rsid w:val="00356597"/>
    <w:rsid w:val="00370FF0"/>
    <w:rsid w:val="003E25C1"/>
    <w:rsid w:val="00434CE1"/>
    <w:rsid w:val="00442C0B"/>
    <w:rsid w:val="004511A2"/>
    <w:rsid w:val="0045184E"/>
    <w:rsid w:val="00451AE3"/>
    <w:rsid w:val="004532D8"/>
    <w:rsid w:val="00454176"/>
    <w:rsid w:val="00466AB1"/>
    <w:rsid w:val="004955F8"/>
    <w:rsid w:val="004A07CA"/>
    <w:rsid w:val="004B188E"/>
    <w:rsid w:val="004E64DE"/>
    <w:rsid w:val="004E768B"/>
    <w:rsid w:val="00501DDA"/>
    <w:rsid w:val="00507BFB"/>
    <w:rsid w:val="005337EB"/>
    <w:rsid w:val="00561ED5"/>
    <w:rsid w:val="005622FB"/>
    <w:rsid w:val="005969F4"/>
    <w:rsid w:val="005A45EE"/>
    <w:rsid w:val="005F0B7B"/>
    <w:rsid w:val="00605968"/>
    <w:rsid w:val="00657729"/>
    <w:rsid w:val="006961F1"/>
    <w:rsid w:val="006970DF"/>
    <w:rsid w:val="006A1FD2"/>
    <w:rsid w:val="006A2A45"/>
    <w:rsid w:val="006A4D56"/>
    <w:rsid w:val="006A7C28"/>
    <w:rsid w:val="006B2C65"/>
    <w:rsid w:val="006C73F9"/>
    <w:rsid w:val="006D0DBF"/>
    <w:rsid w:val="00701B95"/>
    <w:rsid w:val="00725969"/>
    <w:rsid w:val="007B5173"/>
    <w:rsid w:val="007C7F97"/>
    <w:rsid w:val="007D1206"/>
    <w:rsid w:val="007E0588"/>
    <w:rsid w:val="007F2887"/>
    <w:rsid w:val="007F6222"/>
    <w:rsid w:val="008030AB"/>
    <w:rsid w:val="00843053"/>
    <w:rsid w:val="008549CB"/>
    <w:rsid w:val="00867BC6"/>
    <w:rsid w:val="008C62A6"/>
    <w:rsid w:val="00910A67"/>
    <w:rsid w:val="00921E34"/>
    <w:rsid w:val="0095176B"/>
    <w:rsid w:val="009702E1"/>
    <w:rsid w:val="00993FF9"/>
    <w:rsid w:val="00997021"/>
    <w:rsid w:val="009A6389"/>
    <w:rsid w:val="009C1E47"/>
    <w:rsid w:val="009C54DA"/>
    <w:rsid w:val="009D7DF6"/>
    <w:rsid w:val="009F7FB8"/>
    <w:rsid w:val="00A010CF"/>
    <w:rsid w:val="00A04B9D"/>
    <w:rsid w:val="00A31294"/>
    <w:rsid w:val="00A47E42"/>
    <w:rsid w:val="00A545EE"/>
    <w:rsid w:val="00A6741B"/>
    <w:rsid w:val="00A77376"/>
    <w:rsid w:val="00A77623"/>
    <w:rsid w:val="00A839F3"/>
    <w:rsid w:val="00AB46A2"/>
    <w:rsid w:val="00AD2C55"/>
    <w:rsid w:val="00AE45CC"/>
    <w:rsid w:val="00B02C6D"/>
    <w:rsid w:val="00B05828"/>
    <w:rsid w:val="00B100C9"/>
    <w:rsid w:val="00B66BDF"/>
    <w:rsid w:val="00B94993"/>
    <w:rsid w:val="00B974F3"/>
    <w:rsid w:val="00BA0E72"/>
    <w:rsid w:val="00BA647A"/>
    <w:rsid w:val="00C16A1A"/>
    <w:rsid w:val="00C16A3D"/>
    <w:rsid w:val="00C43511"/>
    <w:rsid w:val="00C62BB0"/>
    <w:rsid w:val="00C801C9"/>
    <w:rsid w:val="00C956CA"/>
    <w:rsid w:val="00CA3A71"/>
    <w:rsid w:val="00CB6B93"/>
    <w:rsid w:val="00CF051C"/>
    <w:rsid w:val="00D07A65"/>
    <w:rsid w:val="00D104E9"/>
    <w:rsid w:val="00D20150"/>
    <w:rsid w:val="00D32F09"/>
    <w:rsid w:val="00D340EF"/>
    <w:rsid w:val="00D37B56"/>
    <w:rsid w:val="00DB41BC"/>
    <w:rsid w:val="00DB6530"/>
    <w:rsid w:val="00DD1F08"/>
    <w:rsid w:val="00DE163E"/>
    <w:rsid w:val="00E01FE1"/>
    <w:rsid w:val="00E37927"/>
    <w:rsid w:val="00E45823"/>
    <w:rsid w:val="00E60C68"/>
    <w:rsid w:val="00E61A87"/>
    <w:rsid w:val="00E62097"/>
    <w:rsid w:val="00E803B6"/>
    <w:rsid w:val="00E82382"/>
    <w:rsid w:val="00E91267"/>
    <w:rsid w:val="00EA345B"/>
    <w:rsid w:val="00EB023F"/>
    <w:rsid w:val="00EB19C4"/>
    <w:rsid w:val="00ED29AC"/>
    <w:rsid w:val="00EE5554"/>
    <w:rsid w:val="00EF083B"/>
    <w:rsid w:val="00EF6838"/>
    <w:rsid w:val="00F210CA"/>
    <w:rsid w:val="00F23F85"/>
    <w:rsid w:val="00F5154D"/>
    <w:rsid w:val="00F76147"/>
    <w:rsid w:val="00F80650"/>
    <w:rsid w:val="00F85F04"/>
    <w:rsid w:val="00FA0D9C"/>
    <w:rsid w:val="00FD3152"/>
    <w:rsid w:val="00FD3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0A17CAA3-EBEA-48EC-8C49-902D3834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A3D"/>
    <w:rPr>
      <w:rFonts w:ascii="Tahoma" w:hAnsi="Tahoma" w:cs="Tahoma"/>
      <w:sz w:val="16"/>
      <w:szCs w:val="16"/>
    </w:rPr>
  </w:style>
  <w:style w:type="character" w:styleId="Hyperlink">
    <w:name w:val="Hyperlink"/>
    <w:basedOn w:val="DefaultParagraphFont"/>
    <w:uiPriority w:val="99"/>
    <w:unhideWhenUsed/>
    <w:rsid w:val="001648FD"/>
    <w:rPr>
      <w:color w:val="0000FF" w:themeColor="hyperlink"/>
      <w:u w:val="single"/>
    </w:rPr>
  </w:style>
  <w:style w:type="table" w:styleId="TableGrid">
    <w:name w:val="Table Grid"/>
    <w:basedOn w:val="TableNormal"/>
    <w:uiPriority w:val="59"/>
    <w:rsid w:val="00224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6A2"/>
    <w:pPr>
      <w:ind w:left="720"/>
      <w:contextualSpacing/>
    </w:pPr>
  </w:style>
  <w:style w:type="character" w:styleId="CommentReference">
    <w:name w:val="annotation reference"/>
    <w:basedOn w:val="DefaultParagraphFont"/>
    <w:uiPriority w:val="99"/>
    <w:semiHidden/>
    <w:unhideWhenUsed/>
    <w:rsid w:val="000F29AF"/>
    <w:rPr>
      <w:sz w:val="16"/>
      <w:szCs w:val="16"/>
    </w:rPr>
  </w:style>
  <w:style w:type="paragraph" w:styleId="CommentText">
    <w:name w:val="annotation text"/>
    <w:basedOn w:val="Normal"/>
    <w:link w:val="CommentTextChar"/>
    <w:uiPriority w:val="99"/>
    <w:semiHidden/>
    <w:unhideWhenUsed/>
    <w:rsid w:val="000F29AF"/>
    <w:pPr>
      <w:spacing w:line="240" w:lineRule="auto"/>
    </w:pPr>
    <w:rPr>
      <w:sz w:val="20"/>
      <w:szCs w:val="20"/>
    </w:rPr>
  </w:style>
  <w:style w:type="character" w:customStyle="1" w:styleId="CommentTextChar">
    <w:name w:val="Comment Text Char"/>
    <w:basedOn w:val="DefaultParagraphFont"/>
    <w:link w:val="CommentText"/>
    <w:uiPriority w:val="99"/>
    <w:semiHidden/>
    <w:rsid w:val="000F29AF"/>
    <w:rPr>
      <w:sz w:val="20"/>
      <w:szCs w:val="20"/>
    </w:rPr>
  </w:style>
  <w:style w:type="paragraph" w:styleId="CommentSubject">
    <w:name w:val="annotation subject"/>
    <w:basedOn w:val="CommentText"/>
    <w:next w:val="CommentText"/>
    <w:link w:val="CommentSubjectChar"/>
    <w:uiPriority w:val="99"/>
    <w:semiHidden/>
    <w:unhideWhenUsed/>
    <w:rsid w:val="000F29AF"/>
    <w:rPr>
      <w:b/>
      <w:bCs/>
    </w:rPr>
  </w:style>
  <w:style w:type="character" w:customStyle="1" w:styleId="CommentSubjectChar">
    <w:name w:val="Comment Subject Char"/>
    <w:basedOn w:val="CommentTextChar"/>
    <w:link w:val="CommentSubject"/>
    <w:uiPriority w:val="99"/>
    <w:semiHidden/>
    <w:rsid w:val="000F29AF"/>
    <w:rPr>
      <w:b/>
      <w:bCs/>
      <w:sz w:val="20"/>
      <w:szCs w:val="20"/>
    </w:rPr>
  </w:style>
  <w:style w:type="paragraph" w:styleId="NoSpacing">
    <w:name w:val="No Spacing"/>
    <w:uiPriority w:val="1"/>
    <w:qFormat/>
    <w:rsid w:val="00E82382"/>
    <w:pPr>
      <w:spacing w:after="0" w:line="240" w:lineRule="auto"/>
    </w:pPr>
  </w:style>
  <w:style w:type="paragraph" w:styleId="Header">
    <w:name w:val="header"/>
    <w:basedOn w:val="Normal"/>
    <w:link w:val="HeaderChar"/>
    <w:uiPriority w:val="99"/>
    <w:unhideWhenUsed/>
    <w:rsid w:val="00E01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FE1"/>
  </w:style>
  <w:style w:type="paragraph" w:styleId="Footer">
    <w:name w:val="footer"/>
    <w:basedOn w:val="Normal"/>
    <w:link w:val="FooterChar"/>
    <w:uiPriority w:val="99"/>
    <w:unhideWhenUsed/>
    <w:rsid w:val="00E01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FE1"/>
  </w:style>
  <w:style w:type="character" w:customStyle="1" w:styleId="apple-converted-space">
    <w:name w:val="apple-converted-space"/>
    <w:basedOn w:val="DefaultParagraphFont"/>
    <w:rsid w:val="001B1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5.gif"/><Relationship Id="rId34" Type="http://schemas.openxmlformats.org/officeDocument/2006/relationships/image" Target="media/image25.gif"/><Relationship Id="rId7" Type="http://schemas.openxmlformats.org/officeDocument/2006/relationships/endnotes" Target="endnotes.xml"/><Relationship Id="rId12" Type="http://schemas.openxmlformats.org/officeDocument/2006/relationships/image" Target="media/image6.gif"/><Relationship Id="rId17" Type="http://schemas.openxmlformats.org/officeDocument/2006/relationships/image" Target="media/image11.jpeg"/><Relationship Id="rId25" Type="http://schemas.openxmlformats.org/officeDocument/2006/relationships/image" Target="media/image19.png"/><Relationship Id="rId33" Type="http://schemas.openxmlformats.org/officeDocument/2006/relationships/image" Target="media/image24.png"/><Relationship Id="rId38" Type="http://schemas.openxmlformats.org/officeDocument/2006/relationships/image" Target="media/image29.jpe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www.thegreatbasininstitut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3.gif"/><Relationship Id="rId37" Type="http://schemas.openxmlformats.org/officeDocument/2006/relationships/image" Target="media/image28.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gif"/><Relationship Id="rId28" Type="http://schemas.openxmlformats.org/officeDocument/2006/relationships/image" Target="media/image13.jpeg"/><Relationship Id="rId36" Type="http://schemas.openxmlformats.org/officeDocument/2006/relationships/image" Target="media/image27.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http://www.thegreatbasininstitute.org" TargetMode="External"/><Relationship Id="rId14" Type="http://schemas.openxmlformats.org/officeDocument/2006/relationships/image" Target="media/image8.gif"/><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1.png"/><Relationship Id="rId35" Type="http://schemas.openxmlformats.org/officeDocument/2006/relationships/image" Target="media/image2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48590-7B48-4BC2-94C1-BDCC2500E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Daniel</dc:creator>
  <cp:lastModifiedBy>Amy Gladding</cp:lastModifiedBy>
  <cp:revision>6</cp:revision>
  <cp:lastPrinted>2016-02-10T22:25:00Z</cp:lastPrinted>
  <dcterms:created xsi:type="dcterms:W3CDTF">2016-03-08T18:55:00Z</dcterms:created>
  <dcterms:modified xsi:type="dcterms:W3CDTF">2016-03-08T19:52:00Z</dcterms:modified>
</cp:coreProperties>
</file>