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33" w:rsidRPr="00C51F75" w:rsidRDefault="00A729FF" w:rsidP="00C51F7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Global Rangelands</w:t>
      </w:r>
      <w:r w:rsidR="00C51F75" w:rsidRPr="00C51F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Hom</w:t>
      </w:r>
      <w:r w:rsidR="00C51F75" w:rsidRPr="00C51F75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Page</w:t>
      </w:r>
      <w:r w:rsidR="00C51F75" w:rsidRPr="00C51F75">
        <w:rPr>
          <w:b/>
          <w:sz w:val="28"/>
          <w:szCs w:val="28"/>
        </w:rPr>
        <w:t xml:space="preserve"> Questionnaire</w:t>
      </w:r>
    </w:p>
    <w:p w:rsidR="00C51F75" w:rsidRDefault="000326E1" w:rsidP="00A729FF">
      <w:pPr>
        <w:jc w:val="center"/>
      </w:pPr>
      <w:hyperlink r:id="rId6" w:history="1">
        <w:r w:rsidR="00A729FF" w:rsidRPr="006F6981">
          <w:rPr>
            <w:rStyle w:val="Hyperlink"/>
          </w:rPr>
          <w:t>http://globalrangelands.org</w:t>
        </w:r>
      </w:hyperlink>
    </w:p>
    <w:p w:rsidR="00C51F75" w:rsidRDefault="00C51F75"/>
    <w:p w:rsidR="00C51F75" w:rsidRDefault="00C51F75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Do you have any suggestions for changes or improvements to the design of the </w:t>
      </w:r>
      <w:r w:rsidR="00A729FF">
        <w:t>Global Rangelands</w:t>
      </w:r>
      <w:r>
        <w:t xml:space="preserve"> home page?</w:t>
      </w:r>
    </w:p>
    <w:p w:rsidR="00C51F75" w:rsidRDefault="00C51F75" w:rsidP="00C51F75"/>
    <w:p w:rsidR="00C51F75" w:rsidRDefault="00C51F75" w:rsidP="00C51F75"/>
    <w:p w:rsidR="00C51F75" w:rsidRDefault="00C51F75" w:rsidP="00C51F75"/>
    <w:p w:rsidR="00C51F75" w:rsidRDefault="00C51F75" w:rsidP="00C51F75"/>
    <w:p w:rsidR="00C51F75" w:rsidRDefault="00C51F75" w:rsidP="00C51F75"/>
    <w:p w:rsidR="00C51F75" w:rsidRDefault="00A729FF" w:rsidP="00A729FF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Is the Partners rotating box moving at the right speed, going too f</w:t>
      </w:r>
      <w:r w:rsidR="00AA3407">
        <w:t xml:space="preserve">ast, or is it appropriate as it </w:t>
      </w:r>
      <w:r>
        <w:t>is</w:t>
      </w:r>
      <w:r w:rsidR="00C51F75">
        <w:t>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A729FF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Is the Content of the Blocks appropriate</w:t>
      </w:r>
      <w:r w:rsidR="00C51F75">
        <w:t>?</w:t>
      </w:r>
      <w:r>
        <w:t xml:space="preserve">  Are the headings correct?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A729FF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Do you like the placement of the rotating center “features” block</w:t>
      </w:r>
      <w:r w:rsidR="00C51F75">
        <w:t>?</w:t>
      </w:r>
      <w:r>
        <w:t xml:space="preserve">  What kind of features should be shown here?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A729FF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Do you have suggestions for the Events and News resources</w:t>
      </w:r>
      <w:r w:rsidR="00AA3407">
        <w:t>?  (E</w:t>
      </w:r>
      <w:r>
        <w:t>ventually we h</w:t>
      </w:r>
      <w:r w:rsidR="00AA3407">
        <w:t>ope to implement RSS feeds here.)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AA3407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Do you have suggestions for other or different “Tools and Resources”</w:t>
      </w:r>
      <w:r w:rsidR="00C51F75">
        <w:t>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AA3407" w:rsidRDefault="00AA3407" w:rsidP="00C51F75">
      <w:pPr>
        <w:tabs>
          <w:tab w:val="left" w:pos="360"/>
        </w:tabs>
        <w:jc w:val="right"/>
      </w:pPr>
    </w:p>
    <w:p w:rsidR="00C51F75" w:rsidRDefault="00C51F75" w:rsidP="00C51F75">
      <w:pPr>
        <w:tabs>
          <w:tab w:val="left" w:pos="360"/>
        </w:tabs>
        <w:jc w:val="right"/>
      </w:pPr>
      <w:r>
        <w:t>-</w:t>
      </w:r>
      <w:proofErr w:type="gramStart"/>
      <w:r>
        <w:t>over</w:t>
      </w:r>
      <w:proofErr w:type="gramEnd"/>
      <w:r>
        <w:t>-</w:t>
      </w:r>
    </w:p>
    <w:p w:rsidR="00C51F75" w:rsidRDefault="00FE3F62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lastRenderedPageBreak/>
        <w:t>Is it reasonable to have the “Get Involved” links?  Do you have suggestions for how we might use social media?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FE3F62" w:rsidP="00C51F75">
      <w:pPr>
        <w:pStyle w:val="ListParagraph"/>
        <w:numPr>
          <w:ilvl w:val="0"/>
          <w:numId w:val="1"/>
        </w:numPr>
        <w:tabs>
          <w:tab w:val="left" w:pos="360"/>
        </w:tabs>
        <w:ind w:hanging="720"/>
      </w:pPr>
      <w:r>
        <w:t>Are any Sponsors missing from revolving banner at bottom of page</w:t>
      </w:r>
      <w:r w:rsidR="00C51F75">
        <w:t>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sectPr w:rsidR="00C51F75" w:rsidSect="00C51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60102"/>
    <w:multiLevelType w:val="hybridMultilevel"/>
    <w:tmpl w:val="5C045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75"/>
    <w:rsid w:val="000326E1"/>
    <w:rsid w:val="00641233"/>
    <w:rsid w:val="00A729FF"/>
    <w:rsid w:val="00AA3407"/>
    <w:rsid w:val="00C51F75"/>
    <w:rsid w:val="00EF36DE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9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obalrangeland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brutledge</dc:creator>
  <cp:lastModifiedBy>Barb Hutchinson</cp:lastModifiedBy>
  <cp:revision>2</cp:revision>
  <dcterms:created xsi:type="dcterms:W3CDTF">2011-05-22T00:21:00Z</dcterms:created>
  <dcterms:modified xsi:type="dcterms:W3CDTF">2011-05-22T00:21:00Z</dcterms:modified>
</cp:coreProperties>
</file>